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00D7" w14:textId="77777777" w:rsidR="00D16021" w:rsidRPr="00C97197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noProof/>
          <w:color w:val="282828"/>
          <w:lang w:val="nn-NO" w:eastAsia="nb-NO"/>
        </w:rPr>
        <mc:AlternateContent>
          <mc:Choice Requires="wps">
            <w:drawing>
              <wp:inline distT="0" distB="0" distL="0" distR="0" wp14:anchorId="0CBD23C2" wp14:editId="4F118E8F">
                <wp:extent cx="1860605" cy="1081377"/>
                <wp:effectExtent l="0" t="0" r="25400" b="2413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081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41D23" w14:textId="77777777" w:rsidR="00E43215" w:rsidRPr="001D603E" w:rsidRDefault="00E43215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90EC8BE" w14:textId="77777777" w:rsidR="00E43215" w:rsidRPr="00F46323" w:rsidRDefault="00E43215" w:rsidP="00D16021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Sett</w:t>
                            </w:r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inn kommunens </w:t>
                            </w:r>
                          </w:p>
                          <w:p w14:paraId="6737F2C5" w14:textId="77777777" w:rsidR="00E43215" w:rsidRPr="00F46323" w:rsidRDefault="00E43215" w:rsidP="00D16021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navn og/eller logo</w:t>
                            </w:r>
                          </w:p>
                          <w:p w14:paraId="68694FEC" w14:textId="77777777" w:rsidR="00E43215" w:rsidRPr="001D603E" w:rsidRDefault="00E43215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B2C0134" w14:textId="77777777" w:rsidR="00E43215" w:rsidRPr="001D603E" w:rsidRDefault="00E43215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236F404" w14:textId="77777777" w:rsidR="00E43215" w:rsidRPr="001D603E" w:rsidRDefault="00E43215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D23C2" id="Rektangel 1" o:spid="_x0000_s1026" style="width:146.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" fillcolor="white [3201]" strokecolor="#7f7f7f [1612]" strokeweight="1pt">
                <v:textbox>
                  <w:txbxContent>
                    <w:p w14:paraId="7DF41D23" w14:textId="77777777" w:rsidR="00E43215" w:rsidRPr="001D603E" w:rsidRDefault="00E43215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190EC8BE" w14:textId="77777777" w:rsidR="00E43215" w:rsidRPr="00F46323" w:rsidRDefault="00E43215" w:rsidP="00D16021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color w:val="808080" w:themeColor="background1" w:themeShade="80"/>
                        </w:rPr>
                        <w:t>Sett</w:t>
                      </w:r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inn kommunens </w:t>
                      </w:r>
                    </w:p>
                    <w:p w14:paraId="6737F2C5" w14:textId="77777777" w:rsidR="00E43215" w:rsidRPr="00F46323" w:rsidRDefault="00E43215" w:rsidP="00D16021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navn og/eller logo</w:t>
                      </w:r>
                    </w:p>
                    <w:p w14:paraId="68694FEC" w14:textId="77777777" w:rsidR="00E43215" w:rsidRPr="001D603E" w:rsidRDefault="00E43215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2B2C0134" w14:textId="77777777" w:rsidR="00E43215" w:rsidRPr="001D603E" w:rsidRDefault="00E43215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5236F404" w14:textId="77777777" w:rsidR="00E43215" w:rsidRPr="001D603E" w:rsidRDefault="00E43215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A4769D2" w14:textId="4D0D151C" w:rsidR="00D16021" w:rsidRPr="00C97197" w:rsidRDefault="004B3D2B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  <w:lang w:val="nn-NO"/>
        </w:rPr>
      </w:pPr>
      <w:r w:rsidRPr="00C97197">
        <w:rPr>
          <w:rFonts w:ascii="Tahoma" w:hAnsi="Tahoma" w:cs="Tahoma"/>
          <w:color w:val="282828"/>
          <w:sz w:val="72"/>
          <w:szCs w:val="72"/>
          <w:lang w:val="nn-NO"/>
        </w:rPr>
        <w:t xml:space="preserve">FORENKLA </w:t>
      </w:r>
      <w:r w:rsidR="00D16021" w:rsidRPr="00C97197">
        <w:rPr>
          <w:rFonts w:ascii="Tahoma" w:hAnsi="Tahoma" w:cs="Tahoma"/>
          <w:color w:val="282828"/>
          <w:sz w:val="72"/>
          <w:szCs w:val="72"/>
          <w:lang w:val="nn-NO"/>
        </w:rPr>
        <w:t xml:space="preserve">INTEGRERINGSPLAN </w:t>
      </w:r>
    </w:p>
    <w:p w14:paraId="49D3C3EF" w14:textId="199C49BF" w:rsidR="002C2F64" w:rsidRPr="00C97197" w:rsidRDefault="002C2F64" w:rsidP="002C2F64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  <w:lang w:val="nn-NO"/>
        </w:rPr>
      </w:pPr>
      <w:r w:rsidRPr="00C97197">
        <w:rPr>
          <w:rFonts w:ascii="Tahoma" w:hAnsi="Tahoma" w:cs="Tahoma"/>
          <w:color w:val="282828"/>
          <w:sz w:val="72"/>
          <w:szCs w:val="72"/>
          <w:lang w:val="nn-NO"/>
        </w:rPr>
        <w:t>(</w:t>
      </w:r>
      <w:r w:rsidR="00EA7FA8" w:rsidRPr="00C97197">
        <w:rPr>
          <w:rFonts w:ascii="Tahoma" w:hAnsi="Tahoma" w:cs="Tahoma"/>
          <w:color w:val="282828"/>
          <w:sz w:val="72"/>
          <w:szCs w:val="72"/>
          <w:lang w:val="nn-NO"/>
        </w:rPr>
        <w:t xml:space="preserve">med </w:t>
      </w:r>
      <w:r w:rsidRPr="00C97197">
        <w:rPr>
          <w:rFonts w:ascii="Tahoma" w:hAnsi="Tahoma" w:cs="Tahoma"/>
          <w:color w:val="282828"/>
          <w:sz w:val="72"/>
          <w:szCs w:val="72"/>
          <w:lang w:val="nn-NO"/>
        </w:rPr>
        <w:t>norskplan)</w:t>
      </w:r>
    </w:p>
    <w:p w14:paraId="0E4059FE" w14:textId="09EFA05A" w:rsidR="00B97026" w:rsidRPr="00C97197" w:rsidRDefault="002C2F64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  <w:r w:rsidRPr="00C97197">
        <w:rPr>
          <w:rFonts w:ascii="Tahoma" w:hAnsi="Tahoma" w:cs="Tahoma"/>
          <w:color w:val="282828"/>
          <w:sz w:val="72"/>
          <w:szCs w:val="72"/>
          <w:lang w:val="nn-NO"/>
        </w:rPr>
        <w:tab/>
      </w:r>
      <w:r w:rsidR="00D16021" w:rsidRPr="00C97197">
        <w:rPr>
          <w:rFonts w:ascii="Tahoma" w:hAnsi="Tahoma" w:cs="Tahoma"/>
          <w:color w:val="282828"/>
          <w:sz w:val="40"/>
          <w:lang w:val="nn-NO"/>
        </w:rPr>
        <w:t xml:space="preserve">for 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 xml:space="preserve">deltaking </w:t>
      </w:r>
      <w:r w:rsidR="00D16021" w:rsidRPr="00C97197">
        <w:rPr>
          <w:rFonts w:ascii="Tahoma" w:hAnsi="Tahoma" w:cs="Tahoma"/>
          <w:color w:val="282828"/>
          <w:sz w:val="40"/>
          <w:lang w:val="nn-NO"/>
        </w:rPr>
        <w:t xml:space="preserve">i introduksjonsprogram </w:t>
      </w:r>
    </w:p>
    <w:p w14:paraId="2F9F0429" w14:textId="22D80977" w:rsidR="00B97026" w:rsidRPr="00C97197" w:rsidRDefault="00B97026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  <w:r w:rsidRPr="00C97197">
        <w:rPr>
          <w:rFonts w:ascii="Tahoma" w:hAnsi="Tahoma" w:cs="Tahoma"/>
          <w:color w:val="282828"/>
          <w:sz w:val="40"/>
          <w:lang w:val="nn-NO"/>
        </w:rPr>
        <w:t>for</w:t>
      </w:r>
      <w:r w:rsidR="00743E50" w:rsidRPr="00C97197">
        <w:rPr>
          <w:rFonts w:ascii="Tahoma" w:hAnsi="Tahoma" w:cs="Tahoma"/>
          <w:color w:val="282828"/>
          <w:sz w:val="40"/>
          <w:lang w:val="nn-NO"/>
        </w:rPr>
        <w:t xml:space="preserve"> 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 xml:space="preserve">personar </w:t>
      </w:r>
      <w:r w:rsidR="00743E50" w:rsidRPr="00C97197">
        <w:rPr>
          <w:rFonts w:ascii="Tahoma" w:hAnsi="Tahoma" w:cs="Tahoma"/>
          <w:color w:val="282828"/>
          <w:sz w:val="40"/>
          <w:lang w:val="nn-NO"/>
        </w:rPr>
        <w:t>med kollektiv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t</w:t>
      </w:r>
      <w:r w:rsidR="00743E50" w:rsidRPr="00C97197">
        <w:rPr>
          <w:rFonts w:ascii="Tahoma" w:hAnsi="Tahoma" w:cs="Tahoma"/>
          <w:color w:val="282828"/>
          <w:sz w:val="40"/>
          <w:lang w:val="nn-NO"/>
        </w:rPr>
        <w:t xml:space="preserve"> 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vern</w:t>
      </w:r>
    </w:p>
    <w:p w14:paraId="60B35E07" w14:textId="5C193ED8" w:rsidR="00D16021" w:rsidRPr="00C97197" w:rsidRDefault="00B97026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  <w:r w:rsidRPr="00C97197">
        <w:rPr>
          <w:rFonts w:ascii="Tahoma" w:hAnsi="Tahoma" w:cs="Tahoma"/>
          <w:color w:val="282828"/>
          <w:sz w:val="40"/>
          <w:lang w:val="nn-NO"/>
        </w:rPr>
        <w:t>(opph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a</w:t>
      </w:r>
      <w:r w:rsidRPr="00C97197">
        <w:rPr>
          <w:rFonts w:ascii="Tahoma" w:hAnsi="Tahoma" w:cs="Tahoma"/>
          <w:color w:val="282828"/>
          <w:sz w:val="40"/>
          <w:lang w:val="nn-NO"/>
        </w:rPr>
        <w:t>lds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>løyv</w:t>
      </w:r>
      <w:r w:rsidRPr="00C97197">
        <w:rPr>
          <w:rFonts w:ascii="Tahoma" w:hAnsi="Tahoma" w:cs="Tahoma"/>
          <w:color w:val="282828"/>
          <w:sz w:val="40"/>
          <w:lang w:val="nn-NO"/>
        </w:rPr>
        <w:t xml:space="preserve">e etter </w:t>
      </w:r>
      <w:r w:rsidR="004B3D2B" w:rsidRPr="00C97197">
        <w:rPr>
          <w:rFonts w:ascii="Tahoma" w:hAnsi="Tahoma" w:cs="Tahoma"/>
          <w:color w:val="282828"/>
          <w:sz w:val="40"/>
          <w:lang w:val="nn-NO"/>
        </w:rPr>
        <w:t xml:space="preserve">utlendingslova </w:t>
      </w:r>
      <w:r w:rsidRPr="00C97197">
        <w:rPr>
          <w:rFonts w:ascii="Tahoma" w:hAnsi="Tahoma" w:cs="Tahoma"/>
          <w:color w:val="282828"/>
          <w:sz w:val="40"/>
          <w:lang w:val="nn-NO"/>
        </w:rPr>
        <w:t>§ 34)</w:t>
      </w:r>
    </w:p>
    <w:p w14:paraId="784E62C3" w14:textId="75B1FFB9" w:rsidR="00D869AF" w:rsidRPr="00C97197" w:rsidRDefault="00F93EA0" w:rsidP="00F25AA5">
      <w:pPr>
        <w:shd w:val="clear" w:color="auto" w:fill="FFFFFF"/>
        <w:spacing w:before="225" w:after="0" w:line="240" w:lineRule="auto"/>
        <w:rPr>
          <w:rFonts w:ascii="Tahoma" w:eastAsia="Times New Roman" w:hAnsi="Tahoma" w:cs="Tahoma"/>
          <w:color w:val="0070C0"/>
          <w:sz w:val="28"/>
          <w:szCs w:val="28"/>
          <w:lang w:val="nn-NO" w:eastAsia="nb-NO"/>
        </w:rPr>
      </w:pPr>
      <w:r w:rsidRPr="00C97197">
        <w:rPr>
          <w:rFonts w:ascii="Tahoma" w:eastAsia="Times New Roman" w:hAnsi="Tahoma" w:cs="Tahoma"/>
          <w:color w:val="0070C0"/>
          <w:sz w:val="28"/>
          <w:szCs w:val="28"/>
          <w:lang w:val="nn-NO" w:eastAsia="nb-NO"/>
        </w:rPr>
        <w:t>Denne malen inkluderer norskplan</w:t>
      </w:r>
      <w:r w:rsidRPr="00C97197">
        <w:rPr>
          <w:rStyle w:val="Fotnotereferanse"/>
          <w:rFonts w:ascii="Tahoma" w:eastAsia="Times New Roman" w:hAnsi="Tahoma" w:cs="Tahoma"/>
          <w:color w:val="0070C0"/>
          <w:sz w:val="28"/>
          <w:szCs w:val="28"/>
          <w:lang w:val="nn-NO" w:eastAsia="nb-NO"/>
        </w:rPr>
        <w:footnoteReference w:id="2"/>
      </w:r>
      <w:r w:rsidR="00D869AF" w:rsidRPr="00C97197">
        <w:rPr>
          <w:rFonts w:ascii="Tahoma" w:eastAsia="Times New Roman" w:hAnsi="Tahoma" w:cs="Tahoma"/>
          <w:color w:val="0070C0"/>
          <w:sz w:val="28"/>
          <w:szCs w:val="28"/>
          <w:lang w:val="nn-NO" w:eastAsia="nb-NO"/>
        </w:rPr>
        <w:t xml:space="preserve"> </w:t>
      </w:r>
    </w:p>
    <w:p w14:paraId="298DB20F" w14:textId="77777777" w:rsidR="00DC10CA" w:rsidRPr="00C97197" w:rsidRDefault="00DC10CA" w:rsidP="00DC10CA">
      <w:pPr>
        <w:spacing w:before="60" w:after="60" w:line="276" w:lineRule="auto"/>
        <w:rPr>
          <w:rFonts w:ascii="Tahoma" w:hAnsi="Tahoma" w:cs="Tahoma"/>
          <w:color w:val="282828"/>
          <w:sz w:val="20"/>
          <w:szCs w:val="20"/>
          <w:lang w:val="nn-NO"/>
        </w:rPr>
      </w:pPr>
    </w:p>
    <w:p w14:paraId="27ED031A" w14:textId="774525E7" w:rsidR="00D16021" w:rsidRPr="00C97197" w:rsidRDefault="00D16021" w:rsidP="00DC10CA">
      <w:pPr>
        <w:spacing w:before="60" w:after="60" w:line="276" w:lineRule="auto"/>
        <w:rPr>
          <w:rFonts w:ascii="Tahoma" w:hAnsi="Tahoma" w:cs="Tahoma"/>
          <w:color w:val="282828"/>
          <w:sz w:val="36"/>
          <w:lang w:val="nn-NO"/>
        </w:rPr>
      </w:pPr>
      <w:r w:rsidRPr="00C97197">
        <w:rPr>
          <w:rFonts w:ascii="Tahoma" w:hAnsi="Tahoma" w:cs="Tahoma"/>
          <w:color w:val="282828"/>
          <w:sz w:val="36"/>
          <w:lang w:val="nn-NO"/>
        </w:rPr>
        <w:t xml:space="preserve">Denne planen </w:t>
      </w:r>
      <w:proofErr w:type="spellStart"/>
      <w:r w:rsidRPr="00C97197">
        <w:rPr>
          <w:rFonts w:ascii="Tahoma" w:hAnsi="Tahoma" w:cs="Tahoma"/>
          <w:color w:val="282828"/>
          <w:sz w:val="36"/>
          <w:lang w:val="nn-NO"/>
        </w:rPr>
        <w:t>tilhø</w:t>
      </w:r>
      <w:r w:rsidR="004B3D2B" w:rsidRPr="00C97197">
        <w:rPr>
          <w:rFonts w:ascii="Tahoma" w:hAnsi="Tahoma" w:cs="Tahoma"/>
          <w:color w:val="282828"/>
          <w:sz w:val="36"/>
          <w:lang w:val="nn-NO"/>
        </w:rPr>
        <w:t>y</w:t>
      </w:r>
      <w:r w:rsidRPr="00C97197">
        <w:rPr>
          <w:rFonts w:ascii="Tahoma" w:hAnsi="Tahoma" w:cs="Tahoma"/>
          <w:color w:val="282828"/>
          <w:sz w:val="36"/>
          <w:lang w:val="nn-NO"/>
        </w:rPr>
        <w:t>rer</w:t>
      </w:r>
      <w:proofErr w:type="spellEnd"/>
      <w:r w:rsidRPr="00C97197">
        <w:rPr>
          <w:rFonts w:ascii="Tahoma" w:hAnsi="Tahoma" w:cs="Tahoma"/>
          <w:color w:val="282828"/>
          <w:sz w:val="36"/>
          <w:lang w:val="nn-NO"/>
        </w:rPr>
        <w:t>:</w:t>
      </w:r>
    </w:p>
    <w:tbl>
      <w:tblPr>
        <w:tblStyle w:val="Tabellrutenett"/>
        <w:tblW w:w="0" w:type="auto"/>
        <w:shd w:val="clear" w:color="auto" w:fill="F2EFED"/>
        <w:tblLook w:val="04A0" w:firstRow="1" w:lastRow="0" w:firstColumn="1" w:lastColumn="0" w:noHBand="0" w:noVBand="1"/>
      </w:tblPr>
      <w:tblGrid>
        <w:gridCol w:w="3539"/>
        <w:gridCol w:w="6917"/>
      </w:tblGrid>
      <w:tr w:rsidR="00D16021" w:rsidRPr="00C97197" w14:paraId="39F5A96D" w14:textId="77777777" w:rsidTr="00DD3F80">
        <w:tc>
          <w:tcPr>
            <w:tcW w:w="3539" w:type="dxa"/>
            <w:shd w:val="clear" w:color="auto" w:fill="F2EFED"/>
            <w:vAlign w:val="center"/>
          </w:tcPr>
          <w:p w14:paraId="7C68709D" w14:textId="4F8CDDB4" w:rsidR="00D16021" w:rsidRPr="00C97197" w:rsidRDefault="004B3D2B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Fornamn</w:t>
            </w:r>
            <w:r w:rsidR="00D16021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DB5291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5A79922A" w14:textId="77777777" w:rsidTr="0058392E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2071872D" w14:textId="6A22182E" w:rsidR="00D16021" w:rsidRPr="00C97197" w:rsidRDefault="004B3D2B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Mellomnamn</w:t>
            </w:r>
            <w:r w:rsidR="00D16021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B954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14F05E41" w14:textId="77777777" w:rsidTr="0058392E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04E92DE7" w14:textId="39069C17" w:rsidR="00D16021" w:rsidRPr="00C97197" w:rsidRDefault="004B3D2B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Etternamn</w:t>
            </w:r>
            <w:r w:rsidR="00D16021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2A5D4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6EC7DD5E" w14:textId="77777777" w:rsidTr="0037079B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966B4" w14:textId="656DF5CD" w:rsidR="006C3D69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 xml:space="preserve">(Heretter </w:t>
            </w:r>
            <w:r w:rsidR="00D11BF3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kalla deltakar</w:t>
            </w: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)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5F8D4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0EF237DD" w14:textId="77777777" w:rsidTr="0037079B">
        <w:tc>
          <w:tcPr>
            <w:tcW w:w="3539" w:type="dxa"/>
            <w:tcBorders>
              <w:top w:val="single" w:sz="4" w:space="0" w:color="auto"/>
            </w:tcBorders>
            <w:shd w:val="clear" w:color="auto" w:fill="F2EFED"/>
            <w:vAlign w:val="center"/>
          </w:tcPr>
          <w:p w14:paraId="04843ED6" w14:textId="467BA9F1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 xml:space="preserve">Adresse, </w:t>
            </w:r>
            <w:r w:rsidR="004B3D2B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gatenamn</w:t>
            </w: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 xml:space="preserve">: </w:t>
            </w: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B4991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345DBD73" w14:textId="77777777" w:rsidTr="00DD3F80">
        <w:tc>
          <w:tcPr>
            <w:tcW w:w="3539" w:type="dxa"/>
            <w:shd w:val="clear" w:color="auto" w:fill="F2EFED"/>
            <w:vAlign w:val="center"/>
          </w:tcPr>
          <w:p w14:paraId="7D55DA3F" w14:textId="11334EAE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 xml:space="preserve">Postnummer og </w:t>
            </w:r>
            <w:r w:rsidR="004B3D2B"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poststad</w:t>
            </w: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1A28F3B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0633651A" w14:textId="77777777" w:rsidTr="00DD3F80">
        <w:tc>
          <w:tcPr>
            <w:tcW w:w="3539" w:type="dxa"/>
            <w:shd w:val="clear" w:color="auto" w:fill="F2EFED"/>
            <w:vAlign w:val="center"/>
          </w:tcPr>
          <w:p w14:paraId="0B39B7A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Personnummer: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047311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0A0B2722" w14:textId="77777777" w:rsidTr="00DD3F80">
        <w:tc>
          <w:tcPr>
            <w:tcW w:w="3539" w:type="dxa"/>
            <w:shd w:val="clear" w:color="auto" w:fill="F2EFED"/>
            <w:vAlign w:val="center"/>
          </w:tcPr>
          <w:p w14:paraId="7CBA41D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DUF-nummer: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07C426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49F81B00" w14:textId="77777777" w:rsidTr="00DD3F80">
        <w:tc>
          <w:tcPr>
            <w:tcW w:w="3539" w:type="dxa"/>
            <w:shd w:val="clear" w:color="auto" w:fill="F2EFED"/>
            <w:vAlign w:val="center"/>
          </w:tcPr>
          <w:p w14:paraId="68E8F70D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Telefon: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C5A944D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  <w:tr w:rsidR="00D16021" w:rsidRPr="00C97197" w14:paraId="0396EFFE" w14:textId="77777777" w:rsidTr="00DD3F80">
        <w:tc>
          <w:tcPr>
            <w:tcW w:w="3539" w:type="dxa"/>
            <w:shd w:val="clear" w:color="auto" w:fill="F2EFED"/>
            <w:vAlign w:val="center"/>
          </w:tcPr>
          <w:p w14:paraId="4E309E5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  <w:t>E-post: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A37A3E2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4"/>
                <w:szCs w:val="24"/>
                <w:lang w:val="nn-NO"/>
              </w:rPr>
            </w:pPr>
          </w:p>
        </w:tc>
      </w:tr>
    </w:tbl>
    <w:p w14:paraId="5081A369" w14:textId="77777777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1866DF92" w14:textId="785E31AA" w:rsidR="00D16021" w:rsidRPr="00C97197" w:rsidRDefault="004B3D2B" w:rsidP="00D16021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Innhaldet i planen</w:t>
      </w:r>
      <w:r w:rsidR="00B47902">
        <w:rPr>
          <w:rFonts w:ascii="Tahoma" w:hAnsi="Tahoma" w:cs="Tahoma"/>
          <w:color w:val="D83A36"/>
          <w:sz w:val="40"/>
          <w:szCs w:val="40"/>
          <w:lang w:val="nn-NO"/>
        </w:rPr>
        <w:t>:</w:t>
      </w:r>
    </w:p>
    <w:p w14:paraId="300066A0" w14:textId="77777777" w:rsidR="00126FA2" w:rsidRPr="00C97197" w:rsidRDefault="00126FA2" w:rsidP="00D16021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141C1F9F" w14:textId="36FAC38E" w:rsidR="00D16021" w:rsidRPr="00C97197" w:rsidRDefault="004B3D2B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 xml:space="preserve">Lovheimel </w:t>
      </w:r>
      <w:r w:rsidR="00D16021" w:rsidRPr="00C97197">
        <w:rPr>
          <w:rFonts w:ascii="Tahoma" w:hAnsi="Tahoma" w:cs="Tahoma"/>
          <w:color w:val="282828"/>
          <w:sz w:val="28"/>
          <w:lang w:val="nn-NO"/>
        </w:rPr>
        <w:t>for integreringsplanen</w:t>
      </w:r>
    </w:p>
    <w:p w14:paraId="15F5CED0" w14:textId="20656B8C" w:rsidR="00D16021" w:rsidRPr="00C97197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>Kartlegging</w:t>
      </w:r>
      <w:r w:rsidR="000F38A1" w:rsidRPr="00C97197">
        <w:rPr>
          <w:rFonts w:ascii="Tahoma" w:hAnsi="Tahoma" w:cs="Tahoma"/>
          <w:color w:val="282828"/>
          <w:sz w:val="28"/>
          <w:lang w:val="nn-NO"/>
        </w:rPr>
        <w:t>*</w:t>
      </w:r>
    </w:p>
    <w:p w14:paraId="120BAFF2" w14:textId="4D2CED7C" w:rsidR="00D16021" w:rsidRPr="00C97197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 xml:space="preserve">Tiltak </w:t>
      </w:r>
      <w:r w:rsidR="004B3D2B" w:rsidRPr="00C97197">
        <w:rPr>
          <w:rFonts w:ascii="Tahoma" w:hAnsi="Tahoma" w:cs="Tahoma"/>
          <w:color w:val="282828"/>
          <w:sz w:val="28"/>
          <w:lang w:val="nn-NO"/>
        </w:rPr>
        <w:t xml:space="preserve">som er </w:t>
      </w:r>
      <w:r w:rsidRPr="00C97197">
        <w:rPr>
          <w:rFonts w:ascii="Tahoma" w:hAnsi="Tahoma" w:cs="Tahoma"/>
          <w:color w:val="282828"/>
          <w:sz w:val="28"/>
          <w:lang w:val="nn-NO"/>
        </w:rPr>
        <w:t>gjennomført</w:t>
      </w:r>
      <w:r w:rsidR="004B3D2B" w:rsidRPr="00C97197">
        <w:rPr>
          <w:rFonts w:ascii="Tahoma" w:hAnsi="Tahoma" w:cs="Tahoma"/>
          <w:color w:val="282828"/>
          <w:sz w:val="28"/>
          <w:lang w:val="nn-NO"/>
        </w:rPr>
        <w:t>e</w:t>
      </w:r>
      <w:r w:rsidRPr="00C97197">
        <w:rPr>
          <w:rFonts w:ascii="Tahoma" w:hAnsi="Tahoma" w:cs="Tahoma"/>
          <w:color w:val="282828"/>
          <w:sz w:val="28"/>
          <w:lang w:val="nn-NO"/>
        </w:rPr>
        <w:t xml:space="preserve"> før </w:t>
      </w:r>
      <w:r w:rsidR="004B3D2B" w:rsidRPr="00C97197">
        <w:rPr>
          <w:rFonts w:ascii="Tahoma" w:hAnsi="Tahoma" w:cs="Tahoma"/>
          <w:color w:val="282828"/>
          <w:sz w:val="28"/>
          <w:lang w:val="nn-NO"/>
        </w:rPr>
        <w:t xml:space="preserve">busetting </w:t>
      </w:r>
      <w:r w:rsidRPr="00C97197">
        <w:rPr>
          <w:rFonts w:ascii="Tahoma" w:hAnsi="Tahoma" w:cs="Tahoma"/>
          <w:color w:val="282828"/>
          <w:sz w:val="28"/>
          <w:lang w:val="nn-NO"/>
        </w:rPr>
        <w:t>i kommunen</w:t>
      </w:r>
      <w:r w:rsidR="00EA5361" w:rsidRPr="00C97197">
        <w:rPr>
          <w:rFonts w:ascii="Tahoma" w:hAnsi="Tahoma" w:cs="Tahoma"/>
          <w:color w:val="282828"/>
          <w:sz w:val="28"/>
          <w:lang w:val="nn-NO"/>
        </w:rPr>
        <w:t>*</w:t>
      </w:r>
      <w:r w:rsidR="00480EFF" w:rsidRPr="00C97197">
        <w:rPr>
          <w:rFonts w:ascii="Tahoma" w:hAnsi="Tahoma" w:cs="Tahoma"/>
          <w:color w:val="282828"/>
          <w:sz w:val="28"/>
          <w:lang w:val="nn-NO"/>
        </w:rPr>
        <w:tab/>
      </w:r>
      <w:r w:rsidR="00480EFF" w:rsidRPr="00C97197">
        <w:rPr>
          <w:rFonts w:ascii="Tahoma" w:hAnsi="Tahoma" w:cs="Tahoma"/>
          <w:color w:val="282828"/>
          <w:sz w:val="28"/>
          <w:lang w:val="nn-NO"/>
        </w:rPr>
        <w:tab/>
      </w:r>
      <w:r w:rsidR="00480EFF" w:rsidRPr="00C97197">
        <w:rPr>
          <w:rFonts w:ascii="Tahoma" w:hAnsi="Tahoma" w:cs="Tahoma"/>
          <w:color w:val="282828"/>
          <w:sz w:val="28"/>
          <w:lang w:val="nn-NO"/>
        </w:rPr>
        <w:tab/>
      </w:r>
    </w:p>
    <w:p w14:paraId="4AFBE636" w14:textId="3BF55545" w:rsidR="00874C74" w:rsidRPr="00C97197" w:rsidRDefault="008F4F5D" w:rsidP="00874C74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>M</w:t>
      </w:r>
      <w:r w:rsidR="00D16021" w:rsidRPr="00C97197">
        <w:rPr>
          <w:rFonts w:ascii="Tahoma" w:hAnsi="Tahoma" w:cs="Tahoma"/>
          <w:color w:val="282828"/>
          <w:sz w:val="28"/>
          <w:lang w:val="nn-NO"/>
        </w:rPr>
        <w:t>ål for introduksjonsprogrammet</w:t>
      </w:r>
    </w:p>
    <w:p w14:paraId="279A2C39" w14:textId="060B34B6" w:rsidR="00874C74" w:rsidRPr="00C97197" w:rsidRDefault="00874C74" w:rsidP="00874C74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4B5888">
        <w:rPr>
          <w:rFonts w:ascii="Tahoma" w:hAnsi="Tahoma" w:cs="Tahoma"/>
          <w:color w:val="282828"/>
          <w:sz w:val="28"/>
          <w:lang w:val="nn-NO"/>
        </w:rPr>
        <w:t>Mål for opplæring i norsk</w:t>
      </w:r>
      <w:r w:rsidR="00EA5361" w:rsidRPr="004B5888">
        <w:rPr>
          <w:rFonts w:ascii="Tahoma" w:hAnsi="Tahoma" w:cs="Tahoma"/>
          <w:color w:val="282828"/>
          <w:sz w:val="28"/>
          <w:lang w:val="nn-NO"/>
        </w:rPr>
        <w:t>*</w:t>
      </w:r>
    </w:p>
    <w:p w14:paraId="4E28039F" w14:textId="59469424" w:rsidR="00086ACF" w:rsidRPr="00C97197" w:rsidRDefault="00086ACF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>Norskplan</w:t>
      </w:r>
      <w:r w:rsidR="00EA5361" w:rsidRPr="00C97197">
        <w:rPr>
          <w:rFonts w:ascii="Tahoma" w:hAnsi="Tahoma" w:cs="Tahoma"/>
          <w:color w:val="282828"/>
          <w:sz w:val="28"/>
          <w:lang w:val="nn-NO"/>
        </w:rPr>
        <w:t>*</w:t>
      </w:r>
      <w:r w:rsidRPr="00C97197">
        <w:rPr>
          <w:rFonts w:ascii="Tahoma" w:hAnsi="Tahoma" w:cs="Tahoma"/>
          <w:color w:val="282828"/>
          <w:sz w:val="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  <w:r w:rsidRPr="00C97197">
        <w:rPr>
          <w:rFonts w:ascii="Tahoma" w:hAnsi="Tahoma" w:cs="Tahoma"/>
          <w:color w:val="282828"/>
          <w:sz w:val="28"/>
          <w:lang w:val="nn-NO"/>
        </w:rPr>
        <w:tab/>
      </w:r>
    </w:p>
    <w:p w14:paraId="183C4353" w14:textId="77777777" w:rsidR="006264F9" w:rsidRPr="00C97197" w:rsidRDefault="006264F9" w:rsidP="006264F9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 xml:space="preserve">Opplæring i introduksjonsprogrammet  </w:t>
      </w:r>
    </w:p>
    <w:p w14:paraId="6540ECC5" w14:textId="37B6AF6B" w:rsidR="00D16021" w:rsidRPr="00C97197" w:rsidRDefault="004B3D2B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>Var</w:t>
      </w:r>
      <w:r w:rsidR="007C487A" w:rsidRPr="00C97197">
        <w:rPr>
          <w:rFonts w:ascii="Tahoma" w:hAnsi="Tahoma" w:cs="Tahoma"/>
          <w:color w:val="282828"/>
          <w:sz w:val="28"/>
          <w:lang w:val="nn-NO"/>
        </w:rPr>
        <w:t>i</w:t>
      </w:r>
      <w:r w:rsidRPr="00C97197">
        <w:rPr>
          <w:rFonts w:ascii="Tahoma" w:hAnsi="Tahoma" w:cs="Tahoma"/>
          <w:color w:val="282828"/>
          <w:sz w:val="28"/>
          <w:lang w:val="nn-NO"/>
        </w:rPr>
        <w:t>gheita av i</w:t>
      </w:r>
      <w:r w:rsidR="00D16021" w:rsidRPr="00C97197">
        <w:rPr>
          <w:rFonts w:ascii="Tahoma" w:hAnsi="Tahoma" w:cs="Tahoma"/>
          <w:color w:val="282828"/>
          <w:sz w:val="28"/>
          <w:lang w:val="nn-NO"/>
        </w:rPr>
        <w:t>ntroduksjonsprogrammet</w:t>
      </w:r>
    </w:p>
    <w:p w14:paraId="46BECBB8" w14:textId="676FD8E7" w:rsidR="00D16021" w:rsidRPr="00C97197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>Kontaktperson for introduksjonsprogrammet</w:t>
      </w:r>
      <w:r w:rsidR="00106978" w:rsidRPr="00C97197">
        <w:rPr>
          <w:rFonts w:ascii="Tahoma" w:hAnsi="Tahoma" w:cs="Tahoma"/>
          <w:color w:val="282828"/>
          <w:sz w:val="28"/>
          <w:lang w:val="nn-NO"/>
        </w:rPr>
        <w:t>*</w:t>
      </w:r>
    </w:p>
    <w:p w14:paraId="55F50576" w14:textId="7C5AAEDE" w:rsidR="00D16021" w:rsidRPr="00C97197" w:rsidRDefault="003D78AE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>K</w:t>
      </w:r>
      <w:r w:rsidR="00D16021" w:rsidRPr="00C97197">
        <w:rPr>
          <w:rFonts w:ascii="Tahoma" w:hAnsi="Tahoma" w:cs="Tahoma"/>
          <w:color w:val="282828"/>
          <w:sz w:val="28"/>
          <w:lang w:val="nn-NO"/>
        </w:rPr>
        <w:t>lagerett</w:t>
      </w:r>
    </w:p>
    <w:p w14:paraId="1A956586" w14:textId="166DEF1C" w:rsidR="00D16021" w:rsidRPr="00C97197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7197">
        <w:rPr>
          <w:rFonts w:ascii="Tahoma" w:hAnsi="Tahoma" w:cs="Tahoma"/>
          <w:color w:val="282828"/>
          <w:sz w:val="28"/>
          <w:lang w:val="nn-NO"/>
        </w:rPr>
        <w:t xml:space="preserve">Signatur </w:t>
      </w:r>
    </w:p>
    <w:p w14:paraId="70648238" w14:textId="77777777" w:rsidR="00D16021" w:rsidRPr="00C97197" w:rsidRDefault="00D16021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597448AD" w14:textId="68592BD9" w:rsidR="00F4170E" w:rsidRPr="00C97197" w:rsidRDefault="00F4170E" w:rsidP="00D16021">
      <w:pPr>
        <w:rPr>
          <w:rFonts w:ascii="Tahoma" w:hAnsi="Tahoma" w:cs="Tahoma"/>
          <w:b/>
          <w:color w:val="0070C0"/>
          <w:lang w:val="nn-NO"/>
        </w:rPr>
      </w:pPr>
      <w:r w:rsidRPr="00C97197">
        <w:rPr>
          <w:rFonts w:ascii="Tahoma" w:hAnsi="Tahoma" w:cs="Tahoma"/>
          <w:b/>
          <w:color w:val="0070C0"/>
          <w:lang w:val="nn-NO"/>
        </w:rPr>
        <w:t>Merknad</w:t>
      </w:r>
    </w:p>
    <w:p w14:paraId="4CC217D8" w14:textId="46AE51B4" w:rsidR="00E95BDE" w:rsidRPr="00C97197" w:rsidRDefault="00EA5361" w:rsidP="00E95BDE">
      <w:pPr>
        <w:rPr>
          <w:rFonts w:ascii="Tahoma" w:hAnsi="Tahoma" w:cs="Tahoma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 xml:space="preserve">* </w:t>
      </w:r>
      <w:r w:rsidR="004B3D2B" w:rsidRPr="00C97197">
        <w:rPr>
          <w:rFonts w:ascii="Tahoma" w:hAnsi="Tahoma" w:cs="Tahoma"/>
          <w:lang w:val="nn-NO"/>
        </w:rPr>
        <w:t xml:space="preserve">Punkta </w:t>
      </w:r>
      <w:r w:rsidR="00E95BDE" w:rsidRPr="00C97197">
        <w:rPr>
          <w:rFonts w:ascii="Tahoma" w:hAnsi="Tahoma" w:cs="Tahoma"/>
          <w:bCs/>
          <w:color w:val="282828"/>
          <w:lang w:val="nn-NO"/>
        </w:rPr>
        <w:t>2, 3, 5, 6 og 9 e</w:t>
      </w:r>
      <w:r w:rsidR="00E95BDE" w:rsidRPr="00C97197">
        <w:rPr>
          <w:rFonts w:ascii="Tahoma" w:hAnsi="Tahoma" w:cs="Tahoma"/>
          <w:lang w:val="nn-NO"/>
        </w:rPr>
        <w:t>r ikk</w:t>
      </w:r>
      <w:r w:rsidR="004B3D2B" w:rsidRPr="00C97197">
        <w:rPr>
          <w:rFonts w:ascii="Tahoma" w:hAnsi="Tahoma" w:cs="Tahoma"/>
          <w:lang w:val="nn-NO"/>
        </w:rPr>
        <w:t>j</w:t>
      </w:r>
      <w:r w:rsidR="00E95BDE" w:rsidRPr="00C97197">
        <w:rPr>
          <w:rFonts w:ascii="Tahoma" w:hAnsi="Tahoma" w:cs="Tahoma"/>
          <w:lang w:val="nn-NO"/>
        </w:rPr>
        <w:t xml:space="preserve">e obligatoriske i </w:t>
      </w:r>
      <w:r w:rsidR="004B3D2B" w:rsidRPr="00C97197">
        <w:rPr>
          <w:rFonts w:ascii="Tahoma" w:hAnsi="Tahoma" w:cs="Tahoma"/>
          <w:lang w:val="nn-NO"/>
        </w:rPr>
        <w:t>forenkl</w:t>
      </w:r>
      <w:r w:rsidR="004B3D2B" w:rsidRPr="004B5888">
        <w:rPr>
          <w:rFonts w:ascii="Tahoma" w:hAnsi="Tahoma" w:cs="Tahoma"/>
          <w:lang w:val="nn-NO"/>
        </w:rPr>
        <w:t xml:space="preserve">a </w:t>
      </w:r>
      <w:r w:rsidR="00E95BDE" w:rsidRPr="00C97197">
        <w:rPr>
          <w:rFonts w:ascii="Tahoma" w:hAnsi="Tahoma" w:cs="Tahoma"/>
          <w:lang w:val="nn-NO"/>
        </w:rPr>
        <w:t>integreringsplan. Kommunen kan vel</w:t>
      </w:r>
      <w:r w:rsidR="004B3D2B" w:rsidRPr="00C97197">
        <w:rPr>
          <w:rFonts w:ascii="Tahoma" w:hAnsi="Tahoma" w:cs="Tahoma"/>
          <w:lang w:val="nn-NO"/>
        </w:rPr>
        <w:t>j</w:t>
      </w:r>
      <w:r w:rsidR="00E95BDE" w:rsidRPr="00C97197">
        <w:rPr>
          <w:rFonts w:ascii="Tahoma" w:hAnsi="Tahoma" w:cs="Tahoma"/>
          <w:lang w:val="nn-NO"/>
        </w:rPr>
        <w:t>e å slette d</w:t>
      </w:r>
      <w:r w:rsidR="004B3D2B" w:rsidRPr="00C97197">
        <w:rPr>
          <w:rFonts w:ascii="Tahoma" w:hAnsi="Tahoma" w:cs="Tahoma"/>
          <w:lang w:val="nn-NO"/>
        </w:rPr>
        <w:t>e</w:t>
      </w:r>
      <w:r w:rsidR="00E95BDE" w:rsidRPr="00C97197">
        <w:rPr>
          <w:rFonts w:ascii="Tahoma" w:hAnsi="Tahoma" w:cs="Tahoma"/>
          <w:lang w:val="nn-NO"/>
        </w:rPr>
        <w:t xml:space="preserve">sse </w:t>
      </w:r>
      <w:r w:rsidR="004B3D2B" w:rsidRPr="00C97197">
        <w:rPr>
          <w:rFonts w:ascii="Tahoma" w:hAnsi="Tahoma" w:cs="Tahoma"/>
          <w:lang w:val="nn-NO"/>
        </w:rPr>
        <w:t xml:space="preserve">punkta </w:t>
      </w:r>
      <w:r w:rsidR="00E95BDE" w:rsidRPr="00C97197">
        <w:rPr>
          <w:rFonts w:ascii="Tahoma" w:hAnsi="Tahoma" w:cs="Tahoma"/>
          <w:lang w:val="nn-NO"/>
        </w:rPr>
        <w:t>eller la felt</w:t>
      </w:r>
      <w:r w:rsidR="004B3D2B" w:rsidRPr="00C97197">
        <w:rPr>
          <w:rFonts w:ascii="Tahoma" w:hAnsi="Tahoma" w:cs="Tahoma"/>
          <w:lang w:val="nn-NO"/>
        </w:rPr>
        <w:t>a</w:t>
      </w:r>
      <w:r w:rsidR="00E95BDE" w:rsidRPr="00C97197">
        <w:rPr>
          <w:rFonts w:ascii="Tahoma" w:hAnsi="Tahoma" w:cs="Tahoma"/>
          <w:lang w:val="nn-NO"/>
        </w:rPr>
        <w:t xml:space="preserve"> stå </w:t>
      </w:r>
      <w:r w:rsidR="00AC7445" w:rsidRPr="00C97197">
        <w:rPr>
          <w:rFonts w:ascii="Tahoma" w:hAnsi="Tahoma" w:cs="Tahoma"/>
          <w:lang w:val="nn-NO"/>
        </w:rPr>
        <w:t>tomme</w:t>
      </w:r>
      <w:r w:rsidR="00E95BDE" w:rsidRPr="00C97197">
        <w:rPr>
          <w:rFonts w:ascii="Tahoma" w:hAnsi="Tahoma" w:cs="Tahoma"/>
          <w:lang w:val="nn-NO"/>
        </w:rPr>
        <w:t xml:space="preserve">.  </w:t>
      </w:r>
    </w:p>
    <w:p w14:paraId="5AE4958E" w14:textId="7E74B60C" w:rsidR="00D16021" w:rsidRPr="00C97197" w:rsidRDefault="00D16021" w:rsidP="00D16021">
      <w:pPr>
        <w:rPr>
          <w:rFonts w:ascii="Tahoma" w:hAnsi="Tahoma" w:cs="Tahoma"/>
          <w:bCs/>
          <w:color w:val="282828"/>
          <w:lang w:val="nn-NO"/>
        </w:rPr>
      </w:pPr>
      <w:r w:rsidRPr="00C97197">
        <w:rPr>
          <w:rFonts w:ascii="Tahoma" w:hAnsi="Tahoma" w:cs="Tahoma"/>
          <w:bCs/>
          <w:color w:val="282828"/>
          <w:lang w:val="nn-NO"/>
        </w:rPr>
        <w:br w:type="page"/>
      </w:r>
    </w:p>
    <w:p w14:paraId="0E4A4221" w14:textId="00C39208" w:rsidR="00D16021" w:rsidRPr="00C97197" w:rsidRDefault="00D16021" w:rsidP="00D16021">
      <w:pPr>
        <w:spacing w:before="1080" w:after="480" w:line="276" w:lineRule="auto"/>
        <w:jc w:val="both"/>
        <w:rPr>
          <w:rFonts w:ascii="Tahoma" w:hAnsi="Tahoma" w:cs="Tahoma"/>
          <w:color w:val="282828"/>
          <w:sz w:val="40"/>
          <w:szCs w:val="40"/>
          <w:lang w:val="nn-NO"/>
        </w:rPr>
      </w:pP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 xml:space="preserve">1. </w:t>
      </w:r>
      <w:r w:rsidR="00AC7445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LOVHEIMEL </w:t>
      </w: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FOR INTEGRERINGSPLANEN</w:t>
      </w:r>
    </w:p>
    <w:p w14:paraId="1C888B60" w14:textId="69C5FFBD" w:rsidR="00564306" w:rsidRPr="00C97197" w:rsidRDefault="00AC7445" w:rsidP="00D16021">
      <w:pPr>
        <w:spacing w:after="0" w:line="240" w:lineRule="auto"/>
        <w:rPr>
          <w:rFonts w:ascii="Tahoma" w:hAnsi="Tahoma" w:cs="Tahoma"/>
          <w:b/>
          <w:bCs/>
          <w:color w:val="282828"/>
          <w:lang w:val="nn-NO"/>
        </w:rPr>
      </w:pPr>
      <w:r w:rsidRPr="00C97197">
        <w:rPr>
          <w:rFonts w:ascii="Tahoma" w:hAnsi="Tahoma" w:cs="Tahoma"/>
          <w:b/>
          <w:bCs/>
          <w:color w:val="282828"/>
          <w:lang w:val="nn-NO"/>
        </w:rPr>
        <w:t xml:space="preserve">Integreringslova </w:t>
      </w:r>
      <w:r w:rsidR="00564306" w:rsidRPr="00C97197">
        <w:rPr>
          <w:rFonts w:ascii="Tahoma" w:hAnsi="Tahoma" w:cs="Tahoma"/>
          <w:b/>
          <w:bCs/>
          <w:color w:val="282828"/>
          <w:lang w:val="nn-NO"/>
        </w:rPr>
        <w:t>§ 37 c. Introduksjonsprogram</w:t>
      </w:r>
    </w:p>
    <w:p w14:paraId="65488103" w14:textId="77777777" w:rsidR="00564306" w:rsidRPr="00C97197" w:rsidRDefault="00564306" w:rsidP="00D16021">
      <w:pPr>
        <w:spacing w:after="0" w:line="240" w:lineRule="auto"/>
        <w:rPr>
          <w:rFonts w:ascii="Tahoma" w:hAnsi="Tahoma" w:cs="Tahoma"/>
          <w:b/>
          <w:bCs/>
          <w:color w:val="282828"/>
          <w:lang w:val="nn-NO"/>
        </w:rPr>
      </w:pPr>
    </w:p>
    <w:p w14:paraId="510E0933" w14:textId="6BF0F6C3" w:rsidR="00F0790A" w:rsidRPr="00C97197" w:rsidRDefault="00564306" w:rsidP="00D16021">
      <w:pPr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t xml:space="preserve">Kommunen skal, samtidig som det </w:t>
      </w:r>
      <w:r w:rsidR="00AC7445" w:rsidRPr="00C97197">
        <w:rPr>
          <w:rFonts w:ascii="Tahoma" w:hAnsi="Tahoma" w:cs="Tahoma"/>
          <w:color w:val="282828"/>
          <w:lang w:val="nn-NO"/>
        </w:rPr>
        <w:t xml:space="preserve">blir gjort </w:t>
      </w:r>
      <w:r w:rsidRPr="00C97197">
        <w:rPr>
          <w:rFonts w:ascii="Tahoma" w:hAnsi="Tahoma" w:cs="Tahoma"/>
          <w:color w:val="282828"/>
          <w:lang w:val="nn-NO"/>
        </w:rPr>
        <w:t>vedtak om introduksjonsprogram, utarbeide e</w:t>
      </w:r>
      <w:r w:rsidR="00AC7445" w:rsidRPr="00C97197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 xml:space="preserve">n integreringsplan. </w:t>
      </w:r>
    </w:p>
    <w:p w14:paraId="369F7FA7" w14:textId="2F333017" w:rsidR="00F0790A" w:rsidRPr="00C97197" w:rsidRDefault="00564306" w:rsidP="00D16021">
      <w:pPr>
        <w:rPr>
          <w:rFonts w:ascii="Tahoma" w:hAnsi="Tahoma" w:cs="Tahoma"/>
          <w:color w:val="282828"/>
          <w:lang w:val="nn-NO"/>
        </w:rPr>
      </w:pPr>
      <w:bookmarkStart w:id="0" w:name="_Hlk111981815"/>
      <w:r w:rsidRPr="00C97197">
        <w:rPr>
          <w:rFonts w:ascii="Tahoma" w:hAnsi="Tahoma" w:cs="Tahoma"/>
          <w:color w:val="282828"/>
          <w:lang w:val="nn-NO"/>
        </w:rPr>
        <w:t xml:space="preserve">Planen skal </w:t>
      </w:r>
      <w:r w:rsidR="00AC7445" w:rsidRPr="00C97197">
        <w:rPr>
          <w:rFonts w:ascii="Tahoma" w:hAnsi="Tahoma" w:cs="Tahoma"/>
          <w:color w:val="282828"/>
          <w:lang w:val="nn-NO"/>
        </w:rPr>
        <w:t xml:space="preserve">utarbeidast saman </w:t>
      </w:r>
      <w:r w:rsidRPr="00C97197">
        <w:rPr>
          <w:rFonts w:ascii="Tahoma" w:hAnsi="Tahoma" w:cs="Tahoma"/>
          <w:color w:val="282828"/>
          <w:lang w:val="nn-NO"/>
        </w:rPr>
        <w:t xml:space="preserve">med </w:t>
      </w:r>
      <w:r w:rsidR="00AC7445" w:rsidRPr="00C97197">
        <w:rPr>
          <w:rFonts w:ascii="Tahoma" w:hAnsi="Tahoma" w:cs="Tahoma"/>
          <w:color w:val="282828"/>
          <w:lang w:val="nn-NO"/>
        </w:rPr>
        <w:t xml:space="preserve">deltakaren </w:t>
      </w:r>
      <w:r w:rsidRPr="00C97197">
        <w:rPr>
          <w:rFonts w:ascii="Tahoma" w:hAnsi="Tahoma" w:cs="Tahoma"/>
          <w:color w:val="282828"/>
          <w:lang w:val="nn-NO"/>
        </w:rPr>
        <w:t xml:space="preserve">og </w:t>
      </w:r>
      <w:r w:rsidR="00AC7445" w:rsidRPr="00C97197">
        <w:rPr>
          <w:rFonts w:ascii="Tahoma" w:hAnsi="Tahoma" w:cs="Tahoma"/>
          <w:color w:val="282828"/>
          <w:lang w:val="nn-NO"/>
        </w:rPr>
        <w:t xml:space="preserve">utformast </w:t>
      </w:r>
      <w:r w:rsidRPr="00C97197">
        <w:rPr>
          <w:rFonts w:ascii="Tahoma" w:hAnsi="Tahoma" w:cs="Tahoma"/>
          <w:color w:val="282828"/>
          <w:lang w:val="nn-NO"/>
        </w:rPr>
        <w:t xml:space="preserve">på bakgrunn av gjennomført kompetansekartlegging og </w:t>
      </w:r>
      <w:r w:rsidR="00AC7445" w:rsidRPr="00C97197">
        <w:rPr>
          <w:rFonts w:ascii="Tahoma" w:hAnsi="Tahoma" w:cs="Tahoma"/>
          <w:color w:val="282828"/>
          <w:lang w:val="nn-NO"/>
        </w:rPr>
        <w:t xml:space="preserve">ei </w:t>
      </w:r>
      <w:r w:rsidRPr="00C97197">
        <w:rPr>
          <w:rFonts w:ascii="Tahoma" w:hAnsi="Tahoma" w:cs="Tahoma"/>
          <w:color w:val="282828"/>
          <w:lang w:val="nn-NO"/>
        </w:rPr>
        <w:t xml:space="preserve">vurdering av </w:t>
      </w:r>
      <w:r w:rsidR="00AC7445" w:rsidRPr="00C97197">
        <w:rPr>
          <w:rFonts w:ascii="Tahoma" w:hAnsi="Tahoma" w:cs="Tahoma"/>
          <w:color w:val="282828"/>
          <w:lang w:val="nn-NO"/>
        </w:rPr>
        <w:t xml:space="preserve">kva </w:t>
      </w:r>
      <w:r w:rsidRPr="00C97197">
        <w:rPr>
          <w:rFonts w:ascii="Tahoma" w:hAnsi="Tahoma" w:cs="Tahoma"/>
          <w:color w:val="282828"/>
          <w:lang w:val="nn-NO"/>
        </w:rPr>
        <w:t>element delta</w:t>
      </w:r>
      <w:r w:rsidR="00AC7445" w:rsidRPr="00C97197">
        <w:rPr>
          <w:rFonts w:ascii="Tahoma" w:hAnsi="Tahoma" w:cs="Tahoma"/>
          <w:color w:val="282828"/>
          <w:lang w:val="nn-NO"/>
        </w:rPr>
        <w:t>ka</w:t>
      </w:r>
      <w:r w:rsidRPr="00C97197">
        <w:rPr>
          <w:rFonts w:ascii="Tahoma" w:hAnsi="Tahoma" w:cs="Tahoma"/>
          <w:color w:val="282828"/>
          <w:lang w:val="nn-NO"/>
        </w:rPr>
        <w:t xml:space="preserve">ren kan </w:t>
      </w:r>
      <w:r w:rsidR="00291136">
        <w:rPr>
          <w:rFonts w:ascii="Tahoma" w:hAnsi="Tahoma" w:cs="Tahoma"/>
          <w:color w:val="282828"/>
          <w:lang w:val="nn-NO"/>
        </w:rPr>
        <w:t>nyttig</w:t>
      </w:r>
      <w:r w:rsidR="00AC7445" w:rsidRPr="004B5888">
        <w:rPr>
          <w:rFonts w:ascii="Tahoma" w:hAnsi="Tahoma" w:cs="Tahoma"/>
          <w:color w:val="282828"/>
          <w:lang w:val="nn-NO"/>
        </w:rPr>
        <w:t>gjere seg</w:t>
      </w:r>
      <w:r w:rsidRPr="00C97197">
        <w:rPr>
          <w:rFonts w:ascii="Tahoma" w:hAnsi="Tahoma" w:cs="Tahoma"/>
          <w:color w:val="282828"/>
          <w:lang w:val="nn-NO"/>
        </w:rPr>
        <w:t xml:space="preserve">. </w:t>
      </w:r>
    </w:p>
    <w:p w14:paraId="7CB2FD4D" w14:textId="16BF840A" w:rsidR="00F0790A" w:rsidRPr="00C97197" w:rsidRDefault="00564306" w:rsidP="00D16021">
      <w:pPr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t xml:space="preserve">Planen skal minst </w:t>
      </w:r>
      <w:r w:rsidR="00AC7445" w:rsidRPr="00C97197">
        <w:rPr>
          <w:rFonts w:ascii="Tahoma" w:hAnsi="Tahoma" w:cs="Tahoma"/>
          <w:color w:val="282828"/>
          <w:lang w:val="nn-NO"/>
        </w:rPr>
        <w:t xml:space="preserve">innehalde </w:t>
      </w:r>
      <w:r w:rsidRPr="00C97197">
        <w:rPr>
          <w:rFonts w:ascii="Tahoma" w:hAnsi="Tahoma" w:cs="Tahoma"/>
          <w:color w:val="282828"/>
          <w:lang w:val="nn-NO"/>
        </w:rPr>
        <w:t>sluttmål</w:t>
      </w:r>
      <w:r w:rsidR="00AC7445" w:rsidRPr="00C97197">
        <w:rPr>
          <w:rFonts w:ascii="Tahoma" w:hAnsi="Tahoma" w:cs="Tahoma"/>
          <w:color w:val="282828"/>
          <w:lang w:val="nn-NO"/>
        </w:rPr>
        <w:t>et</w:t>
      </w:r>
      <w:r w:rsidRPr="00C97197">
        <w:rPr>
          <w:rFonts w:ascii="Tahoma" w:hAnsi="Tahoma" w:cs="Tahoma"/>
          <w:color w:val="282828"/>
          <w:lang w:val="nn-NO"/>
        </w:rPr>
        <w:t xml:space="preserve"> for programmet, </w:t>
      </w:r>
      <w:r w:rsidR="00AC7445" w:rsidRPr="00C97197">
        <w:rPr>
          <w:rFonts w:ascii="Tahoma" w:hAnsi="Tahoma" w:cs="Tahoma"/>
          <w:color w:val="282828"/>
          <w:lang w:val="nn-NO"/>
        </w:rPr>
        <w:t xml:space="preserve">kor lenge </w:t>
      </w:r>
      <w:r w:rsidRPr="00C97197">
        <w:rPr>
          <w:rFonts w:ascii="Tahoma" w:hAnsi="Tahoma" w:cs="Tahoma"/>
          <w:color w:val="282828"/>
          <w:lang w:val="nn-NO"/>
        </w:rPr>
        <w:t>programmet</w:t>
      </w:r>
      <w:r w:rsidR="00AC7445" w:rsidRPr="00C97197">
        <w:rPr>
          <w:rFonts w:ascii="Tahoma" w:hAnsi="Tahoma" w:cs="Tahoma"/>
          <w:color w:val="282828"/>
          <w:lang w:val="nn-NO"/>
        </w:rPr>
        <w:t xml:space="preserve"> varer</w:t>
      </w:r>
      <w:r w:rsidRPr="00C97197">
        <w:rPr>
          <w:rFonts w:ascii="Tahoma" w:hAnsi="Tahoma" w:cs="Tahoma"/>
          <w:color w:val="282828"/>
          <w:lang w:val="nn-NO"/>
        </w:rPr>
        <w:t xml:space="preserve">, </w:t>
      </w:r>
      <w:r w:rsidR="00AC7445" w:rsidRPr="00C97197">
        <w:rPr>
          <w:rFonts w:ascii="Tahoma" w:hAnsi="Tahoma" w:cs="Tahoma"/>
          <w:color w:val="282828"/>
          <w:lang w:val="nn-NO"/>
        </w:rPr>
        <w:t xml:space="preserve">elementa </w:t>
      </w:r>
      <w:r w:rsidRPr="00C97197">
        <w:rPr>
          <w:rFonts w:ascii="Tahoma" w:hAnsi="Tahoma" w:cs="Tahoma"/>
          <w:color w:val="282828"/>
          <w:lang w:val="nn-NO"/>
        </w:rPr>
        <w:t xml:space="preserve">i programmet og </w:t>
      </w:r>
      <w:r w:rsidR="002E35AA" w:rsidRPr="00C97197">
        <w:rPr>
          <w:rFonts w:ascii="Tahoma" w:hAnsi="Tahoma" w:cs="Tahoma"/>
          <w:color w:val="282828"/>
          <w:lang w:val="nn-NO"/>
        </w:rPr>
        <w:t xml:space="preserve">korleis ein eventuelt kan </w:t>
      </w:r>
      <w:r w:rsidRPr="00C97197">
        <w:rPr>
          <w:rFonts w:ascii="Tahoma" w:hAnsi="Tahoma" w:cs="Tahoma"/>
          <w:color w:val="282828"/>
          <w:lang w:val="nn-NO"/>
        </w:rPr>
        <w:t xml:space="preserve">klage. </w:t>
      </w:r>
    </w:p>
    <w:p w14:paraId="366AFCCF" w14:textId="7A753271" w:rsidR="00564306" w:rsidRPr="00C97197" w:rsidRDefault="00564306" w:rsidP="00D16021">
      <w:pPr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t xml:space="preserve">Kommunen </w:t>
      </w:r>
      <w:r w:rsidR="002E35AA" w:rsidRPr="00C97197">
        <w:rPr>
          <w:rFonts w:ascii="Tahoma" w:hAnsi="Tahoma" w:cs="Tahoma"/>
          <w:color w:val="282828"/>
          <w:lang w:val="nn-NO"/>
        </w:rPr>
        <w:t xml:space="preserve">avgjer kva som skal vere innhaldet </w:t>
      </w:r>
      <w:r w:rsidRPr="00C97197">
        <w:rPr>
          <w:rFonts w:ascii="Tahoma" w:hAnsi="Tahoma" w:cs="Tahoma"/>
          <w:color w:val="282828"/>
          <w:lang w:val="nn-NO"/>
        </w:rPr>
        <w:t>i integreringsplanen</w:t>
      </w:r>
      <w:r w:rsidR="009A5123" w:rsidRPr="00C97197">
        <w:rPr>
          <w:rFonts w:ascii="Tahoma" w:hAnsi="Tahoma" w:cs="Tahoma"/>
          <w:color w:val="282828"/>
          <w:lang w:val="nn-NO"/>
        </w:rPr>
        <w:t>,</w:t>
      </w:r>
      <w:r w:rsidRPr="00C97197">
        <w:rPr>
          <w:rFonts w:ascii="Tahoma" w:hAnsi="Tahoma" w:cs="Tahoma"/>
          <w:color w:val="282828"/>
          <w:lang w:val="nn-NO"/>
        </w:rPr>
        <w:t xml:space="preserve"> dersom kommunen og den enkelte</w:t>
      </w:r>
      <w:r w:rsidR="002E35AA" w:rsidRPr="00C97197">
        <w:rPr>
          <w:rFonts w:ascii="Tahoma" w:hAnsi="Tahoma" w:cs="Tahoma"/>
          <w:color w:val="282828"/>
          <w:lang w:val="nn-NO"/>
        </w:rPr>
        <w:t xml:space="preserve"> er ueinige.</w:t>
      </w:r>
    </w:p>
    <w:bookmarkEnd w:id="0"/>
    <w:p w14:paraId="16544350" w14:textId="77777777" w:rsidR="007553E7" w:rsidRPr="00C97197" w:rsidRDefault="007553E7" w:rsidP="00D16021">
      <w:pPr>
        <w:spacing w:after="0" w:line="240" w:lineRule="auto"/>
        <w:rPr>
          <w:rFonts w:ascii="Tahoma" w:hAnsi="Tahoma" w:cs="Tahoma"/>
          <w:b/>
          <w:bCs/>
          <w:color w:val="1F3864" w:themeColor="accent1" w:themeShade="80"/>
          <w:sz w:val="20"/>
          <w:szCs w:val="20"/>
          <w:lang w:val="nn-NO"/>
        </w:rPr>
      </w:pPr>
    </w:p>
    <w:p w14:paraId="3D76DF80" w14:textId="77777777" w:rsidR="00D16021" w:rsidRPr="00C97197" w:rsidRDefault="00D16021" w:rsidP="00D16021">
      <w:pPr>
        <w:rPr>
          <w:rFonts w:ascii="Tahoma" w:hAnsi="Tahoma" w:cs="Tahoma"/>
          <w:b/>
          <w:color w:val="282828"/>
          <w:lang w:val="nn-NO"/>
        </w:rPr>
      </w:pPr>
    </w:p>
    <w:p w14:paraId="14690EDD" w14:textId="77777777" w:rsidR="00D16021" w:rsidRPr="00C97197" w:rsidRDefault="00D16021" w:rsidP="00D16021">
      <w:pPr>
        <w:pStyle w:val="Listeavsnitt"/>
        <w:numPr>
          <w:ilvl w:val="0"/>
          <w:numId w:val="10"/>
        </w:numPr>
        <w:spacing w:before="60" w:after="480" w:line="276" w:lineRule="auto"/>
        <w:rPr>
          <w:rFonts w:ascii="Tahoma" w:hAnsi="Tahoma" w:cs="Tahoma"/>
          <w:color w:val="D83A36"/>
          <w:sz w:val="40"/>
          <w:lang w:val="nn-NO"/>
        </w:rPr>
      </w:pPr>
      <w:r w:rsidRPr="00C97197">
        <w:rPr>
          <w:rFonts w:ascii="Tahoma" w:hAnsi="Tahoma" w:cs="Tahoma"/>
          <w:color w:val="D83A36"/>
          <w:sz w:val="40"/>
          <w:lang w:val="nn-NO"/>
        </w:rPr>
        <w:t xml:space="preserve">KARTLEGGING </w:t>
      </w:r>
    </w:p>
    <w:p w14:paraId="3DAAC54E" w14:textId="10445B74" w:rsidR="00402103" w:rsidRPr="00C97197" w:rsidRDefault="00402103" w:rsidP="00402103">
      <w:pPr>
        <w:ind w:left="360"/>
        <w:rPr>
          <w:rFonts w:ascii="Tahoma" w:hAnsi="Tahoma" w:cs="Tahoma"/>
          <w:color w:val="00B0F0"/>
          <w:lang w:val="nn-NO"/>
        </w:rPr>
      </w:pPr>
      <w:r w:rsidRPr="00C97197">
        <w:rPr>
          <w:rFonts w:ascii="Tahoma" w:hAnsi="Tahoma" w:cs="Tahoma"/>
          <w:color w:val="00B0F0"/>
          <w:lang w:val="nn-NO"/>
        </w:rPr>
        <w:t>Merk: Punkt 2 kartlegging er ikk</w:t>
      </w:r>
      <w:r w:rsidR="002E35AA" w:rsidRPr="00C97197">
        <w:rPr>
          <w:rFonts w:ascii="Tahoma" w:hAnsi="Tahoma" w:cs="Tahoma"/>
          <w:color w:val="00B0F0"/>
          <w:lang w:val="nn-NO"/>
        </w:rPr>
        <w:t>j</w:t>
      </w:r>
      <w:r w:rsidRPr="00C97197">
        <w:rPr>
          <w:rFonts w:ascii="Tahoma" w:hAnsi="Tahoma" w:cs="Tahoma"/>
          <w:color w:val="00B0F0"/>
          <w:lang w:val="nn-NO"/>
        </w:rPr>
        <w:t>e obligatorisk. Kommunen kan vel</w:t>
      </w:r>
      <w:r w:rsidR="002E35AA" w:rsidRPr="00C97197">
        <w:rPr>
          <w:rFonts w:ascii="Tahoma" w:hAnsi="Tahoma" w:cs="Tahoma"/>
          <w:color w:val="00B0F0"/>
          <w:lang w:val="nn-NO"/>
        </w:rPr>
        <w:t>j</w:t>
      </w:r>
      <w:r w:rsidRPr="00C97197">
        <w:rPr>
          <w:rFonts w:ascii="Tahoma" w:hAnsi="Tahoma" w:cs="Tahoma"/>
          <w:color w:val="00B0F0"/>
          <w:lang w:val="nn-NO"/>
        </w:rPr>
        <w:t xml:space="preserve">e å slette punkt 2 eller la </w:t>
      </w:r>
      <w:r w:rsidR="002E35AA" w:rsidRPr="00C97197">
        <w:rPr>
          <w:rFonts w:ascii="Tahoma" w:hAnsi="Tahoma" w:cs="Tahoma"/>
          <w:color w:val="00B0F0"/>
          <w:lang w:val="nn-NO"/>
        </w:rPr>
        <w:t xml:space="preserve">felta </w:t>
      </w:r>
      <w:r w:rsidRPr="00C97197">
        <w:rPr>
          <w:rFonts w:ascii="Tahoma" w:hAnsi="Tahoma" w:cs="Tahoma"/>
          <w:color w:val="00B0F0"/>
          <w:lang w:val="nn-NO"/>
        </w:rPr>
        <w:t xml:space="preserve">stå </w:t>
      </w:r>
      <w:r w:rsidR="002E35AA" w:rsidRPr="004B5888">
        <w:rPr>
          <w:rFonts w:ascii="Tahoma" w:hAnsi="Tahoma" w:cs="Tahoma"/>
          <w:color w:val="00B0F0"/>
          <w:lang w:val="nn-NO"/>
        </w:rPr>
        <w:t>tomme</w:t>
      </w:r>
      <w:r w:rsidRPr="00C97197">
        <w:rPr>
          <w:rFonts w:ascii="Tahoma" w:hAnsi="Tahoma" w:cs="Tahoma"/>
          <w:color w:val="00B0F0"/>
          <w:lang w:val="nn-NO"/>
        </w:rPr>
        <w:t xml:space="preserve">.  </w:t>
      </w:r>
    </w:p>
    <w:p w14:paraId="60FB0800" w14:textId="0C2D688B" w:rsidR="00637595" w:rsidRPr="00C97197" w:rsidRDefault="002E35AA" w:rsidP="00637595">
      <w:pPr>
        <w:spacing w:before="240" w:after="240" w:line="276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bCs/>
          <w:color w:val="282828"/>
          <w:lang w:val="nn-NO"/>
        </w:rPr>
        <w:t xml:space="preserve">Integreringslova </w:t>
      </w:r>
      <w:r w:rsidR="00637595" w:rsidRPr="00C97197">
        <w:rPr>
          <w:rFonts w:ascii="Tahoma" w:hAnsi="Tahoma" w:cs="Tahoma"/>
          <w:b/>
          <w:color w:val="282828"/>
          <w:lang w:val="nn-NO"/>
        </w:rPr>
        <w:t xml:space="preserve">§ 37 b. Kompetansekartlegging og </w:t>
      </w:r>
      <w:r w:rsidRPr="00C97197">
        <w:rPr>
          <w:rFonts w:ascii="Tahoma" w:hAnsi="Tahoma" w:cs="Tahoma"/>
          <w:b/>
          <w:color w:val="282828"/>
          <w:lang w:val="nn-NO"/>
        </w:rPr>
        <w:t>karriererettleiing</w:t>
      </w:r>
    </w:p>
    <w:p w14:paraId="7CBDBBFB" w14:textId="052774FB" w:rsidR="00637595" w:rsidRPr="00C97197" w:rsidRDefault="002E35AA" w:rsidP="00637595">
      <w:pPr>
        <w:spacing w:before="240" w:after="240" w:line="276" w:lineRule="auto"/>
        <w:jc w:val="both"/>
        <w:rPr>
          <w:rFonts w:ascii="Tahoma" w:hAnsi="Tahoma" w:cs="Tahoma"/>
          <w:bCs/>
          <w:color w:val="282828"/>
          <w:lang w:val="nn-NO"/>
        </w:rPr>
      </w:pPr>
      <w:bookmarkStart w:id="1" w:name="_Hlk111982039"/>
      <w:r w:rsidRPr="00C97197">
        <w:rPr>
          <w:rFonts w:ascii="Tahoma" w:hAnsi="Tahoma" w:cs="Tahoma"/>
          <w:bCs/>
          <w:color w:val="282828"/>
          <w:lang w:val="nn-NO"/>
        </w:rPr>
        <w:t xml:space="preserve">Personar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som har fått </w:t>
      </w:r>
      <w:r w:rsidRPr="00C97197">
        <w:rPr>
          <w:rFonts w:ascii="Tahoma" w:hAnsi="Tahoma" w:cs="Tahoma"/>
          <w:bCs/>
          <w:color w:val="282828"/>
          <w:lang w:val="nn-NO"/>
        </w:rPr>
        <w:t>opph</w:t>
      </w:r>
      <w:r w:rsidRPr="004B5888">
        <w:rPr>
          <w:rFonts w:ascii="Tahoma" w:hAnsi="Tahoma" w:cs="Tahoma"/>
          <w:bCs/>
          <w:color w:val="282828"/>
          <w:lang w:val="nn-NO"/>
        </w:rPr>
        <w:t>a</w:t>
      </w:r>
      <w:r w:rsidRPr="00C97197">
        <w:rPr>
          <w:rFonts w:ascii="Tahoma" w:hAnsi="Tahoma" w:cs="Tahoma"/>
          <w:bCs/>
          <w:color w:val="282828"/>
          <w:lang w:val="nn-NO"/>
        </w:rPr>
        <w:t>lds</w:t>
      </w:r>
      <w:r w:rsidRPr="004B5888">
        <w:rPr>
          <w:rFonts w:ascii="Tahoma" w:hAnsi="Tahoma" w:cs="Tahoma"/>
          <w:bCs/>
          <w:color w:val="282828"/>
          <w:lang w:val="nn-NO"/>
        </w:rPr>
        <w:t>løyve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etter </w:t>
      </w:r>
      <w:r w:rsidRPr="00C97197">
        <w:rPr>
          <w:rFonts w:ascii="Tahoma" w:hAnsi="Tahoma" w:cs="Tahoma"/>
          <w:bCs/>
          <w:color w:val="282828"/>
          <w:lang w:val="nn-NO"/>
        </w:rPr>
        <w:t>utlendingslov</w:t>
      </w:r>
      <w:r w:rsidRPr="004B5888">
        <w:rPr>
          <w:rFonts w:ascii="Tahoma" w:hAnsi="Tahoma" w:cs="Tahoma"/>
          <w:bCs/>
          <w:color w:val="282828"/>
          <w:lang w:val="nn-NO"/>
        </w:rPr>
        <w:t>a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637595" w:rsidRPr="00C97197">
        <w:rPr>
          <w:rFonts w:ascii="Tahoma" w:hAnsi="Tahoma" w:cs="Tahoma"/>
          <w:bCs/>
          <w:color w:val="282828"/>
          <w:lang w:val="nn-NO"/>
        </w:rPr>
        <w:t>§ 34, har rett, men ikk</w:t>
      </w:r>
      <w:r w:rsidRPr="004B5888">
        <w:rPr>
          <w:rFonts w:ascii="Tahoma" w:hAnsi="Tahoma" w:cs="Tahoma"/>
          <w:bCs/>
          <w:color w:val="282828"/>
          <w:lang w:val="nn-NO"/>
        </w:rPr>
        <w:t>j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e plikt, til å gjennomføre </w:t>
      </w:r>
      <w:r w:rsidRPr="004B5888">
        <w:rPr>
          <w:rFonts w:ascii="Tahoma" w:hAnsi="Tahoma" w:cs="Tahoma"/>
          <w:bCs/>
          <w:color w:val="282828"/>
          <w:lang w:val="nn-NO"/>
        </w:rPr>
        <w:t xml:space="preserve">ei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kompetansekartlegging. </w:t>
      </w:r>
      <w:r w:rsidRPr="00C97197">
        <w:rPr>
          <w:rFonts w:ascii="Tahoma" w:hAnsi="Tahoma" w:cs="Tahoma"/>
          <w:bCs/>
          <w:color w:val="282828"/>
          <w:lang w:val="nn-NO"/>
        </w:rPr>
        <w:t xml:space="preserve">Kartlegginga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skal bidra til å avklare om </w:t>
      </w:r>
      <w:r w:rsidRPr="004B5888">
        <w:rPr>
          <w:rFonts w:ascii="Tahoma" w:hAnsi="Tahoma" w:cs="Tahoma"/>
          <w:bCs/>
          <w:color w:val="282828"/>
          <w:lang w:val="nn-NO"/>
        </w:rPr>
        <w:t>personen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er kvalifisert for </w:t>
      </w:r>
      <w:r w:rsidRPr="00C97197">
        <w:rPr>
          <w:rFonts w:ascii="Tahoma" w:hAnsi="Tahoma" w:cs="Tahoma"/>
          <w:bCs/>
          <w:color w:val="282828"/>
          <w:lang w:val="nn-NO"/>
        </w:rPr>
        <w:t>tilgjengel</w:t>
      </w:r>
      <w:r w:rsidRPr="004B5888">
        <w:rPr>
          <w:rFonts w:ascii="Tahoma" w:hAnsi="Tahoma" w:cs="Tahoma"/>
          <w:bCs/>
          <w:color w:val="282828"/>
          <w:lang w:val="nn-NO"/>
        </w:rPr>
        <w:t>e</w:t>
      </w:r>
      <w:r w:rsidRPr="00C97197">
        <w:rPr>
          <w:rFonts w:ascii="Tahoma" w:hAnsi="Tahoma" w:cs="Tahoma"/>
          <w:bCs/>
          <w:color w:val="282828"/>
          <w:lang w:val="nn-NO"/>
        </w:rPr>
        <w:t>ge arbeidsplass</w:t>
      </w:r>
      <w:r w:rsidRPr="004B5888">
        <w:rPr>
          <w:rFonts w:ascii="Tahoma" w:hAnsi="Tahoma" w:cs="Tahoma"/>
          <w:bCs/>
          <w:color w:val="282828"/>
          <w:lang w:val="nn-NO"/>
        </w:rPr>
        <w:t>a</w:t>
      </w:r>
      <w:r w:rsidRPr="00C97197">
        <w:rPr>
          <w:rFonts w:ascii="Tahoma" w:hAnsi="Tahoma" w:cs="Tahoma"/>
          <w:bCs/>
          <w:color w:val="282828"/>
          <w:lang w:val="nn-NO"/>
        </w:rPr>
        <w:t xml:space="preserve">r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i kommunen, og til at introduksjonsprogrammet etter § 37 c blir </w:t>
      </w:r>
      <w:r w:rsidRPr="00C97197">
        <w:rPr>
          <w:rFonts w:ascii="Tahoma" w:hAnsi="Tahoma" w:cs="Tahoma"/>
          <w:bCs/>
          <w:color w:val="282828"/>
          <w:lang w:val="nn-NO"/>
        </w:rPr>
        <w:t>tilpass</w:t>
      </w:r>
      <w:r w:rsidRPr="004B5888">
        <w:rPr>
          <w:rFonts w:ascii="Tahoma" w:hAnsi="Tahoma" w:cs="Tahoma"/>
          <w:bCs/>
          <w:color w:val="282828"/>
          <w:lang w:val="nn-NO"/>
        </w:rPr>
        <w:t>a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Pr="004B5888">
        <w:rPr>
          <w:rFonts w:ascii="Tahoma" w:hAnsi="Tahoma" w:cs="Tahoma"/>
          <w:bCs/>
          <w:color w:val="282828"/>
          <w:lang w:val="nn-NO"/>
        </w:rPr>
        <w:t>behova til den enkelte</w:t>
      </w:r>
      <w:r w:rsidR="00637595" w:rsidRPr="00C97197">
        <w:rPr>
          <w:rFonts w:ascii="Tahoma" w:hAnsi="Tahoma" w:cs="Tahoma"/>
          <w:bCs/>
          <w:color w:val="282828"/>
          <w:lang w:val="nn-NO"/>
        </w:rPr>
        <w:t>.</w:t>
      </w:r>
    </w:p>
    <w:p w14:paraId="0369CB10" w14:textId="2008421A" w:rsidR="00637595" w:rsidRPr="00C97197" w:rsidRDefault="002E35AA" w:rsidP="00637595">
      <w:pPr>
        <w:spacing w:before="240" w:after="240" w:line="276" w:lineRule="auto"/>
        <w:jc w:val="both"/>
        <w:rPr>
          <w:rFonts w:ascii="Tahoma" w:hAnsi="Tahoma" w:cs="Tahoma"/>
          <w:bCs/>
          <w:color w:val="282828"/>
          <w:lang w:val="nn-NO"/>
        </w:rPr>
      </w:pPr>
      <w:r w:rsidRPr="00C97197">
        <w:rPr>
          <w:rFonts w:ascii="Tahoma" w:hAnsi="Tahoma" w:cs="Tahoma"/>
          <w:bCs/>
          <w:color w:val="282828"/>
          <w:lang w:val="nn-NO"/>
        </w:rPr>
        <w:t xml:space="preserve">Personar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som har fått </w:t>
      </w:r>
      <w:r w:rsidRPr="00C97197">
        <w:rPr>
          <w:rFonts w:ascii="Tahoma" w:hAnsi="Tahoma" w:cs="Tahoma"/>
          <w:bCs/>
          <w:color w:val="282828"/>
          <w:lang w:val="nn-NO"/>
        </w:rPr>
        <w:t>opphaldsløyv</w:t>
      </w:r>
      <w:r w:rsidR="007C487A" w:rsidRPr="004B5888">
        <w:rPr>
          <w:rFonts w:ascii="Tahoma" w:hAnsi="Tahoma" w:cs="Tahoma"/>
          <w:bCs/>
          <w:color w:val="282828"/>
          <w:lang w:val="nn-NO"/>
        </w:rPr>
        <w:t>e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etter </w:t>
      </w:r>
      <w:r w:rsidRPr="00C97197">
        <w:rPr>
          <w:rFonts w:ascii="Tahoma" w:hAnsi="Tahoma" w:cs="Tahoma"/>
          <w:bCs/>
          <w:color w:val="282828"/>
          <w:lang w:val="nn-NO"/>
        </w:rPr>
        <w:t xml:space="preserve">utlendingslova </w:t>
      </w:r>
      <w:r w:rsidR="00637595" w:rsidRPr="00C97197">
        <w:rPr>
          <w:rFonts w:ascii="Tahoma" w:hAnsi="Tahoma" w:cs="Tahoma"/>
          <w:bCs/>
          <w:color w:val="282828"/>
          <w:lang w:val="nn-NO"/>
        </w:rPr>
        <w:t>§ 34, har rett, men ikk</w:t>
      </w:r>
      <w:r w:rsidRPr="00C97197">
        <w:rPr>
          <w:rFonts w:ascii="Tahoma" w:hAnsi="Tahoma" w:cs="Tahoma"/>
          <w:bCs/>
          <w:color w:val="282828"/>
          <w:lang w:val="nn-NO"/>
        </w:rPr>
        <w:t>j</w:t>
      </w:r>
      <w:r w:rsidR="00637595" w:rsidRPr="00C97197">
        <w:rPr>
          <w:rFonts w:ascii="Tahoma" w:hAnsi="Tahoma" w:cs="Tahoma"/>
          <w:bCs/>
          <w:color w:val="282828"/>
          <w:lang w:val="nn-NO"/>
        </w:rPr>
        <w:t xml:space="preserve">e plikt, til å gjennomføre </w:t>
      </w:r>
      <w:r w:rsidR="006A6AAF" w:rsidRPr="004B5888">
        <w:rPr>
          <w:rFonts w:ascii="Tahoma" w:hAnsi="Tahoma" w:cs="Tahoma"/>
          <w:bCs/>
          <w:color w:val="282828"/>
          <w:lang w:val="nn-NO"/>
        </w:rPr>
        <w:t xml:space="preserve">ei </w:t>
      </w:r>
      <w:r w:rsidRPr="00C97197">
        <w:rPr>
          <w:rFonts w:ascii="Tahoma" w:hAnsi="Tahoma" w:cs="Tahoma"/>
          <w:bCs/>
          <w:color w:val="282828"/>
          <w:lang w:val="nn-NO"/>
        </w:rPr>
        <w:t>karriererett</w:t>
      </w:r>
      <w:r w:rsidRPr="004B5888">
        <w:rPr>
          <w:rFonts w:ascii="Tahoma" w:hAnsi="Tahoma" w:cs="Tahoma"/>
          <w:bCs/>
          <w:color w:val="282828"/>
          <w:lang w:val="nn-NO"/>
        </w:rPr>
        <w:t>lei</w:t>
      </w:r>
      <w:r w:rsidRPr="00C97197">
        <w:rPr>
          <w:rFonts w:ascii="Tahoma" w:hAnsi="Tahoma" w:cs="Tahoma"/>
          <w:bCs/>
          <w:color w:val="282828"/>
          <w:lang w:val="nn-NO"/>
        </w:rPr>
        <w:t>ing</w:t>
      </w:r>
      <w:r w:rsidR="00E541E4" w:rsidRPr="00C97197">
        <w:rPr>
          <w:rFonts w:ascii="Tahoma" w:hAnsi="Tahoma" w:cs="Tahoma"/>
          <w:bCs/>
          <w:color w:val="282828"/>
          <w:lang w:val="nn-NO"/>
        </w:rPr>
        <w:t xml:space="preserve">. Det </w:t>
      </w:r>
      <w:r w:rsidRPr="00C97197">
        <w:rPr>
          <w:rFonts w:ascii="Tahoma" w:hAnsi="Tahoma" w:cs="Tahoma"/>
          <w:bCs/>
          <w:color w:val="282828"/>
          <w:lang w:val="nn-NO"/>
        </w:rPr>
        <w:t xml:space="preserve">er </w:t>
      </w:r>
      <w:r w:rsidR="00E541E4" w:rsidRPr="00C97197">
        <w:rPr>
          <w:rFonts w:ascii="Tahoma" w:hAnsi="Tahoma" w:cs="Tahoma"/>
          <w:bCs/>
          <w:color w:val="282828"/>
          <w:lang w:val="nn-NO"/>
        </w:rPr>
        <w:t>ikk</w:t>
      </w:r>
      <w:r w:rsidRPr="00C97197">
        <w:rPr>
          <w:rFonts w:ascii="Tahoma" w:hAnsi="Tahoma" w:cs="Tahoma"/>
          <w:bCs/>
          <w:color w:val="282828"/>
          <w:lang w:val="nn-NO"/>
        </w:rPr>
        <w:t>j</w:t>
      </w:r>
      <w:r w:rsidR="00E541E4" w:rsidRPr="00C97197">
        <w:rPr>
          <w:rFonts w:ascii="Tahoma" w:hAnsi="Tahoma" w:cs="Tahoma"/>
          <w:bCs/>
          <w:color w:val="282828"/>
          <w:lang w:val="nn-NO"/>
        </w:rPr>
        <w:t xml:space="preserve">e </w:t>
      </w:r>
      <w:r w:rsidRPr="00C97197">
        <w:rPr>
          <w:rFonts w:ascii="Tahoma" w:hAnsi="Tahoma" w:cs="Tahoma"/>
          <w:bCs/>
          <w:color w:val="282828"/>
          <w:lang w:val="nn-NO"/>
        </w:rPr>
        <w:t xml:space="preserve">eit </w:t>
      </w:r>
      <w:r w:rsidR="00E541E4" w:rsidRPr="00C97197">
        <w:rPr>
          <w:rFonts w:ascii="Tahoma" w:hAnsi="Tahoma" w:cs="Tahoma"/>
          <w:bCs/>
          <w:color w:val="282828"/>
          <w:lang w:val="nn-NO"/>
        </w:rPr>
        <w:t xml:space="preserve">krav at </w:t>
      </w:r>
      <w:r w:rsidRPr="00C97197">
        <w:rPr>
          <w:rFonts w:ascii="Tahoma" w:hAnsi="Tahoma" w:cs="Tahoma"/>
          <w:bCs/>
          <w:color w:val="282828"/>
          <w:lang w:val="nn-NO"/>
        </w:rPr>
        <w:t>karriere</w:t>
      </w:r>
      <w:r w:rsidRPr="004B5888">
        <w:rPr>
          <w:rFonts w:ascii="Tahoma" w:hAnsi="Tahoma" w:cs="Tahoma"/>
          <w:bCs/>
          <w:color w:val="282828"/>
          <w:lang w:val="nn-NO"/>
        </w:rPr>
        <w:t>rettleiinga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E541E4" w:rsidRPr="00C97197">
        <w:rPr>
          <w:rFonts w:ascii="Tahoma" w:hAnsi="Tahoma" w:cs="Tahoma"/>
          <w:bCs/>
          <w:color w:val="282828"/>
          <w:lang w:val="nn-NO"/>
        </w:rPr>
        <w:t xml:space="preserve">som </w:t>
      </w:r>
      <w:r w:rsidRPr="004B5888">
        <w:rPr>
          <w:rFonts w:ascii="Tahoma" w:hAnsi="Tahoma" w:cs="Tahoma"/>
          <w:bCs/>
          <w:color w:val="282828"/>
          <w:lang w:val="nn-NO"/>
        </w:rPr>
        <w:t xml:space="preserve">blir </w:t>
      </w:r>
      <w:r w:rsidR="00E541E4" w:rsidRPr="00C97197">
        <w:rPr>
          <w:rFonts w:ascii="Tahoma" w:hAnsi="Tahoma" w:cs="Tahoma"/>
          <w:bCs/>
          <w:color w:val="282828"/>
          <w:lang w:val="nn-NO"/>
        </w:rPr>
        <w:t>gjennomfør</w:t>
      </w:r>
      <w:r w:rsidRPr="004B5888">
        <w:rPr>
          <w:rFonts w:ascii="Tahoma" w:hAnsi="Tahoma" w:cs="Tahoma"/>
          <w:bCs/>
          <w:color w:val="282828"/>
          <w:lang w:val="nn-NO"/>
        </w:rPr>
        <w:t>t, s</w:t>
      </w:r>
      <w:r w:rsidR="00E541E4" w:rsidRPr="00C97197">
        <w:rPr>
          <w:rFonts w:ascii="Tahoma" w:hAnsi="Tahoma" w:cs="Tahoma"/>
          <w:bCs/>
          <w:color w:val="282828"/>
          <w:lang w:val="nn-NO"/>
        </w:rPr>
        <w:t xml:space="preserve">kal resultere i </w:t>
      </w:r>
      <w:r w:rsidRPr="004B5888">
        <w:rPr>
          <w:rFonts w:ascii="Tahoma" w:hAnsi="Tahoma" w:cs="Tahoma"/>
          <w:bCs/>
          <w:color w:val="282828"/>
          <w:lang w:val="nn-NO"/>
        </w:rPr>
        <w:t>ei tilråding</w:t>
      </w:r>
      <w:r w:rsidR="00E541E4" w:rsidRPr="00C97197">
        <w:rPr>
          <w:rFonts w:ascii="Tahoma" w:hAnsi="Tahoma" w:cs="Tahoma"/>
          <w:bCs/>
          <w:color w:val="282828"/>
          <w:lang w:val="nn-NO"/>
        </w:rPr>
        <w:t xml:space="preserve"> om arbeid eller utdanning for den enkelte </w:t>
      </w:r>
      <w:r w:rsidRPr="00C97197">
        <w:rPr>
          <w:rFonts w:ascii="Tahoma" w:hAnsi="Tahoma" w:cs="Tahoma"/>
          <w:bCs/>
          <w:color w:val="282828"/>
          <w:lang w:val="nn-NO"/>
        </w:rPr>
        <w:t>delta</w:t>
      </w:r>
      <w:r w:rsidRPr="004B5888">
        <w:rPr>
          <w:rFonts w:ascii="Tahoma" w:hAnsi="Tahoma" w:cs="Tahoma"/>
          <w:bCs/>
          <w:color w:val="282828"/>
          <w:lang w:val="nn-NO"/>
        </w:rPr>
        <w:t>karen</w:t>
      </w:r>
      <w:r w:rsidR="00E541E4" w:rsidRPr="00C97197">
        <w:rPr>
          <w:rFonts w:ascii="Tahoma" w:hAnsi="Tahoma" w:cs="Tahoma"/>
          <w:bCs/>
          <w:color w:val="282828"/>
          <w:lang w:val="nn-NO"/>
        </w:rPr>
        <w:t>.</w:t>
      </w:r>
    </w:p>
    <w:bookmarkEnd w:id="1"/>
    <w:p w14:paraId="1D6BF434" w14:textId="0C4CAAB4" w:rsidR="00D16021" w:rsidRPr="00C97197" w:rsidRDefault="000405CF" w:rsidP="00D16021">
      <w:pPr>
        <w:spacing w:before="24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lang w:val="nn-NO"/>
        </w:rPr>
        <w:t>Kompetansek</w:t>
      </w:r>
      <w:r w:rsidR="00D16021" w:rsidRPr="00C97197">
        <w:rPr>
          <w:rFonts w:ascii="Tahoma" w:hAnsi="Tahoma" w:cs="Tahoma"/>
          <w:b/>
          <w:color w:val="282828"/>
          <w:sz w:val="28"/>
          <w:lang w:val="nn-NO"/>
        </w:rPr>
        <w:t xml:space="preserve">artlegging og </w:t>
      </w:r>
      <w:r w:rsidRPr="00C97197">
        <w:rPr>
          <w:rFonts w:ascii="Tahoma" w:hAnsi="Tahoma" w:cs="Tahoma"/>
          <w:b/>
          <w:color w:val="282828"/>
          <w:sz w:val="28"/>
          <w:lang w:val="nn-NO"/>
        </w:rPr>
        <w:t>karriere</w:t>
      </w:r>
      <w:r w:rsidR="002E35AA" w:rsidRPr="00C97197">
        <w:rPr>
          <w:rFonts w:ascii="Tahoma" w:hAnsi="Tahoma" w:cs="Tahoma"/>
          <w:b/>
          <w:color w:val="282828"/>
          <w:sz w:val="28"/>
          <w:lang w:val="nn-NO"/>
        </w:rPr>
        <w:t>rettleiing</w:t>
      </w:r>
      <w:r w:rsidR="00D16021" w:rsidRPr="00C97197"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8642"/>
        <w:gridCol w:w="907"/>
        <w:gridCol w:w="907"/>
      </w:tblGrid>
      <w:tr w:rsidR="00D16021" w:rsidRPr="00C97197" w14:paraId="7DD7A126" w14:textId="77777777" w:rsidTr="4FEB21CC">
        <w:trPr>
          <w:trHeight w:val="257"/>
        </w:trPr>
        <w:tc>
          <w:tcPr>
            <w:tcW w:w="8642" w:type="dxa"/>
            <w:shd w:val="clear" w:color="auto" w:fill="FAF9F8"/>
            <w:vAlign w:val="center"/>
          </w:tcPr>
          <w:p w14:paraId="5184200B" w14:textId="5314691E" w:rsidR="00D16021" w:rsidRPr="00C97197" w:rsidRDefault="006874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Deltakaren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har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sjølv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registrert kompetanse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 sin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 i 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t elektronisk kartleggingsverktøy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4CE25D4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6260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038E1C12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122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C97197" w14:paraId="39A214EE" w14:textId="77777777" w:rsidTr="4FEB21CC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17AE58AA" w14:textId="1A071C6E" w:rsidR="00D16021" w:rsidRPr="00C97197" w:rsidRDefault="006874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Deltakaren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er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kompetansekartlagd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av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bukommunen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68C35B8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9330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1BF5A405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6252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C97197" w14:paraId="2BC48D16" w14:textId="77777777" w:rsidTr="4FEB21CC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1A09C262" w14:textId="188D9989" w:rsidR="00D16021" w:rsidRPr="00C97197" w:rsidRDefault="006874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Pr="004B5888">
              <w:rPr>
                <w:rFonts w:ascii="Tahoma" w:hAnsi="Tahoma" w:cs="Tahoma"/>
                <w:color w:val="282828"/>
                <w:lang w:val="nn-NO"/>
              </w:rPr>
              <w:t>aren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har fått karriere</w:t>
            </w:r>
            <w:r w:rsidR="002E35AA" w:rsidRPr="00C97197">
              <w:rPr>
                <w:rFonts w:ascii="Tahoma" w:hAnsi="Tahoma" w:cs="Tahoma"/>
                <w:color w:val="282828"/>
                <w:lang w:val="nn-NO"/>
              </w:rPr>
              <w:t>rettleiing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 i regi av fylkeskommunen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372EDDE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8774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6B1BFCF7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5517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C97197" w14:paraId="56835200" w14:textId="77777777" w:rsidTr="4FEB21CC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2E655A7D" w14:textId="60AF0E0D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Fylkeskommunen har gitt </w:t>
            </w:r>
            <w:r w:rsidR="00687405" w:rsidRPr="00C97197">
              <w:rPr>
                <w:rFonts w:ascii="Tahoma" w:hAnsi="Tahoma" w:cs="Tahoma"/>
                <w:color w:val="282828"/>
                <w:lang w:val="nn-NO"/>
              </w:rPr>
              <w:t>ei tilråding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om arbeid eller utdanning for </w:t>
            </w:r>
            <w:r w:rsidR="00687405" w:rsidRPr="00C97197">
              <w:rPr>
                <w:rFonts w:ascii="Tahoma" w:hAnsi="Tahoma" w:cs="Tahoma"/>
                <w:color w:val="282828"/>
                <w:lang w:val="nn-NO"/>
              </w:rPr>
              <w:t>deltakaren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14D2A8E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9686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08664575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3329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</w:tbl>
    <w:p w14:paraId="06EDADB2" w14:textId="057C149D" w:rsidR="00D16021" w:rsidRPr="00C97197" w:rsidRDefault="00D16021" w:rsidP="00D16021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  <w:lang w:val="nn-NO"/>
        </w:rPr>
      </w:pPr>
    </w:p>
    <w:p w14:paraId="505D42B6" w14:textId="5E5B2332" w:rsidR="007B7913" w:rsidRPr="00C97197" w:rsidRDefault="007B7913" w:rsidP="00D16021">
      <w:pPr>
        <w:spacing w:before="60" w:after="60" w:line="276" w:lineRule="auto"/>
        <w:jc w:val="both"/>
        <w:rPr>
          <w:rFonts w:ascii="Tahoma" w:hAnsi="Tahoma" w:cs="Tahoma"/>
          <w:bCs/>
          <w:i/>
          <w:color w:val="282828"/>
          <w:lang w:val="nn-NO"/>
        </w:rPr>
      </w:pPr>
      <w:r w:rsidRPr="00C97197">
        <w:rPr>
          <w:rFonts w:ascii="Tahoma" w:hAnsi="Tahoma" w:cs="Tahoma"/>
          <w:bCs/>
          <w:i/>
          <w:color w:val="282828"/>
          <w:lang w:val="nn-NO"/>
        </w:rPr>
        <w:t>(Er ikk</w:t>
      </w:r>
      <w:r w:rsidR="00687405" w:rsidRPr="00C97197">
        <w:rPr>
          <w:rFonts w:ascii="Tahoma" w:hAnsi="Tahoma" w:cs="Tahoma"/>
          <w:bCs/>
          <w:i/>
          <w:color w:val="282828"/>
          <w:lang w:val="nn-NO"/>
        </w:rPr>
        <w:t>j</w:t>
      </w:r>
      <w:r w:rsidRPr="00C97197">
        <w:rPr>
          <w:rFonts w:ascii="Tahoma" w:hAnsi="Tahoma" w:cs="Tahoma"/>
          <w:bCs/>
          <w:i/>
          <w:color w:val="282828"/>
          <w:lang w:val="nn-NO"/>
        </w:rPr>
        <w:t>e e</w:t>
      </w:r>
      <w:r w:rsidR="00687405" w:rsidRPr="00C97197">
        <w:rPr>
          <w:rFonts w:ascii="Tahoma" w:hAnsi="Tahoma" w:cs="Tahoma"/>
          <w:bCs/>
          <w:i/>
          <w:color w:val="282828"/>
          <w:lang w:val="nn-NO"/>
        </w:rPr>
        <w:t>i</w:t>
      </w:r>
      <w:r w:rsidRPr="00C97197">
        <w:rPr>
          <w:rFonts w:ascii="Tahoma" w:hAnsi="Tahoma" w:cs="Tahoma"/>
          <w:bCs/>
          <w:i/>
          <w:color w:val="282828"/>
          <w:lang w:val="nn-NO"/>
        </w:rPr>
        <w:t>t obligatorisk felt:)</w:t>
      </w: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D16021" w:rsidRPr="00C97197" w14:paraId="1CE75B5A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672D3FCE" w14:textId="73D8A03B" w:rsidR="00D16021" w:rsidRPr="00C97197" w:rsidRDefault="006874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Desse kartleggingsdokumenta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er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utarbeidde</w:t>
            </w:r>
            <w:r w:rsidR="000F38E2">
              <w:rPr>
                <w:rFonts w:ascii="Tahoma" w:hAnsi="Tahoma" w:cs="Tahoma"/>
                <w:color w:val="282828"/>
                <w:lang w:val="nn-NO"/>
              </w:rPr>
              <w:t>: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  <w:p w14:paraId="4DF5C03D" w14:textId="41CBEB4E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i/>
                <w:iCs/>
                <w:color w:val="282828"/>
                <w:lang w:val="nn-NO"/>
              </w:rPr>
              <w:t>(</w:t>
            </w:r>
            <w:r w:rsidR="000F38E2">
              <w:rPr>
                <w:rFonts w:ascii="Tahoma" w:hAnsi="Tahoma" w:cs="Tahoma"/>
                <w:i/>
                <w:color w:val="282828"/>
                <w:lang w:val="nn-NO"/>
              </w:rPr>
              <w:t>D</w:t>
            </w:r>
            <w:r w:rsidR="00687405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eltakaren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har rett til å </w:t>
            </w:r>
            <w:r w:rsidR="00687405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sjå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dokument</w:t>
            </w:r>
            <w:r w:rsidR="00687405" w:rsidRPr="004B5888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="000F38E2">
              <w:rPr>
                <w:rFonts w:ascii="Tahoma" w:hAnsi="Tahoma" w:cs="Tahoma"/>
                <w:i/>
                <w:color w:val="282828"/>
                <w:lang w:val="nn-NO"/>
              </w:rPr>
              <w:t>.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)</w:t>
            </w:r>
          </w:p>
        </w:tc>
        <w:tc>
          <w:tcPr>
            <w:tcW w:w="1843" w:type="dxa"/>
            <w:shd w:val="clear" w:color="auto" w:fill="FAF9F8"/>
          </w:tcPr>
          <w:p w14:paraId="67DCCE68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Dokumentdato:</w:t>
            </w:r>
          </w:p>
        </w:tc>
      </w:tr>
      <w:tr w:rsidR="00D16021" w:rsidRPr="00C97197" w14:paraId="2795AA96" w14:textId="77777777" w:rsidTr="00DD3F80">
        <w:trPr>
          <w:trHeight w:val="245"/>
        </w:trPr>
        <w:tc>
          <w:tcPr>
            <w:tcW w:w="8642" w:type="dxa"/>
            <w:shd w:val="clear" w:color="auto" w:fill="auto"/>
          </w:tcPr>
          <w:p w14:paraId="72A850ED" w14:textId="0DDD5336" w:rsidR="00D16021" w:rsidRPr="00C97197" w:rsidRDefault="00687405" w:rsidP="00DD3F80">
            <w:pPr>
              <w:spacing w:before="60" w:after="60" w:line="276" w:lineRule="auto"/>
              <w:jc w:val="both"/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</w:pPr>
            <w:r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Namn </w:t>
            </w:r>
            <w:r w:rsidR="00D16021"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på </w:t>
            </w:r>
            <w:r w:rsidR="00702B3D"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v</w:t>
            </w:r>
            <w:r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erksemda</w:t>
            </w:r>
            <w:r w:rsidR="00D16021"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 som har ut</w:t>
            </w:r>
            <w:r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fe</w:t>
            </w:r>
            <w:r w:rsidRPr="004B5888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rda</w:t>
            </w:r>
            <w:r w:rsidR="00D16021" w:rsidRPr="00C97197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 kartleggingsdokumentet</w:t>
            </w:r>
          </w:p>
        </w:tc>
        <w:tc>
          <w:tcPr>
            <w:tcW w:w="1843" w:type="dxa"/>
            <w:shd w:val="clear" w:color="auto" w:fill="auto"/>
          </w:tcPr>
          <w:p w14:paraId="3E358E02" w14:textId="77777777" w:rsidR="00D16021" w:rsidRPr="00C97197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376301C5" w14:textId="77777777" w:rsidTr="00DD3F80">
        <w:trPr>
          <w:trHeight w:val="245"/>
        </w:trPr>
        <w:tc>
          <w:tcPr>
            <w:tcW w:w="8642" w:type="dxa"/>
            <w:shd w:val="clear" w:color="auto" w:fill="auto"/>
          </w:tcPr>
          <w:p w14:paraId="33BDF763" w14:textId="77777777" w:rsidR="00D16021" w:rsidRPr="00C97197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19C861F7" w14:textId="77777777" w:rsidR="00D16021" w:rsidRPr="00C97197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13D067F" w14:textId="45CFD611" w:rsidR="00D16021" w:rsidRPr="004B5888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lastRenderedPageBreak/>
        <w:t xml:space="preserve"> (For å </w:t>
      </w:r>
      <w:r w:rsidR="00687405" w:rsidRPr="00C97197">
        <w:rPr>
          <w:rFonts w:ascii="Tahoma" w:hAnsi="Tahoma" w:cs="Tahoma"/>
          <w:i/>
          <w:color w:val="282828"/>
          <w:lang w:val="nn-NO"/>
        </w:rPr>
        <w:t>legge til</w:t>
      </w:r>
      <w:r w:rsidRPr="00C97197">
        <w:rPr>
          <w:rFonts w:ascii="Tahoma" w:hAnsi="Tahoma" w:cs="Tahoma"/>
          <w:i/>
          <w:color w:val="282828"/>
          <w:lang w:val="nn-NO"/>
        </w:rPr>
        <w:t xml:space="preserve"> fle</w:t>
      </w:r>
      <w:r w:rsidR="00687405" w:rsidRPr="00C97197">
        <w:rPr>
          <w:rFonts w:ascii="Tahoma" w:hAnsi="Tahoma" w:cs="Tahoma"/>
          <w:i/>
          <w:color w:val="282828"/>
          <w:lang w:val="nn-NO"/>
        </w:rPr>
        <w:t>i</w:t>
      </w:r>
      <w:r w:rsidRPr="00C97197">
        <w:rPr>
          <w:rFonts w:ascii="Tahoma" w:hAnsi="Tahoma" w:cs="Tahoma"/>
          <w:i/>
          <w:color w:val="282828"/>
          <w:lang w:val="nn-NO"/>
        </w:rPr>
        <w:t>re rader: Sett markør</w:t>
      </w:r>
      <w:r w:rsidR="00687405" w:rsidRPr="00C97197">
        <w:rPr>
          <w:rFonts w:ascii="Tahoma" w:hAnsi="Tahoma" w:cs="Tahoma"/>
          <w:i/>
          <w:color w:val="282828"/>
          <w:lang w:val="nn-NO"/>
        </w:rPr>
        <w:t>en</w:t>
      </w:r>
      <w:r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="00687405" w:rsidRPr="00C97197">
        <w:rPr>
          <w:rFonts w:ascii="Tahoma" w:hAnsi="Tahoma" w:cs="Tahoma"/>
          <w:i/>
          <w:color w:val="282828"/>
          <w:lang w:val="nn-NO"/>
        </w:rPr>
        <w:t xml:space="preserve">utanfor </w:t>
      </w:r>
      <w:r w:rsidRPr="00C97197">
        <w:rPr>
          <w:rFonts w:ascii="Tahoma" w:hAnsi="Tahoma" w:cs="Tahoma"/>
          <w:i/>
          <w:color w:val="282828"/>
          <w:lang w:val="nn-NO"/>
        </w:rPr>
        <w:t xml:space="preserve">feltet nedst til </w:t>
      </w:r>
      <w:r w:rsidR="00687405" w:rsidRPr="00C97197">
        <w:rPr>
          <w:rFonts w:ascii="Tahoma" w:hAnsi="Tahoma" w:cs="Tahoma"/>
          <w:i/>
          <w:color w:val="282828"/>
          <w:lang w:val="nn-NO"/>
        </w:rPr>
        <w:t xml:space="preserve">høgre, </w:t>
      </w:r>
      <w:r w:rsidRPr="00C97197">
        <w:rPr>
          <w:rFonts w:ascii="Tahoma" w:hAnsi="Tahoma" w:cs="Tahoma"/>
          <w:i/>
          <w:color w:val="282828"/>
          <w:lang w:val="nn-NO"/>
        </w:rPr>
        <w:t>og trykk på «</w:t>
      </w:r>
      <w:proofErr w:type="spellStart"/>
      <w:r w:rsidRPr="00C97197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C97197">
        <w:rPr>
          <w:rFonts w:ascii="Tahoma" w:hAnsi="Tahoma" w:cs="Tahoma"/>
          <w:i/>
          <w:color w:val="282828"/>
          <w:lang w:val="nn-NO"/>
        </w:rPr>
        <w:t>»</w:t>
      </w:r>
      <w:r w:rsidR="00687405" w:rsidRPr="00C97197">
        <w:rPr>
          <w:rFonts w:ascii="Tahoma" w:hAnsi="Tahoma" w:cs="Tahoma"/>
          <w:i/>
          <w:color w:val="282828"/>
          <w:lang w:val="nn-NO"/>
        </w:rPr>
        <w:t>.</w:t>
      </w:r>
      <w:r w:rsidR="00DD3F80" w:rsidRPr="00C97197">
        <w:rPr>
          <w:rFonts w:ascii="Tahoma" w:hAnsi="Tahoma" w:cs="Tahoma"/>
          <w:i/>
          <w:color w:val="282828"/>
          <w:lang w:val="nn-NO"/>
        </w:rPr>
        <w:t>)</w:t>
      </w:r>
      <w:r w:rsidRPr="00C97197">
        <w:rPr>
          <w:rFonts w:ascii="Tahoma" w:hAnsi="Tahoma" w:cs="Tahoma"/>
          <w:i/>
          <w:color w:val="282828"/>
          <w:lang w:val="nn-NO"/>
        </w:rPr>
        <w:t xml:space="preserve"> </w:t>
      </w:r>
    </w:p>
    <w:p w14:paraId="4D2F17EB" w14:textId="51542510" w:rsidR="00D16021" w:rsidRPr="00C97197" w:rsidRDefault="00286408" w:rsidP="00D16021">
      <w:pPr>
        <w:spacing w:before="60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lang w:val="nn-NO"/>
        </w:rPr>
        <w:t>K</w:t>
      </w:r>
      <w:r w:rsidR="00D16021" w:rsidRPr="00C97197">
        <w:rPr>
          <w:rFonts w:ascii="Tahoma" w:hAnsi="Tahoma" w:cs="Tahoma"/>
          <w:b/>
          <w:color w:val="282828"/>
          <w:sz w:val="28"/>
          <w:lang w:val="nn-NO"/>
        </w:rPr>
        <w:t>ompetanse og ferdighe</w:t>
      </w:r>
      <w:r w:rsidRPr="00C97197">
        <w:rPr>
          <w:rFonts w:ascii="Tahoma" w:hAnsi="Tahoma" w:cs="Tahoma"/>
          <w:b/>
          <w:color w:val="282828"/>
          <w:sz w:val="28"/>
          <w:lang w:val="nn-NO"/>
        </w:rPr>
        <w:t>i</w:t>
      </w:r>
      <w:r w:rsidR="00D16021" w:rsidRPr="00C97197">
        <w:rPr>
          <w:rFonts w:ascii="Tahoma" w:hAnsi="Tahoma" w:cs="Tahoma"/>
          <w:b/>
          <w:color w:val="282828"/>
          <w:sz w:val="28"/>
          <w:lang w:val="nn-NO"/>
        </w:rPr>
        <w:t>ter</w:t>
      </w:r>
    </w:p>
    <w:p w14:paraId="22B56DDC" w14:textId="29C6400B" w:rsidR="00D16021" w:rsidRPr="00C97197" w:rsidRDefault="00286408" w:rsidP="00D16021">
      <w:pPr>
        <w:spacing w:before="600" w:after="240" w:line="276" w:lineRule="auto"/>
        <w:jc w:val="both"/>
        <w:rPr>
          <w:rFonts w:ascii="Tahoma" w:hAnsi="Tahoma" w:cs="Tahoma"/>
          <w:bCs/>
          <w:color w:val="282828"/>
          <w:lang w:val="nn-NO"/>
        </w:rPr>
      </w:pPr>
      <w:bookmarkStart w:id="2" w:name="_Hlk57716796"/>
      <w:bookmarkStart w:id="3" w:name="_Hlk111982696"/>
      <w:r w:rsidRPr="00C97197">
        <w:rPr>
          <w:rFonts w:ascii="Tahoma" w:hAnsi="Tahoma" w:cs="Tahoma"/>
          <w:b/>
          <w:color w:val="282828"/>
          <w:lang w:val="nn-NO"/>
        </w:rPr>
        <w:t xml:space="preserve">Språkkunnskapar </w:t>
      </w:r>
      <w:r w:rsidR="00D16021" w:rsidRPr="00C97197">
        <w:rPr>
          <w:rFonts w:ascii="Tahoma" w:hAnsi="Tahoma" w:cs="Tahoma"/>
          <w:bCs/>
          <w:color w:val="282828"/>
          <w:lang w:val="nn-NO"/>
        </w:rPr>
        <w:t xml:space="preserve">(basert på informasjon </w:t>
      </w:r>
      <w:r w:rsidRPr="00C97197">
        <w:rPr>
          <w:rFonts w:ascii="Tahoma" w:hAnsi="Tahoma" w:cs="Tahoma"/>
          <w:bCs/>
          <w:color w:val="282828"/>
          <w:lang w:val="nn-NO"/>
        </w:rPr>
        <w:t>frå deltakaren</w:t>
      </w:r>
      <w:r w:rsidR="00D16021" w:rsidRPr="00C97197">
        <w:rPr>
          <w:rFonts w:ascii="Tahoma" w:hAnsi="Tahoma" w:cs="Tahoma"/>
          <w:bCs/>
          <w:color w:val="282828"/>
          <w:lang w:val="nn-NO"/>
        </w:rPr>
        <w:t>)</w:t>
      </w:r>
      <w:bookmarkEnd w:id="2"/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405"/>
        <w:gridCol w:w="2552"/>
        <w:gridCol w:w="1702"/>
        <w:gridCol w:w="1701"/>
        <w:gridCol w:w="2125"/>
      </w:tblGrid>
      <w:tr w:rsidR="00D16021" w:rsidRPr="00C97197" w14:paraId="41536D1E" w14:textId="77777777" w:rsidTr="00DD3F80">
        <w:tc>
          <w:tcPr>
            <w:tcW w:w="2405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25446272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bookmarkStart w:id="4" w:name="_Hlk112019165"/>
            <w:r w:rsidRPr="00C97197">
              <w:rPr>
                <w:rFonts w:ascii="Tahoma" w:hAnsi="Tahoma" w:cs="Tahoma"/>
                <w:color w:val="282828"/>
                <w:lang w:val="nn-NO"/>
              </w:rPr>
              <w:t>Morsmål: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17ADE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65DF95D9" w14:textId="77777777" w:rsidTr="00DD3F80">
        <w:trPr>
          <w:trHeight w:val="457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073D9520" w14:textId="3593BD9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Leseferdighe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ter på morsmål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et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608E9622" w14:textId="280AD9F5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Kan ikk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 lese på morsmålet</w:t>
            </w:r>
          </w:p>
        </w:tc>
        <w:tc>
          <w:tcPr>
            <w:tcW w:w="1702" w:type="dxa"/>
            <w:shd w:val="clear" w:color="auto" w:fill="FAF9F8"/>
            <w:vAlign w:val="center"/>
          </w:tcPr>
          <w:p w14:paraId="59228851" w14:textId="7FDD0A4A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Les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CD46FD5" w14:textId="5DE0C12D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Les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1CD30124" w14:textId="125FC4C6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Les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svært godt</w:t>
            </w:r>
          </w:p>
        </w:tc>
      </w:tr>
      <w:tr w:rsidR="00D16021" w:rsidRPr="00C97197" w14:paraId="0F24DB14" w14:textId="77777777" w:rsidTr="00DD3F80">
        <w:trPr>
          <w:trHeight w:val="328"/>
        </w:trPr>
        <w:tc>
          <w:tcPr>
            <w:tcW w:w="2405" w:type="dxa"/>
            <w:vMerge/>
            <w:shd w:val="clear" w:color="auto" w:fill="FAF9F8"/>
          </w:tcPr>
          <w:p w14:paraId="4D848285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20536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6F8FF63D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0393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00E67EC5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550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59A01BE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34298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20419604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C97197" w14:paraId="05C6C5D5" w14:textId="77777777" w:rsidTr="00DD3F80">
        <w:trPr>
          <w:trHeight w:val="408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13F55244" w14:textId="7F0CA935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Skriveferdighe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ter på  morsmål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et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4561BB2E" w14:textId="23C448D2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Skriv ikk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 på morsmålet</w:t>
            </w:r>
          </w:p>
        </w:tc>
        <w:tc>
          <w:tcPr>
            <w:tcW w:w="1702" w:type="dxa"/>
            <w:shd w:val="clear" w:color="auto" w:fill="FAF9F8"/>
            <w:vAlign w:val="center"/>
          </w:tcPr>
          <w:p w14:paraId="5156A5F2" w14:textId="3C2A6FCA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Skriv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042908FD" w14:textId="430F6782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Skriv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354A7DBF" w14:textId="4102B8DF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Skriv svært godt</w:t>
            </w:r>
          </w:p>
        </w:tc>
      </w:tr>
      <w:tr w:rsidR="00D16021" w:rsidRPr="00C97197" w14:paraId="5C77C55E" w14:textId="77777777" w:rsidTr="00DD3F80">
        <w:trPr>
          <w:trHeight w:val="400"/>
        </w:trPr>
        <w:tc>
          <w:tcPr>
            <w:tcW w:w="2405" w:type="dxa"/>
            <w:vMerge/>
            <w:shd w:val="clear" w:color="auto" w:fill="FAF9F8"/>
          </w:tcPr>
          <w:p w14:paraId="35A02DC2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0488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5D0839DA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0000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1FA039E3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7070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0D97D33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90930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12A4EF29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bookmarkEnd w:id="3"/>
    <w:bookmarkEnd w:id="4"/>
    <w:p w14:paraId="28A13447" w14:textId="76FAF275" w:rsidR="00D16021" w:rsidRPr="00C97197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Andre språkferdighe</w:t>
      </w:r>
      <w:r w:rsidR="00286408" w:rsidRPr="00C97197">
        <w:rPr>
          <w:rFonts w:ascii="Tahoma" w:hAnsi="Tahoma" w:cs="Tahoma"/>
          <w:b/>
          <w:color w:val="282828"/>
          <w:lang w:val="nn-NO"/>
        </w:rPr>
        <w:t>i</w:t>
      </w:r>
      <w:r w:rsidRPr="00C97197">
        <w:rPr>
          <w:rFonts w:ascii="Tahoma" w:hAnsi="Tahoma" w:cs="Tahoma"/>
          <w:b/>
          <w:color w:val="282828"/>
          <w:lang w:val="nn-NO"/>
        </w:rPr>
        <w:t xml:space="preserve">ter  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5"/>
        <w:gridCol w:w="1418"/>
      </w:tblGrid>
      <w:tr w:rsidR="00D16021" w:rsidRPr="00C97197" w14:paraId="7DB6E1A6" w14:textId="77777777" w:rsidTr="00DD3F80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4B5F5B7D" w14:textId="5DA7DD0F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ter i engelsk 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2445A021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Ingen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E1CE40A" w14:textId="22B51BA9" w:rsidR="00D16021" w:rsidRPr="00C97197" w:rsidRDefault="00286408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Noko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55650323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Gode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F3635B3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Svært gode</w:t>
            </w:r>
          </w:p>
        </w:tc>
      </w:tr>
      <w:tr w:rsidR="00D16021" w:rsidRPr="00C97197" w14:paraId="3C017152" w14:textId="77777777" w:rsidTr="00DD3F80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6BFBA466" w14:textId="18F2E981" w:rsidR="00D16021" w:rsidRPr="00C97197" w:rsidRDefault="00286408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Munnleg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: 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4821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FDECA14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88113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0FB1FD5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3335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D00FB8F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5016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9BF53DE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C97197" w14:paraId="08C47BE3" w14:textId="77777777" w:rsidTr="00DD3F80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1E65326E" w14:textId="16600066" w:rsidR="00D16021" w:rsidRPr="00C97197" w:rsidRDefault="00D16021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Skriftl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g: 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6668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B4C5F0F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9409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BE785A9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7444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BFF7B9C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7624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335F9FF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74D17B8B" w14:textId="77777777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D16021" w:rsidRPr="00C97197" w14:paraId="3CC56D98" w14:textId="77777777" w:rsidTr="00DD3F80">
        <w:tc>
          <w:tcPr>
            <w:tcW w:w="4950" w:type="dxa"/>
            <w:shd w:val="clear" w:color="auto" w:fill="FAF9F8"/>
            <w:vAlign w:val="bottom"/>
          </w:tcPr>
          <w:p w14:paraId="237D79A9" w14:textId="1621CD4B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Andre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framandspråk som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aren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beherskar mun</w:t>
            </w:r>
            <w:r w:rsidR="00286408" w:rsidRPr="004B5888">
              <w:rPr>
                <w:rFonts w:ascii="Tahoma" w:hAnsi="Tahoma" w:cs="Tahoma"/>
                <w:color w:val="282828"/>
                <w:lang w:val="nn-NO"/>
              </w:rPr>
              <w:t>nle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1FB10D1B" w14:textId="07961E39" w:rsidR="00D16021" w:rsidRPr="00C97197" w:rsidRDefault="00286408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Noko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mun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l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66508DF0" w14:textId="25122E3A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Gode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munnlege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3B6214D1" w14:textId="45841F6B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Svært gode mun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nle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</w:tr>
      <w:tr w:rsidR="00D16021" w:rsidRPr="00C97197" w14:paraId="25DAC92C" w14:textId="77777777" w:rsidTr="00DD3F80">
        <w:tc>
          <w:tcPr>
            <w:tcW w:w="4950" w:type="dxa"/>
            <w:shd w:val="clear" w:color="auto" w:fill="auto"/>
            <w:vAlign w:val="center"/>
          </w:tcPr>
          <w:p w14:paraId="7D0A279F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0257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099F02F0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554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440748D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044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27C40404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C97197" w14:paraId="3A44190D" w14:textId="77777777" w:rsidTr="00DD3F80">
        <w:tc>
          <w:tcPr>
            <w:tcW w:w="4950" w:type="dxa"/>
            <w:shd w:val="clear" w:color="auto" w:fill="auto"/>
            <w:vAlign w:val="center"/>
          </w:tcPr>
          <w:p w14:paraId="55646DE8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1671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08D93DB8" w14:textId="77777777" w:rsidR="00D16021" w:rsidRPr="00C97197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7567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121668E" w14:textId="77777777" w:rsidR="00D16021" w:rsidRPr="00C97197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2267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49681D97" w14:textId="77777777" w:rsidR="00D16021" w:rsidRPr="00C97197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6D9A052C" w14:textId="77777777" w:rsidR="00076528" w:rsidRPr="00C97197" w:rsidRDefault="00076528">
      <w:pPr>
        <w:rPr>
          <w:lang w:val="nn-NO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D16021" w:rsidRPr="00C97197" w14:paraId="690BF0B9" w14:textId="77777777" w:rsidTr="00DD3F80">
        <w:tc>
          <w:tcPr>
            <w:tcW w:w="4950" w:type="dxa"/>
            <w:shd w:val="clear" w:color="auto" w:fill="FAF9F8"/>
            <w:vAlign w:val="bottom"/>
          </w:tcPr>
          <w:p w14:paraId="4C27C078" w14:textId="13FE295B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Andre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framandspråk som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ar</w:t>
            </w:r>
            <w:r w:rsidR="00286408" w:rsidRPr="004B5888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behersk</w:t>
            </w:r>
            <w:r w:rsidR="00286408" w:rsidRPr="004B5888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r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skriftl</w:t>
            </w:r>
            <w:r w:rsidR="00286408" w:rsidRPr="004B5888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2C0FA7DE" w14:textId="4A9A44D2" w:rsidR="00D16021" w:rsidRPr="00C97197" w:rsidRDefault="00286408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Noko skriftlege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6FA7B52E" w14:textId="1B4F0562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Gode 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 xml:space="preserve">skriftlege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="00286408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0FDE9522" w14:textId="418E32F4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Svært gode skriftl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</w:tr>
      <w:tr w:rsidR="00D16021" w:rsidRPr="00C97197" w14:paraId="602F7C68" w14:textId="77777777" w:rsidTr="00DD3F80">
        <w:tc>
          <w:tcPr>
            <w:tcW w:w="4950" w:type="dxa"/>
            <w:shd w:val="clear" w:color="auto" w:fill="auto"/>
            <w:vAlign w:val="center"/>
          </w:tcPr>
          <w:p w14:paraId="0A1ECBF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5809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5A8385A4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54128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2AAC64A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59955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6C85B2F6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C97197" w14:paraId="5E25DBC2" w14:textId="77777777" w:rsidTr="00DD3F80">
        <w:tc>
          <w:tcPr>
            <w:tcW w:w="4950" w:type="dxa"/>
            <w:shd w:val="clear" w:color="auto" w:fill="auto"/>
            <w:vAlign w:val="center"/>
          </w:tcPr>
          <w:p w14:paraId="18C4881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4942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46A47EF7" w14:textId="77777777" w:rsidR="00D16021" w:rsidRPr="00C97197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21169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FA7A991" w14:textId="77777777" w:rsidR="00D16021" w:rsidRPr="00C97197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91067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4E20DF5D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6D6C8DAC" w14:textId="65E6B66B" w:rsidR="00D16021" w:rsidRPr="00C97197" w:rsidRDefault="00D16021" w:rsidP="00D16021">
      <w:pPr>
        <w:spacing w:before="120" w:after="360" w:line="276" w:lineRule="auto"/>
        <w:rPr>
          <w:rFonts w:ascii="Tahoma" w:hAnsi="Tahoma" w:cs="Tahoma"/>
          <w:b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 xml:space="preserve">(For å </w:t>
      </w:r>
      <w:r w:rsidR="006E6C17" w:rsidRPr="00C97197">
        <w:rPr>
          <w:rFonts w:ascii="Tahoma" w:hAnsi="Tahoma" w:cs="Tahoma"/>
          <w:i/>
          <w:color w:val="282828"/>
          <w:lang w:val="nn-NO"/>
        </w:rPr>
        <w:t>legge til</w:t>
      </w:r>
      <w:r w:rsidRPr="00C97197">
        <w:rPr>
          <w:rFonts w:ascii="Tahoma" w:hAnsi="Tahoma" w:cs="Tahoma"/>
          <w:i/>
          <w:color w:val="282828"/>
          <w:lang w:val="nn-NO"/>
        </w:rPr>
        <w:t xml:space="preserve"> fle</w:t>
      </w:r>
      <w:r w:rsidR="006E6C17" w:rsidRPr="00C97197">
        <w:rPr>
          <w:rFonts w:ascii="Tahoma" w:hAnsi="Tahoma" w:cs="Tahoma"/>
          <w:i/>
          <w:color w:val="282828"/>
          <w:lang w:val="nn-NO"/>
        </w:rPr>
        <w:t>i</w:t>
      </w:r>
      <w:r w:rsidRPr="00C97197">
        <w:rPr>
          <w:rFonts w:ascii="Tahoma" w:hAnsi="Tahoma" w:cs="Tahoma"/>
          <w:i/>
          <w:color w:val="282828"/>
          <w:lang w:val="nn-NO"/>
        </w:rPr>
        <w:t>re rader: Sett markør</w:t>
      </w:r>
      <w:r w:rsidR="006E6C17" w:rsidRPr="00C97197">
        <w:rPr>
          <w:rFonts w:ascii="Tahoma" w:hAnsi="Tahoma" w:cs="Tahoma"/>
          <w:i/>
          <w:color w:val="282828"/>
          <w:lang w:val="nn-NO"/>
        </w:rPr>
        <w:t>en</w:t>
      </w:r>
      <w:r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="006E6C17" w:rsidRPr="00C97197">
        <w:rPr>
          <w:rFonts w:ascii="Tahoma" w:hAnsi="Tahoma" w:cs="Tahoma"/>
          <w:i/>
          <w:color w:val="282828"/>
          <w:lang w:val="nn-NO"/>
        </w:rPr>
        <w:t xml:space="preserve">utanfor </w:t>
      </w:r>
      <w:r w:rsidRPr="00C97197">
        <w:rPr>
          <w:rFonts w:ascii="Tahoma" w:hAnsi="Tahoma" w:cs="Tahoma"/>
          <w:i/>
          <w:color w:val="282828"/>
          <w:lang w:val="nn-NO"/>
        </w:rPr>
        <w:t xml:space="preserve">feltet nedst til </w:t>
      </w:r>
      <w:r w:rsidR="006E6C17" w:rsidRPr="00C97197">
        <w:rPr>
          <w:rFonts w:ascii="Tahoma" w:hAnsi="Tahoma" w:cs="Tahoma"/>
          <w:i/>
          <w:color w:val="282828"/>
          <w:lang w:val="nn-NO"/>
        </w:rPr>
        <w:t xml:space="preserve">høgre, </w:t>
      </w:r>
      <w:r w:rsidRPr="00C97197">
        <w:rPr>
          <w:rFonts w:ascii="Tahoma" w:hAnsi="Tahoma" w:cs="Tahoma"/>
          <w:i/>
          <w:color w:val="282828"/>
          <w:lang w:val="nn-NO"/>
        </w:rPr>
        <w:t>og trykk på «</w:t>
      </w:r>
      <w:proofErr w:type="spellStart"/>
      <w:r w:rsidRPr="00C97197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C97197">
        <w:rPr>
          <w:rFonts w:ascii="Tahoma" w:hAnsi="Tahoma" w:cs="Tahoma"/>
          <w:i/>
          <w:color w:val="282828"/>
          <w:lang w:val="nn-NO"/>
        </w:rPr>
        <w:t>».)</w:t>
      </w:r>
    </w:p>
    <w:p w14:paraId="7883E469" w14:textId="77777777" w:rsidR="00D16021" w:rsidRPr="00C97197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Behov for tolk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16021" w:rsidRPr="00C97197" w14:paraId="10805123" w14:textId="77777777" w:rsidTr="00DD3F80">
        <w:tc>
          <w:tcPr>
            <w:tcW w:w="2972" w:type="dxa"/>
            <w:shd w:val="clear" w:color="auto" w:fill="F8F7F6"/>
            <w:vAlign w:val="center"/>
          </w:tcPr>
          <w:p w14:paraId="5FC15A75" w14:textId="61A635E7" w:rsidR="00D16021" w:rsidRPr="00C97197" w:rsidRDefault="00B8702C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ø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retr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ek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 tolkespråk: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EF101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7B832C4" w14:textId="0736D752" w:rsidR="000B1D81" w:rsidRPr="00C97197" w:rsidRDefault="000B1D8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0CEE0D50" w14:textId="21A72272" w:rsidR="00930651" w:rsidRPr="00C97197" w:rsidRDefault="00930651">
      <w:pPr>
        <w:rPr>
          <w:rFonts w:ascii="Tahoma" w:hAnsi="Tahoma" w:cs="Tahoma"/>
          <w:b/>
          <w:bCs/>
          <w:sz w:val="28"/>
          <w:szCs w:val="28"/>
          <w:lang w:val="nn-NO"/>
        </w:rPr>
      </w:pPr>
      <w:bookmarkStart w:id="5" w:name="_Hlk59449868"/>
    </w:p>
    <w:p w14:paraId="23E121FE" w14:textId="77777777" w:rsidR="00B9675C" w:rsidRPr="00C97197" w:rsidRDefault="00B9675C">
      <w:pPr>
        <w:rPr>
          <w:rFonts w:ascii="Tahoma" w:hAnsi="Tahoma" w:cs="Tahoma"/>
          <w:b/>
          <w:bCs/>
          <w:sz w:val="28"/>
          <w:szCs w:val="28"/>
          <w:lang w:val="nn-NO"/>
        </w:rPr>
      </w:pPr>
    </w:p>
    <w:p w14:paraId="189C9415" w14:textId="2638C97A" w:rsidR="00D16021" w:rsidRPr="00C97197" w:rsidRDefault="00D16021" w:rsidP="0014728E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  <w:bookmarkStart w:id="6" w:name="_Hlk59449811"/>
      <w:bookmarkEnd w:id="5"/>
      <w:r w:rsidRPr="00C97197">
        <w:rPr>
          <w:rFonts w:ascii="Tahoma" w:hAnsi="Tahoma" w:cs="Tahoma"/>
          <w:b/>
          <w:color w:val="282828"/>
          <w:sz w:val="28"/>
          <w:lang w:val="nn-NO"/>
        </w:rPr>
        <w:t>Utdanning</w:t>
      </w:r>
    </w:p>
    <w:p w14:paraId="6B960E6E" w14:textId="77777777" w:rsidR="0014728E" w:rsidRPr="00C97197" w:rsidRDefault="0014728E" w:rsidP="0014728E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49E9A173" w14:textId="414205F8" w:rsidR="00D16021" w:rsidRPr="00C97197" w:rsidRDefault="00FB69D5" w:rsidP="0014728E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  <w:bookmarkStart w:id="7" w:name="_Hlk112019818"/>
      <w:bookmarkStart w:id="8" w:name="_Hlk111982984"/>
      <w:r w:rsidRPr="00C97197">
        <w:rPr>
          <w:rFonts w:ascii="Tahoma" w:hAnsi="Tahoma" w:cs="Tahoma"/>
          <w:b/>
          <w:color w:val="282828"/>
          <w:lang w:val="nn-NO"/>
        </w:rPr>
        <w:t>Å</w:t>
      </w:r>
      <w:r w:rsidR="00D16021" w:rsidRPr="00C97197">
        <w:rPr>
          <w:rFonts w:ascii="Tahoma" w:hAnsi="Tahoma" w:cs="Tahoma"/>
          <w:b/>
          <w:color w:val="282828"/>
          <w:lang w:val="nn-NO"/>
        </w:rPr>
        <w:t>r med skolegang</w:t>
      </w:r>
    </w:p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387"/>
        <w:gridCol w:w="1507"/>
        <w:gridCol w:w="1507"/>
        <w:gridCol w:w="2060"/>
      </w:tblGrid>
      <w:tr w:rsidR="00D16021" w:rsidRPr="00C97197" w14:paraId="6EF46AAD" w14:textId="77777777" w:rsidTr="00A17DF9">
        <w:tc>
          <w:tcPr>
            <w:tcW w:w="0" w:type="auto"/>
            <w:shd w:val="clear" w:color="auto" w:fill="FFFFFF" w:themeFill="background1"/>
            <w:vAlign w:val="center"/>
          </w:tcPr>
          <w:p w14:paraId="22E39EFB" w14:textId="1CEBCDD1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0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1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4102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56D3BC" w14:textId="1D4392C9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2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4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4423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590E3" w14:textId="4462E3EA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5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7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1854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43A25" w14:textId="20CE5902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8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10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774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876393" w14:textId="273962C4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11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13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769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03D8D7" w14:textId="5F8EC62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14</w:t>
            </w:r>
            <w:r w:rsidR="006E6C1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16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6512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A29329" w14:textId="520FD2EA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Me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r enn 16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353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bookmarkEnd w:id="7"/>
    </w:tbl>
    <w:p w14:paraId="31AD666F" w14:textId="77777777" w:rsidR="00D16021" w:rsidRPr="00C97197" w:rsidRDefault="00D16021" w:rsidP="00D16021">
      <w:pPr>
        <w:rPr>
          <w:lang w:val="nn-NO"/>
        </w:rPr>
      </w:pP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3537"/>
        <w:gridCol w:w="2696"/>
        <w:gridCol w:w="897"/>
        <w:gridCol w:w="1796"/>
        <w:gridCol w:w="1842"/>
      </w:tblGrid>
      <w:tr w:rsidR="00E74480" w:rsidRPr="00C97197" w14:paraId="3F513586" w14:textId="69908E75" w:rsidTr="007374EC">
        <w:tc>
          <w:tcPr>
            <w:tcW w:w="3537" w:type="dxa"/>
            <w:shd w:val="clear" w:color="auto" w:fill="FAF9F8"/>
            <w:vAlign w:val="center"/>
          </w:tcPr>
          <w:p w14:paraId="75AC48CF" w14:textId="07A30FF2" w:rsidR="00F677C2" w:rsidRPr="00C97197" w:rsidRDefault="00FB69D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bookmarkStart w:id="9" w:name="_Hlk112019881"/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Namn på </w:t>
            </w:r>
            <w:r w:rsidR="00F677C2" w:rsidRPr="00C97197">
              <w:rPr>
                <w:rFonts w:ascii="Tahoma" w:hAnsi="Tahoma" w:cs="Tahoma"/>
                <w:color w:val="282828"/>
                <w:lang w:val="nn-NO"/>
              </w:rPr>
              <w:t>utdanning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>/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F677C2" w:rsidRPr="00C97197">
              <w:rPr>
                <w:rFonts w:ascii="Tahoma" w:hAnsi="Tahoma" w:cs="Tahoma"/>
                <w:color w:val="282828"/>
                <w:lang w:val="nn-NO"/>
              </w:rPr>
              <w:t>na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F677C2" w:rsidRPr="00C97197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på</w:t>
            </w:r>
            <w:r w:rsidR="00F677C2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lærestad</w:t>
            </w:r>
          </w:p>
          <w:p w14:paraId="29071BDC" w14:textId="77777777" w:rsidR="007374EC" w:rsidRPr="00C97197" w:rsidRDefault="007374EC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BA556B5" w14:textId="77777777" w:rsidR="007374EC" w:rsidRPr="00C97197" w:rsidRDefault="007374EC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4C1FE9F6" w14:textId="77777777" w:rsidR="00A86105" w:rsidRPr="00C97197" w:rsidRDefault="00A861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0855AF72" w14:textId="77777777" w:rsidR="00A86105" w:rsidRPr="00C97197" w:rsidRDefault="00A861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43F8644" w14:textId="7F5F5BE7" w:rsidR="00A86105" w:rsidRPr="00C97197" w:rsidRDefault="00A861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6" w:type="dxa"/>
            <w:shd w:val="clear" w:color="auto" w:fill="FAF9F8"/>
            <w:vAlign w:val="center"/>
          </w:tcPr>
          <w:p w14:paraId="740EC5A7" w14:textId="5A386C13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Utdanningsnivå</w:t>
            </w:r>
          </w:p>
          <w:p w14:paraId="75C18788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- Grunnskole</w:t>
            </w:r>
          </w:p>
          <w:p w14:paraId="1C7973F4" w14:textId="52C8EE94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- 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 xml:space="preserve">Vidaregåande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opplæring </w:t>
            </w:r>
          </w:p>
          <w:p w14:paraId="7A6221BE" w14:textId="01757631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- Utdanning på 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hø</w:t>
            </w:r>
            <w:r w:rsidR="00FB69D5" w:rsidRPr="004B5888">
              <w:rPr>
                <w:rFonts w:ascii="Tahoma" w:hAnsi="Tahoma" w:cs="Tahoma"/>
                <w:color w:val="282828"/>
                <w:lang w:val="nn-NO"/>
              </w:rPr>
              <w:t>ga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 xml:space="preserve">re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nivå, oppnådd grad</w:t>
            </w:r>
          </w:p>
        </w:tc>
        <w:tc>
          <w:tcPr>
            <w:tcW w:w="897" w:type="dxa"/>
            <w:shd w:val="clear" w:color="auto" w:fill="FAF9F8"/>
          </w:tcPr>
          <w:p w14:paraId="65AF3329" w14:textId="77777777" w:rsidR="001309C9" w:rsidRPr="00C97197" w:rsidRDefault="001309C9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0296E554" w14:textId="77777777" w:rsidR="001309C9" w:rsidRPr="00C97197" w:rsidRDefault="001309C9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82CAD8F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2BFC78E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1B56884" w14:textId="550B04B0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Fullført</w:t>
            </w:r>
          </w:p>
          <w:p w14:paraId="4887806C" w14:textId="663B70BA" w:rsidR="00E47E1A" w:rsidRPr="00C97197" w:rsidRDefault="00E47E1A" w:rsidP="00E47E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Ja/nei</w:t>
            </w:r>
          </w:p>
        </w:tc>
        <w:tc>
          <w:tcPr>
            <w:tcW w:w="1796" w:type="dxa"/>
            <w:shd w:val="clear" w:color="auto" w:fill="FAF9F8"/>
            <w:vAlign w:val="center"/>
          </w:tcPr>
          <w:p w14:paraId="63851C18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E2B2624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79ACB96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750FB7C3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4A3B9C85" w14:textId="77777777" w:rsidR="00E74480" w:rsidRPr="00C97197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15685A1" w14:textId="5139A766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E47E1A" w:rsidRPr="00C97197">
              <w:rPr>
                <w:rFonts w:ascii="Tahoma" w:hAnsi="Tahoma" w:cs="Tahoma"/>
                <w:color w:val="282828"/>
                <w:lang w:val="nn-NO"/>
              </w:rPr>
              <w:t>o.m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E47E1A" w:rsidRPr="00C97197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E47E1A" w:rsidRPr="00C97197">
              <w:rPr>
                <w:rFonts w:ascii="Tahoma" w:hAnsi="Tahoma" w:cs="Tahoma"/>
                <w:color w:val="282828"/>
                <w:lang w:val="nn-NO"/>
              </w:rPr>
              <w:t>o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E47E1A" w:rsidRPr="00C97197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E74480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</w:p>
        </w:tc>
        <w:tc>
          <w:tcPr>
            <w:tcW w:w="1842" w:type="dxa"/>
            <w:shd w:val="clear" w:color="auto" w:fill="FAF9F8"/>
          </w:tcPr>
          <w:p w14:paraId="493956DA" w14:textId="59671FEA" w:rsidR="00F677C2" w:rsidRPr="00C97197" w:rsidRDefault="0014036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Realkompetanse</w:t>
            </w:r>
            <w:r w:rsidR="001309C9" w:rsidRPr="00C97197">
              <w:rPr>
                <w:rFonts w:ascii="Tahoma" w:hAnsi="Tahoma" w:cs="Tahoma"/>
                <w:color w:val="282828"/>
                <w:lang w:val="nn-NO"/>
              </w:rPr>
              <w:t xml:space="preserve"> er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vurdert eller 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 xml:space="preserve">godkjend </w:t>
            </w:r>
            <w:r w:rsidR="00F677C2" w:rsidRPr="00C97197">
              <w:rPr>
                <w:rFonts w:ascii="Tahoma" w:hAnsi="Tahoma" w:cs="Tahoma"/>
                <w:color w:val="282828"/>
                <w:lang w:val="nn-NO"/>
              </w:rPr>
              <w:t xml:space="preserve">i 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Noreg</w:t>
            </w:r>
          </w:p>
          <w:p w14:paraId="010D9992" w14:textId="77777777" w:rsidR="001309C9" w:rsidRPr="00C97197" w:rsidRDefault="001309C9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071617CA" w14:textId="77777777" w:rsidR="00E47E1A" w:rsidRPr="00C97197" w:rsidRDefault="00E47E1A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9B6024E" w14:textId="3EC3FE78" w:rsidR="001309C9" w:rsidRPr="00C97197" w:rsidRDefault="00E47E1A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Ja/nei</w:t>
            </w:r>
          </w:p>
        </w:tc>
      </w:tr>
      <w:tr w:rsidR="00E74480" w:rsidRPr="00C97197" w14:paraId="69CA53FE" w14:textId="17ED804A" w:rsidTr="007374EC">
        <w:tc>
          <w:tcPr>
            <w:tcW w:w="3537" w:type="dxa"/>
            <w:shd w:val="clear" w:color="auto" w:fill="auto"/>
            <w:vAlign w:val="center"/>
          </w:tcPr>
          <w:p w14:paraId="297F2CD3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0EE757A6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5C1A293C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2ACC9E5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  <w:r w:rsidRPr="00C97197"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  <w:t>Eks 1989 - 2000</w:t>
            </w:r>
          </w:p>
        </w:tc>
        <w:tc>
          <w:tcPr>
            <w:tcW w:w="1842" w:type="dxa"/>
          </w:tcPr>
          <w:p w14:paraId="0D5F5AB2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</w:pPr>
          </w:p>
        </w:tc>
      </w:tr>
      <w:tr w:rsidR="00E74480" w:rsidRPr="00C97197" w14:paraId="3CA176D1" w14:textId="73F1DB99" w:rsidTr="007374EC">
        <w:tc>
          <w:tcPr>
            <w:tcW w:w="3537" w:type="dxa"/>
            <w:shd w:val="clear" w:color="auto" w:fill="auto"/>
            <w:vAlign w:val="center"/>
          </w:tcPr>
          <w:p w14:paraId="12053694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D0B968B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709B36F9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D98DEA1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20826E40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  <w:tr w:rsidR="00E74480" w:rsidRPr="00C97197" w14:paraId="5086489A" w14:textId="1E535615" w:rsidTr="007374EC">
        <w:tc>
          <w:tcPr>
            <w:tcW w:w="3537" w:type="dxa"/>
            <w:shd w:val="clear" w:color="auto" w:fill="auto"/>
            <w:vAlign w:val="center"/>
          </w:tcPr>
          <w:p w14:paraId="19580FD6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2644B66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3CAD6CE9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437ECDA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7E1A2869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  <w:tr w:rsidR="00E74480" w:rsidRPr="00C97197" w14:paraId="0EDF2BE4" w14:textId="77DD05D6" w:rsidTr="007374EC">
        <w:tc>
          <w:tcPr>
            <w:tcW w:w="3537" w:type="dxa"/>
            <w:shd w:val="clear" w:color="auto" w:fill="auto"/>
            <w:vAlign w:val="center"/>
          </w:tcPr>
          <w:p w14:paraId="4A9C1AE1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1C008E5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1F222D42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D2EFE50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7535C8DE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  <w:tr w:rsidR="00E74480" w:rsidRPr="00C97197" w14:paraId="5DAD5763" w14:textId="1189FD87" w:rsidTr="007374EC">
        <w:tc>
          <w:tcPr>
            <w:tcW w:w="3537" w:type="dxa"/>
            <w:shd w:val="clear" w:color="auto" w:fill="auto"/>
            <w:vAlign w:val="center"/>
          </w:tcPr>
          <w:p w14:paraId="22A381CD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75B7633F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1767568F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2706A5D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75CFE9F3" w14:textId="77777777" w:rsidR="00F677C2" w:rsidRPr="00C97197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</w:tbl>
    <w:p w14:paraId="5DFE567E" w14:textId="571DF774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 xml:space="preserve">(For å 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legge </w:t>
      </w:r>
      <w:r w:rsidRPr="00C97197">
        <w:rPr>
          <w:rFonts w:ascii="Tahoma" w:hAnsi="Tahoma" w:cs="Tahoma"/>
          <w:i/>
          <w:color w:val="282828"/>
          <w:lang w:val="nn-NO"/>
        </w:rPr>
        <w:t>til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Pr="00C97197">
        <w:rPr>
          <w:rFonts w:ascii="Tahoma" w:hAnsi="Tahoma" w:cs="Tahoma"/>
          <w:i/>
          <w:color w:val="282828"/>
          <w:lang w:val="nn-NO"/>
        </w:rPr>
        <w:t>fle</w:t>
      </w:r>
      <w:r w:rsidR="00FB69D5" w:rsidRPr="00C97197">
        <w:rPr>
          <w:rFonts w:ascii="Tahoma" w:hAnsi="Tahoma" w:cs="Tahoma"/>
          <w:i/>
          <w:color w:val="282828"/>
          <w:lang w:val="nn-NO"/>
        </w:rPr>
        <w:t>i</w:t>
      </w:r>
      <w:r w:rsidRPr="00C97197">
        <w:rPr>
          <w:rFonts w:ascii="Tahoma" w:hAnsi="Tahoma" w:cs="Tahoma"/>
          <w:i/>
          <w:color w:val="282828"/>
          <w:lang w:val="nn-NO"/>
        </w:rPr>
        <w:t>re rader: Sett markør</w:t>
      </w:r>
      <w:r w:rsidR="00FB69D5" w:rsidRPr="00C97197">
        <w:rPr>
          <w:rFonts w:ascii="Tahoma" w:hAnsi="Tahoma" w:cs="Tahoma"/>
          <w:i/>
          <w:color w:val="282828"/>
          <w:lang w:val="nn-NO"/>
        </w:rPr>
        <w:t>en</w:t>
      </w:r>
      <w:r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utanfor </w:t>
      </w:r>
      <w:r w:rsidRPr="00C97197">
        <w:rPr>
          <w:rFonts w:ascii="Tahoma" w:hAnsi="Tahoma" w:cs="Tahoma"/>
          <w:i/>
          <w:color w:val="282828"/>
          <w:lang w:val="nn-NO"/>
        </w:rPr>
        <w:t>feltet nedst til hø</w:t>
      </w:r>
      <w:r w:rsidR="00FB69D5" w:rsidRPr="00C97197">
        <w:rPr>
          <w:rFonts w:ascii="Tahoma" w:hAnsi="Tahoma" w:cs="Tahoma"/>
          <w:i/>
          <w:color w:val="282828"/>
          <w:lang w:val="nn-NO"/>
        </w:rPr>
        <w:t>g</w:t>
      </w:r>
      <w:r w:rsidRPr="00C97197">
        <w:rPr>
          <w:rFonts w:ascii="Tahoma" w:hAnsi="Tahoma" w:cs="Tahoma"/>
          <w:i/>
          <w:color w:val="282828"/>
          <w:lang w:val="nn-NO"/>
        </w:rPr>
        <w:t>re</w:t>
      </w:r>
      <w:r w:rsidR="00FB69D5" w:rsidRPr="00C97197">
        <w:rPr>
          <w:rFonts w:ascii="Tahoma" w:hAnsi="Tahoma" w:cs="Tahoma"/>
          <w:i/>
          <w:color w:val="282828"/>
          <w:lang w:val="nn-NO"/>
        </w:rPr>
        <w:t>,</w:t>
      </w:r>
      <w:r w:rsidRPr="00C97197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Pr="00C97197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C97197">
        <w:rPr>
          <w:rFonts w:ascii="Tahoma" w:hAnsi="Tahoma" w:cs="Tahoma"/>
          <w:i/>
          <w:color w:val="282828"/>
          <w:lang w:val="nn-NO"/>
        </w:rPr>
        <w:t>».)</w:t>
      </w:r>
      <w:bookmarkEnd w:id="9"/>
    </w:p>
    <w:p w14:paraId="0148FE56" w14:textId="77777777" w:rsidR="00D16021" w:rsidRPr="00C97197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lang w:val="nn-NO"/>
        </w:rPr>
        <w:t>Arbeidserfaring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D16021" w:rsidRPr="00C97197" w14:paraId="643017BA" w14:textId="77777777" w:rsidTr="00DD3F80">
        <w:tc>
          <w:tcPr>
            <w:tcW w:w="6516" w:type="dxa"/>
            <w:shd w:val="clear" w:color="auto" w:fill="FAF9F8"/>
            <w:vAlign w:val="center"/>
          </w:tcPr>
          <w:p w14:paraId="28E08142" w14:textId="454419A4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(stilling/tittel, na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arbeidsgiv</w:t>
            </w:r>
            <w:r w:rsidR="00FB69D5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r)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47CB8BE8" w14:textId="609893A6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F.o.m.– t.o.m. </w:t>
            </w:r>
          </w:p>
        </w:tc>
        <w:tc>
          <w:tcPr>
            <w:tcW w:w="1956" w:type="dxa"/>
            <w:shd w:val="clear" w:color="auto" w:fill="FAF9F8"/>
            <w:vAlign w:val="center"/>
          </w:tcPr>
          <w:p w14:paraId="66C30F55" w14:textId="586536CC" w:rsidR="00D16021" w:rsidRPr="00C97197" w:rsidRDefault="00FB69D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Stad</w:t>
            </w:r>
          </w:p>
        </w:tc>
      </w:tr>
      <w:tr w:rsidR="00D16021" w:rsidRPr="00C97197" w14:paraId="69F297EB" w14:textId="77777777" w:rsidTr="00DD3F80">
        <w:tc>
          <w:tcPr>
            <w:tcW w:w="6516" w:type="dxa"/>
            <w:shd w:val="clear" w:color="auto" w:fill="auto"/>
            <w:vAlign w:val="center"/>
          </w:tcPr>
          <w:p w14:paraId="240B3155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705FE5" w14:textId="3DF414BD" w:rsidR="00D16021" w:rsidRPr="00C97197" w:rsidRDefault="00D16021" w:rsidP="00FB69D5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Eks</w:t>
            </w:r>
            <w:r w:rsidR="00FB69D5"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.</w:t>
            </w:r>
            <w:r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 xml:space="preserve"> 1999</w:t>
            </w:r>
            <w:r w:rsidR="00FB69D5"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2000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E1BC21C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6D47FD56" w14:textId="77777777" w:rsidTr="00DD3F80">
        <w:tc>
          <w:tcPr>
            <w:tcW w:w="6516" w:type="dxa"/>
            <w:shd w:val="clear" w:color="auto" w:fill="auto"/>
            <w:vAlign w:val="center"/>
          </w:tcPr>
          <w:p w14:paraId="1ABAF3DB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29D81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D54122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51B267D4" w14:textId="77777777" w:rsidTr="00DD3F80">
        <w:tc>
          <w:tcPr>
            <w:tcW w:w="6516" w:type="dxa"/>
            <w:shd w:val="clear" w:color="auto" w:fill="auto"/>
            <w:vAlign w:val="center"/>
          </w:tcPr>
          <w:p w14:paraId="7DCEB06B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52F386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255693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44460BCE" w14:textId="0BA88739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>(</w:t>
      </w:r>
      <w:bookmarkStart w:id="10" w:name="_Hlk112020260"/>
      <w:r w:rsidRPr="00C97197">
        <w:rPr>
          <w:rFonts w:ascii="Tahoma" w:hAnsi="Tahoma" w:cs="Tahoma"/>
          <w:i/>
          <w:color w:val="282828"/>
          <w:lang w:val="nn-NO"/>
        </w:rPr>
        <w:t xml:space="preserve">For å </w:t>
      </w:r>
      <w:r w:rsidR="00FB69D5" w:rsidRPr="00C97197">
        <w:rPr>
          <w:rFonts w:ascii="Tahoma" w:hAnsi="Tahoma" w:cs="Tahoma"/>
          <w:i/>
          <w:color w:val="282828"/>
          <w:lang w:val="nn-NO"/>
        </w:rPr>
        <w:t xml:space="preserve">legge </w:t>
      </w:r>
      <w:r w:rsidRPr="00C97197">
        <w:rPr>
          <w:rFonts w:ascii="Tahoma" w:hAnsi="Tahoma" w:cs="Tahoma"/>
          <w:i/>
          <w:color w:val="282828"/>
          <w:lang w:val="nn-NO"/>
        </w:rPr>
        <w:t>til fle</w:t>
      </w:r>
      <w:r w:rsidR="00FB69D5" w:rsidRPr="00C97197">
        <w:rPr>
          <w:rFonts w:ascii="Tahoma" w:hAnsi="Tahoma" w:cs="Tahoma"/>
          <w:i/>
          <w:color w:val="282828"/>
          <w:lang w:val="nn-NO"/>
        </w:rPr>
        <w:t>i</w:t>
      </w:r>
      <w:r w:rsidRPr="00C97197">
        <w:rPr>
          <w:rFonts w:ascii="Tahoma" w:hAnsi="Tahoma" w:cs="Tahoma"/>
          <w:i/>
          <w:color w:val="282828"/>
          <w:lang w:val="nn-NO"/>
        </w:rPr>
        <w:t>re rader: Sett markør</w:t>
      </w:r>
      <w:r w:rsidR="006E6C17" w:rsidRPr="00C97197">
        <w:rPr>
          <w:rFonts w:ascii="Tahoma" w:hAnsi="Tahoma" w:cs="Tahoma"/>
          <w:i/>
          <w:color w:val="282828"/>
          <w:lang w:val="nn-NO"/>
        </w:rPr>
        <w:t>en</w:t>
      </w:r>
      <w:r w:rsidRPr="00C97197">
        <w:rPr>
          <w:rFonts w:ascii="Tahoma" w:hAnsi="Tahoma" w:cs="Tahoma"/>
          <w:i/>
          <w:color w:val="282828"/>
          <w:lang w:val="nn-NO"/>
        </w:rPr>
        <w:t xml:space="preserve"> </w:t>
      </w:r>
      <w:r w:rsidR="006E6C17" w:rsidRPr="00C97197">
        <w:rPr>
          <w:rFonts w:ascii="Tahoma" w:hAnsi="Tahoma" w:cs="Tahoma"/>
          <w:i/>
          <w:color w:val="282828"/>
          <w:lang w:val="nn-NO"/>
        </w:rPr>
        <w:t xml:space="preserve">utanfor </w:t>
      </w:r>
      <w:r w:rsidRPr="00C97197">
        <w:rPr>
          <w:rFonts w:ascii="Tahoma" w:hAnsi="Tahoma" w:cs="Tahoma"/>
          <w:i/>
          <w:color w:val="282828"/>
          <w:lang w:val="nn-NO"/>
        </w:rPr>
        <w:t>feltet nedst til hø</w:t>
      </w:r>
      <w:r w:rsidR="006E6C17" w:rsidRPr="00C97197">
        <w:rPr>
          <w:rFonts w:ascii="Tahoma" w:hAnsi="Tahoma" w:cs="Tahoma"/>
          <w:i/>
          <w:color w:val="282828"/>
          <w:lang w:val="nn-NO"/>
        </w:rPr>
        <w:t>g</w:t>
      </w:r>
      <w:r w:rsidRPr="00C97197">
        <w:rPr>
          <w:rFonts w:ascii="Tahoma" w:hAnsi="Tahoma" w:cs="Tahoma"/>
          <w:i/>
          <w:color w:val="282828"/>
          <w:lang w:val="nn-NO"/>
        </w:rPr>
        <w:t>re</w:t>
      </w:r>
      <w:r w:rsidR="00FB69D5" w:rsidRPr="00C97197">
        <w:rPr>
          <w:rFonts w:ascii="Tahoma" w:hAnsi="Tahoma" w:cs="Tahoma"/>
          <w:i/>
          <w:color w:val="282828"/>
          <w:lang w:val="nn-NO"/>
        </w:rPr>
        <w:t>,</w:t>
      </w:r>
      <w:r w:rsidRPr="00C97197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Pr="00C97197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C97197">
        <w:rPr>
          <w:rFonts w:ascii="Tahoma" w:hAnsi="Tahoma" w:cs="Tahoma"/>
          <w:i/>
          <w:color w:val="282828"/>
          <w:lang w:val="nn-NO"/>
        </w:rPr>
        <w:t>».)</w:t>
      </w:r>
      <w:bookmarkEnd w:id="10"/>
    </w:p>
    <w:p w14:paraId="4E3FA4DE" w14:textId="5B584044" w:rsidR="00D16021" w:rsidRPr="00C97197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bookmarkStart w:id="11" w:name="_Hlk111983353"/>
      <w:bookmarkEnd w:id="8"/>
      <w:r w:rsidRPr="00C97197">
        <w:rPr>
          <w:rFonts w:ascii="Tahoma" w:hAnsi="Tahoma" w:cs="Tahoma"/>
          <w:b/>
          <w:color w:val="282828"/>
          <w:sz w:val="28"/>
          <w:lang w:val="nn-NO"/>
        </w:rPr>
        <w:t>Realkompetanse og sertifikat</w:t>
      </w:r>
    </w:p>
    <w:p w14:paraId="7AA4B9FA" w14:textId="7E837CC9" w:rsidR="00D16021" w:rsidRPr="00C97197" w:rsidRDefault="00DD3F80" w:rsidP="00D16021">
      <w:pPr>
        <w:pStyle w:val="Merknadstekst"/>
        <w:rPr>
          <w:rFonts w:ascii="Tahoma" w:hAnsi="Tahoma" w:cs="Tahoma"/>
          <w:bCs/>
          <w:color w:val="282828"/>
          <w:sz w:val="22"/>
          <w:szCs w:val="22"/>
          <w:lang w:val="nn-NO"/>
        </w:rPr>
      </w:pPr>
      <w:r w:rsidRPr="00C97197">
        <w:rPr>
          <w:rFonts w:ascii="Tahoma" w:hAnsi="Tahoma" w:cs="Tahoma"/>
          <w:bCs/>
          <w:color w:val="282828"/>
          <w:sz w:val="22"/>
          <w:szCs w:val="22"/>
          <w:lang w:val="nn-NO"/>
        </w:rPr>
        <w:t>R</w:t>
      </w:r>
      <w:r w:rsidR="00D16021" w:rsidRPr="00C97197">
        <w:rPr>
          <w:rFonts w:ascii="Tahoma" w:hAnsi="Tahoma" w:cs="Tahoma"/>
          <w:bCs/>
          <w:sz w:val="22"/>
          <w:szCs w:val="22"/>
          <w:lang w:val="nn-NO"/>
        </w:rPr>
        <w:t>ealkompetanse vurdert på grunnskoleområde</w:t>
      </w:r>
      <w:r w:rsidR="00AF6EBB" w:rsidRPr="00C97197">
        <w:rPr>
          <w:rFonts w:ascii="Tahoma" w:hAnsi="Tahoma" w:cs="Tahoma"/>
          <w:bCs/>
          <w:sz w:val="22"/>
          <w:szCs w:val="22"/>
          <w:lang w:val="nn-NO"/>
        </w:rPr>
        <w:t>t</w:t>
      </w:r>
      <w:r w:rsidR="00D16021" w:rsidRPr="00C97197">
        <w:rPr>
          <w:rFonts w:ascii="Tahoma" w:hAnsi="Tahoma" w:cs="Tahoma"/>
          <w:bCs/>
          <w:sz w:val="22"/>
          <w:szCs w:val="22"/>
          <w:lang w:val="nn-NO"/>
        </w:rPr>
        <w:t xml:space="preserve"> (av kommunen) og realkompetanse vurdert på </w:t>
      </w:r>
      <w:r w:rsidR="00AF6EBB" w:rsidRPr="00C97197">
        <w:rPr>
          <w:rFonts w:ascii="Tahoma" w:hAnsi="Tahoma" w:cs="Tahoma"/>
          <w:bCs/>
          <w:sz w:val="22"/>
          <w:szCs w:val="22"/>
          <w:lang w:val="nn-NO"/>
        </w:rPr>
        <w:t>vidaregå</w:t>
      </w:r>
      <w:r w:rsidR="00504CE5" w:rsidRPr="00C97197">
        <w:rPr>
          <w:rFonts w:ascii="Tahoma" w:hAnsi="Tahoma" w:cs="Tahoma"/>
          <w:bCs/>
          <w:sz w:val="22"/>
          <w:szCs w:val="22"/>
          <w:lang w:val="nn-NO"/>
        </w:rPr>
        <w:t>a</w:t>
      </w:r>
      <w:r w:rsidR="00AF6EBB" w:rsidRPr="00C97197">
        <w:rPr>
          <w:rFonts w:ascii="Tahoma" w:hAnsi="Tahoma" w:cs="Tahoma"/>
          <w:bCs/>
          <w:sz w:val="22"/>
          <w:szCs w:val="22"/>
          <w:lang w:val="nn-NO"/>
        </w:rPr>
        <w:t xml:space="preserve">nde </w:t>
      </w:r>
      <w:r w:rsidR="00D16021" w:rsidRPr="00C97197">
        <w:rPr>
          <w:rFonts w:ascii="Tahoma" w:hAnsi="Tahoma" w:cs="Tahoma"/>
          <w:bCs/>
          <w:sz w:val="22"/>
          <w:szCs w:val="22"/>
          <w:lang w:val="nn-NO"/>
        </w:rPr>
        <w:t>opplæringsområde (av fylkeskommunen)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D16021" w:rsidRPr="00C97197" w14:paraId="3E1B466E" w14:textId="77777777" w:rsidTr="00DD3F80">
        <w:tc>
          <w:tcPr>
            <w:tcW w:w="6516" w:type="dxa"/>
            <w:shd w:val="clear" w:color="auto" w:fill="FAF9F8"/>
            <w:vAlign w:val="center"/>
          </w:tcPr>
          <w:p w14:paraId="1C7FAA27" w14:textId="34197869" w:rsidR="00D16021" w:rsidRPr="00C97197" w:rsidRDefault="00AF6EBB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ealkompetanse og sertifikat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68AF573B" w14:textId="502D2EF5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F.o.m.– t.o.m. </w:t>
            </w:r>
          </w:p>
        </w:tc>
        <w:tc>
          <w:tcPr>
            <w:tcW w:w="1956" w:type="dxa"/>
            <w:shd w:val="clear" w:color="auto" w:fill="FAF9F8"/>
            <w:vAlign w:val="center"/>
          </w:tcPr>
          <w:p w14:paraId="29B27410" w14:textId="706F4C89" w:rsidR="00D16021" w:rsidRPr="00C97197" w:rsidRDefault="00504CE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Stad</w:t>
            </w:r>
          </w:p>
        </w:tc>
      </w:tr>
      <w:tr w:rsidR="00D16021" w:rsidRPr="00C97197" w14:paraId="3120C148" w14:textId="77777777" w:rsidTr="00DD3F80">
        <w:tc>
          <w:tcPr>
            <w:tcW w:w="6516" w:type="dxa"/>
            <w:shd w:val="clear" w:color="auto" w:fill="auto"/>
            <w:vAlign w:val="center"/>
          </w:tcPr>
          <w:p w14:paraId="3769C1C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3BC4A2" w14:textId="78D8144F" w:rsidR="00D16021" w:rsidRPr="00C97197" w:rsidRDefault="00D16021" w:rsidP="00504CE5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Eks</w:t>
            </w:r>
            <w:r w:rsidR="00504CE5"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.</w:t>
            </w:r>
            <w:r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 xml:space="preserve"> 1999</w:t>
            </w:r>
            <w:r w:rsidR="00504CE5"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AEAAAA" w:themeColor="background2" w:themeShade="BF"/>
                <w:lang w:val="nn-NO"/>
              </w:rPr>
              <w:t>2000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2F376C8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bookmarkEnd w:id="11"/>
      <w:tr w:rsidR="00D16021" w:rsidRPr="00C97197" w14:paraId="6723F209" w14:textId="77777777" w:rsidTr="00DD3F80">
        <w:tc>
          <w:tcPr>
            <w:tcW w:w="6516" w:type="dxa"/>
            <w:shd w:val="clear" w:color="auto" w:fill="auto"/>
            <w:vAlign w:val="center"/>
          </w:tcPr>
          <w:p w14:paraId="50A3ACD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2A8B1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5271381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76F4FF02" w14:textId="77777777" w:rsidTr="00DD3F80">
        <w:tc>
          <w:tcPr>
            <w:tcW w:w="6516" w:type="dxa"/>
            <w:shd w:val="clear" w:color="auto" w:fill="auto"/>
            <w:vAlign w:val="center"/>
          </w:tcPr>
          <w:p w14:paraId="6909299F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8E974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C4D279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2FE7D52E" w14:textId="14901450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>(</w:t>
      </w:r>
      <w:r w:rsidR="00FB69D5" w:rsidRPr="00C97197">
        <w:rPr>
          <w:rFonts w:ascii="Tahoma" w:hAnsi="Tahoma" w:cs="Tahoma"/>
          <w:i/>
          <w:color w:val="282828"/>
          <w:lang w:val="nn-NO"/>
        </w:rPr>
        <w:t>For å legge til fleire rader: Sett markøren utanfor feltet nedst til høgre, og trykk på «</w:t>
      </w:r>
      <w:proofErr w:type="spellStart"/>
      <w:r w:rsidR="00FB69D5" w:rsidRPr="00C97197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FB69D5" w:rsidRPr="00C97197">
        <w:rPr>
          <w:rFonts w:ascii="Tahoma" w:hAnsi="Tahoma" w:cs="Tahoma"/>
          <w:i/>
          <w:color w:val="282828"/>
          <w:lang w:val="nn-NO"/>
        </w:rPr>
        <w:t>».)</w:t>
      </w:r>
    </w:p>
    <w:bookmarkEnd w:id="6"/>
    <w:p w14:paraId="75622BED" w14:textId="77777777" w:rsidR="008B24AE" w:rsidRPr="00C97197" w:rsidRDefault="008B24AE" w:rsidP="00D16021">
      <w:pPr>
        <w:spacing w:before="480" w:after="240" w:line="276" w:lineRule="auto"/>
        <w:jc w:val="both"/>
        <w:rPr>
          <w:rFonts w:ascii="Tahoma" w:hAnsi="Tahoma" w:cs="Tahoma"/>
          <w:b/>
          <w:color w:val="282828"/>
          <w:lang w:val="nn-NO"/>
        </w:rPr>
      </w:pPr>
    </w:p>
    <w:p w14:paraId="2571D6CB" w14:textId="7B8C60B9" w:rsidR="00D16021" w:rsidRPr="00C97197" w:rsidRDefault="00D16021" w:rsidP="00D16021">
      <w:pPr>
        <w:spacing w:before="480" w:after="240" w:line="276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 xml:space="preserve">Digitale </w:t>
      </w:r>
      <w:r w:rsidR="00504CE5" w:rsidRPr="00C97197">
        <w:rPr>
          <w:rFonts w:ascii="Tahoma" w:hAnsi="Tahoma" w:cs="Tahoma"/>
          <w:b/>
          <w:color w:val="282828"/>
          <w:lang w:val="nn-NO"/>
        </w:rPr>
        <w:t>ferdigheiter</w:t>
      </w:r>
      <w:r w:rsidRPr="00C97197">
        <w:rPr>
          <w:rFonts w:ascii="Tahoma" w:hAnsi="Tahoma" w:cs="Tahoma"/>
          <w:b/>
          <w:color w:val="282828"/>
          <w:lang w:val="nn-NO"/>
        </w:rPr>
        <w:t xml:space="preserve"> </w:t>
      </w:r>
      <w:r w:rsidRPr="00C97197">
        <w:rPr>
          <w:rFonts w:ascii="Tahoma" w:hAnsi="Tahoma" w:cs="Tahoma"/>
          <w:bCs/>
          <w:color w:val="282828"/>
          <w:lang w:val="nn-NO"/>
        </w:rPr>
        <w:t xml:space="preserve">(basert på informasjon </w:t>
      </w:r>
      <w:r w:rsidR="009576EC" w:rsidRPr="00C97197">
        <w:rPr>
          <w:rFonts w:ascii="Tahoma" w:hAnsi="Tahoma" w:cs="Tahoma"/>
          <w:bCs/>
          <w:color w:val="282828"/>
          <w:lang w:val="nn-NO"/>
        </w:rPr>
        <w:t>frå</w:t>
      </w:r>
      <w:r w:rsidRPr="00C97197">
        <w:rPr>
          <w:rFonts w:ascii="Tahoma" w:hAnsi="Tahoma" w:cs="Tahoma"/>
          <w:bCs/>
          <w:color w:val="282828"/>
          <w:lang w:val="nn-NO"/>
        </w:rPr>
        <w:t xml:space="preserve"> </w:t>
      </w:r>
      <w:r w:rsidR="009A5123" w:rsidRPr="00C97197">
        <w:rPr>
          <w:rFonts w:ascii="Tahoma" w:hAnsi="Tahoma" w:cs="Tahoma"/>
          <w:bCs/>
          <w:color w:val="282828"/>
          <w:lang w:val="nn-NO"/>
        </w:rPr>
        <w:t>deltakare</w:t>
      </w:r>
      <w:r w:rsidR="009A5123" w:rsidRPr="004B5888">
        <w:rPr>
          <w:rFonts w:ascii="Tahoma" w:hAnsi="Tahoma" w:cs="Tahoma"/>
          <w:bCs/>
          <w:color w:val="282828"/>
          <w:lang w:val="nn-NO"/>
        </w:rPr>
        <w:t>n</w:t>
      </w:r>
      <w:r w:rsidRPr="00C97197">
        <w:rPr>
          <w:rFonts w:ascii="Tahoma" w:hAnsi="Tahoma" w:cs="Tahoma"/>
          <w:bCs/>
          <w:color w:val="282828"/>
          <w:lang w:val="nn-NO"/>
        </w:rPr>
        <w:t>)</w:t>
      </w:r>
    </w:p>
    <w:tbl>
      <w:tblPr>
        <w:tblStyle w:val="Tabellrutenett"/>
        <w:tblW w:w="11990" w:type="dxa"/>
        <w:tblInd w:w="-767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8"/>
      </w:tblGrid>
      <w:tr w:rsidR="00D16021" w:rsidRPr="00C97197" w14:paraId="3D6BCF72" w14:textId="77777777" w:rsidTr="00C97197">
        <w:trPr>
          <w:trHeight w:val="457"/>
        </w:trPr>
        <w:tc>
          <w:tcPr>
            <w:tcW w:w="2398" w:type="dxa"/>
            <w:vMerge w:val="restart"/>
            <w:shd w:val="clear" w:color="auto" w:fill="F2F2F2" w:themeFill="background1" w:themeFillShade="F2"/>
            <w:vAlign w:val="center"/>
          </w:tcPr>
          <w:p w14:paraId="1B49FB6C" w14:textId="590266D8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Digitale </w:t>
            </w:r>
            <w:r w:rsidR="00504CE5" w:rsidRPr="00C97197">
              <w:rPr>
                <w:rFonts w:ascii="Tahoma" w:hAnsi="Tahoma" w:cs="Tahoma"/>
                <w:color w:val="282828"/>
                <w:lang w:val="nn-NO"/>
              </w:rPr>
              <w:t>ferdigheiter</w:t>
            </w: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003F1144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Ingen digitale </w:t>
            </w:r>
          </w:p>
          <w:p w14:paraId="0E860591" w14:textId="744077E2" w:rsidR="00D16021" w:rsidRPr="00C97197" w:rsidRDefault="00504CE5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ferdigheiter</w:t>
            </w: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4690576E" w14:textId="6843FD6E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No</w:t>
            </w:r>
            <w:r w:rsidR="00504CE5" w:rsidRPr="00C97197">
              <w:rPr>
                <w:rFonts w:ascii="Tahoma" w:hAnsi="Tahoma" w:cs="Tahoma"/>
                <w:color w:val="282828"/>
                <w:lang w:val="nn-NO"/>
              </w:rPr>
              <w:t>ko</w:t>
            </w:r>
          </w:p>
          <w:p w14:paraId="2A76F14F" w14:textId="135E4732" w:rsidR="00D16021" w:rsidRPr="00C97197" w:rsidRDefault="00504CE5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ferdigheiter</w:t>
            </w: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3014214B" w14:textId="22DE01A9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Gode </w:t>
            </w:r>
            <w:r w:rsidR="00504CE5" w:rsidRPr="00C97197">
              <w:rPr>
                <w:rFonts w:ascii="Tahoma" w:hAnsi="Tahoma" w:cs="Tahoma"/>
                <w:color w:val="282828"/>
                <w:lang w:val="nn-NO"/>
              </w:rPr>
              <w:t>ferdigheiter</w:t>
            </w: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0F4DF990" w14:textId="39F28896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Svært gode </w:t>
            </w:r>
            <w:r w:rsidR="00504CE5" w:rsidRPr="00C97197">
              <w:rPr>
                <w:rFonts w:ascii="Tahoma" w:hAnsi="Tahoma" w:cs="Tahoma"/>
                <w:color w:val="282828"/>
                <w:lang w:val="nn-NO"/>
              </w:rPr>
              <w:t>ferdigheiter</w:t>
            </w:r>
          </w:p>
        </w:tc>
      </w:tr>
      <w:tr w:rsidR="00D16021" w:rsidRPr="00C97197" w14:paraId="7F7BDEA6" w14:textId="77777777" w:rsidTr="00C97197">
        <w:trPr>
          <w:trHeight w:val="457"/>
        </w:trPr>
        <w:tc>
          <w:tcPr>
            <w:tcW w:w="2398" w:type="dxa"/>
            <w:vMerge/>
            <w:shd w:val="clear" w:color="auto" w:fill="F2F2F2" w:themeFill="background1" w:themeFillShade="F2"/>
            <w:vAlign w:val="center"/>
          </w:tcPr>
          <w:p w14:paraId="6C0222D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04810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28FFE841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6724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7C7DBE2E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0054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7EF5F03B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6447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3C0DFBA6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4E199438" w14:textId="13CE5736" w:rsidR="00D16021" w:rsidRPr="00C97197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Interesser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16021" w:rsidRPr="00C97197" w14:paraId="0FC6AD06" w14:textId="77777777" w:rsidTr="00DD3F80">
        <w:trPr>
          <w:trHeight w:val="834"/>
        </w:trPr>
        <w:tc>
          <w:tcPr>
            <w:tcW w:w="10485" w:type="dxa"/>
            <w:shd w:val="clear" w:color="auto" w:fill="FAF9F8"/>
            <w:vAlign w:val="center"/>
          </w:tcPr>
          <w:p w14:paraId="46580362" w14:textId="783CF62F" w:rsidR="00D16021" w:rsidRPr="00C97197" w:rsidRDefault="00504CE5" w:rsidP="00DD3F80">
            <w:pPr>
              <w:spacing w:before="60" w:after="60" w:line="276" w:lineRule="auto"/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</w:pPr>
            <w:r w:rsidRPr="00C97197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In</w:t>
            </w:r>
            <w:r w:rsidR="00D16021" w:rsidRPr="00C97197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teresser:</w:t>
            </w:r>
          </w:p>
          <w:p w14:paraId="398694AD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C43F5E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67C75FA" w14:textId="056C7151" w:rsidR="0014728E" w:rsidRPr="00C97197" w:rsidRDefault="0014728E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53E8714E" w14:textId="55BD6F1F" w:rsidR="00D16021" w:rsidRPr="00C97197" w:rsidRDefault="00D16021" w:rsidP="00D16021">
      <w:pPr>
        <w:spacing w:before="600" w:after="240" w:line="276" w:lineRule="auto"/>
        <w:rPr>
          <w:rFonts w:ascii="Tahoma" w:hAnsi="Tahoma" w:cs="Tahoma"/>
          <w:color w:val="D83A36"/>
          <w:lang w:val="nn-NO"/>
        </w:rPr>
      </w:pPr>
      <w:r w:rsidRPr="00C97197">
        <w:rPr>
          <w:rFonts w:ascii="Tahoma" w:hAnsi="Tahoma" w:cs="Tahoma"/>
          <w:b/>
          <w:color w:val="000000"/>
          <w:lang w:val="nn-NO"/>
        </w:rPr>
        <w:t xml:space="preserve">Ønske </w:t>
      </w:r>
      <w:r w:rsidR="001E2724" w:rsidRPr="00C97197">
        <w:rPr>
          <w:rFonts w:ascii="Tahoma" w:hAnsi="Tahoma" w:cs="Tahoma"/>
          <w:b/>
          <w:color w:val="000000"/>
          <w:lang w:val="nn-NO"/>
        </w:rPr>
        <w:t xml:space="preserve">for </w:t>
      </w:r>
      <w:r w:rsidRPr="00C97197">
        <w:rPr>
          <w:rFonts w:ascii="Tahoma" w:hAnsi="Tahoma" w:cs="Tahoma"/>
          <w:b/>
          <w:color w:val="000000"/>
          <w:lang w:val="nn-NO"/>
        </w:rPr>
        <w:t>utdanning og arbeid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16021" w:rsidRPr="00C97197" w14:paraId="048137E0" w14:textId="77777777" w:rsidTr="00DD3F80">
        <w:trPr>
          <w:trHeight w:val="834"/>
        </w:trPr>
        <w:tc>
          <w:tcPr>
            <w:tcW w:w="10485" w:type="dxa"/>
            <w:shd w:val="clear" w:color="auto" w:fill="FAF9F8"/>
            <w:vAlign w:val="center"/>
          </w:tcPr>
          <w:p w14:paraId="174FAB09" w14:textId="5F5CD073" w:rsidR="00D16021" w:rsidRPr="00C97197" w:rsidRDefault="00504CE5" w:rsidP="00DD3F80">
            <w:pPr>
              <w:spacing w:before="60" w:after="60" w:line="276" w:lineRule="auto"/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</w:pPr>
            <w:r w:rsidRPr="00C97197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Ønske</w:t>
            </w:r>
            <w:r w:rsidR="00D16021" w:rsidRPr="00C97197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:</w:t>
            </w:r>
          </w:p>
          <w:p w14:paraId="666128BF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8EC5D3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EC0C638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6C494492" w14:textId="2309D536" w:rsidR="00DE7581" w:rsidRPr="00C97197" w:rsidRDefault="00DE7581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4B455035" w14:textId="77777777" w:rsidR="00DE7581" w:rsidRPr="00C97197" w:rsidRDefault="00DE7581">
      <w:pPr>
        <w:rPr>
          <w:rFonts w:ascii="Tahoma" w:hAnsi="Tahoma" w:cs="Tahoma"/>
          <w:color w:val="D83A36"/>
          <w:sz w:val="40"/>
          <w:lang w:val="nn-NO"/>
        </w:rPr>
      </w:pPr>
      <w:r w:rsidRPr="00C97197">
        <w:rPr>
          <w:rFonts w:ascii="Tahoma" w:hAnsi="Tahoma" w:cs="Tahoma"/>
          <w:color w:val="D83A36"/>
          <w:sz w:val="40"/>
          <w:lang w:val="nn-NO"/>
        </w:rPr>
        <w:br w:type="page"/>
      </w:r>
    </w:p>
    <w:p w14:paraId="51D877B8" w14:textId="39A3148D" w:rsidR="00D16021" w:rsidRPr="00C97197" w:rsidRDefault="00D16021" w:rsidP="5A249C68">
      <w:pPr>
        <w:rPr>
          <w:rFonts w:ascii="Tahoma" w:hAnsi="Tahoma" w:cs="Tahoma"/>
          <w:color w:val="D83A36"/>
          <w:sz w:val="40"/>
          <w:szCs w:val="40"/>
          <w:lang w:val="nn-NO"/>
        </w:rPr>
      </w:pPr>
      <w:bookmarkStart w:id="12" w:name="_Hlk60665061"/>
      <w:r w:rsidRPr="00C97197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 xml:space="preserve">3. TILTAK </w:t>
      </w:r>
      <w:r w:rsidR="00504CE5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SOM ER </w:t>
      </w: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GJENNOMFØRT</w:t>
      </w:r>
      <w:r w:rsidR="00504CE5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E </w:t>
      </w: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FØR </w:t>
      </w:r>
      <w:r w:rsidR="00504CE5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BUSETTING </w:t>
      </w: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I KOMMUNEN</w:t>
      </w:r>
    </w:p>
    <w:p w14:paraId="73A5B03F" w14:textId="5F3871F8" w:rsidR="001F31AE" w:rsidRPr="00C97197" w:rsidRDefault="001F31AE" w:rsidP="001F31AE">
      <w:pPr>
        <w:rPr>
          <w:rFonts w:ascii="Tahoma" w:hAnsi="Tahoma" w:cs="Tahoma"/>
          <w:color w:val="00B0F0"/>
          <w:lang w:val="nn-NO"/>
        </w:rPr>
      </w:pPr>
      <w:r w:rsidRPr="00C97197">
        <w:rPr>
          <w:rFonts w:ascii="Tahoma" w:hAnsi="Tahoma" w:cs="Tahoma"/>
          <w:color w:val="00B0F0"/>
          <w:lang w:val="nn-NO"/>
        </w:rPr>
        <w:t>Merk: Punkt 3 er ikk</w:t>
      </w:r>
      <w:r w:rsidR="00504CE5" w:rsidRPr="004B5888">
        <w:rPr>
          <w:rFonts w:ascii="Tahoma" w:hAnsi="Tahoma" w:cs="Tahoma"/>
          <w:color w:val="00B0F0"/>
          <w:lang w:val="nn-NO"/>
        </w:rPr>
        <w:t>j</w:t>
      </w:r>
      <w:r w:rsidRPr="00C97197">
        <w:rPr>
          <w:rFonts w:ascii="Tahoma" w:hAnsi="Tahoma" w:cs="Tahoma"/>
          <w:color w:val="00B0F0"/>
          <w:lang w:val="nn-NO"/>
        </w:rPr>
        <w:t>e obligatorisk. Kommunen kan vel</w:t>
      </w:r>
      <w:r w:rsidR="00504CE5" w:rsidRPr="00C97197">
        <w:rPr>
          <w:rFonts w:ascii="Tahoma" w:hAnsi="Tahoma" w:cs="Tahoma"/>
          <w:color w:val="00B0F0"/>
          <w:lang w:val="nn-NO"/>
        </w:rPr>
        <w:t>j</w:t>
      </w:r>
      <w:r w:rsidRPr="00C97197">
        <w:rPr>
          <w:rFonts w:ascii="Tahoma" w:hAnsi="Tahoma" w:cs="Tahoma"/>
          <w:color w:val="00B0F0"/>
          <w:lang w:val="nn-NO"/>
        </w:rPr>
        <w:t>e å slette punkt 3 eller la felt</w:t>
      </w:r>
      <w:r w:rsidR="00504CE5" w:rsidRPr="00C97197">
        <w:rPr>
          <w:rFonts w:ascii="Tahoma" w:hAnsi="Tahoma" w:cs="Tahoma"/>
          <w:color w:val="00B0F0"/>
          <w:lang w:val="nn-NO"/>
        </w:rPr>
        <w:t>a</w:t>
      </w:r>
      <w:r w:rsidRPr="00C97197">
        <w:rPr>
          <w:rFonts w:ascii="Tahoma" w:hAnsi="Tahoma" w:cs="Tahoma"/>
          <w:color w:val="00B0F0"/>
          <w:lang w:val="nn-NO"/>
        </w:rPr>
        <w:t xml:space="preserve"> stå </w:t>
      </w:r>
      <w:r w:rsidR="00504CE5" w:rsidRPr="00C97197">
        <w:rPr>
          <w:rFonts w:ascii="Tahoma" w:hAnsi="Tahoma" w:cs="Tahoma"/>
          <w:color w:val="00B0F0"/>
          <w:lang w:val="nn-NO"/>
        </w:rPr>
        <w:t>tomme</w:t>
      </w:r>
      <w:r w:rsidRPr="00C97197">
        <w:rPr>
          <w:rFonts w:ascii="Tahoma" w:hAnsi="Tahoma" w:cs="Tahoma"/>
          <w:color w:val="00B0F0"/>
          <w:lang w:val="nn-NO"/>
        </w:rPr>
        <w:t xml:space="preserve">.  </w:t>
      </w:r>
    </w:p>
    <w:p w14:paraId="6166DE30" w14:textId="77777777" w:rsidR="00C67D16" w:rsidRPr="00C97197" w:rsidRDefault="00C67D16" w:rsidP="00D16021">
      <w:pPr>
        <w:rPr>
          <w:rFonts w:ascii="Tahoma" w:hAnsi="Tahoma" w:cs="Tahoma"/>
          <w:b/>
          <w:bCs/>
          <w:color w:val="00B0F0"/>
          <w:sz w:val="20"/>
          <w:szCs w:val="20"/>
          <w:lang w:val="nn-NO"/>
        </w:rPr>
      </w:pPr>
    </w:p>
    <w:p w14:paraId="5BD14720" w14:textId="29BCC1B6" w:rsidR="00B45738" w:rsidRPr="00C97197" w:rsidRDefault="00504CE5" w:rsidP="007722B3">
      <w:pPr>
        <w:spacing w:after="0" w:line="360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Deltakaren </w:t>
      </w:r>
      <w:r w:rsidR="00B4573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har </w:t>
      </w:r>
      <w:r w:rsidR="00C92C0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begynt </w:t>
      </w:r>
      <w:r w:rsidR="001D4AC8" w:rsidRPr="004B5888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på </w:t>
      </w:r>
      <w:r w:rsidR="00C92C0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eller </w:t>
      </w:r>
      <w:r w:rsidR="00B4573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gjennomført </w:t>
      </w:r>
      <w:r w:rsidR="001D4AC8" w:rsidRPr="004B5888">
        <w:rPr>
          <w:rFonts w:ascii="Tahoma" w:hAnsi="Tahoma" w:cs="Tahoma"/>
          <w:b/>
          <w:color w:val="282828"/>
          <w:sz w:val="24"/>
          <w:szCs w:val="24"/>
          <w:lang w:val="nn-NO"/>
        </w:rPr>
        <w:t>dess</w:t>
      </w:r>
      <w:r w:rsidR="001D4AC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e </w:t>
      </w:r>
      <w:r w:rsidR="00B4573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>tiltak</w:t>
      </w:r>
      <w:r w:rsidR="001D4AC8" w:rsidRPr="004B5888">
        <w:rPr>
          <w:rFonts w:ascii="Tahoma" w:hAnsi="Tahoma" w:cs="Tahoma"/>
          <w:b/>
          <w:color w:val="282828"/>
          <w:sz w:val="24"/>
          <w:szCs w:val="24"/>
          <w:lang w:val="nn-NO"/>
        </w:rPr>
        <w:t>a</w:t>
      </w:r>
      <w:r w:rsidR="00B4573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før </w:t>
      </w:r>
      <w:r w:rsidR="001D4AC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>b</w:t>
      </w:r>
      <w:r w:rsidR="001D4AC8" w:rsidRPr="004B5888">
        <w:rPr>
          <w:rFonts w:ascii="Tahoma" w:hAnsi="Tahoma" w:cs="Tahoma"/>
          <w:b/>
          <w:color w:val="282828"/>
          <w:sz w:val="24"/>
          <w:szCs w:val="24"/>
          <w:lang w:val="nn-NO"/>
        </w:rPr>
        <w:t>u</w:t>
      </w:r>
      <w:r w:rsidR="001D4AC8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>setting</w:t>
      </w:r>
      <w:r w:rsidR="001D4AC8" w:rsidRPr="004B5888">
        <w:rPr>
          <w:rFonts w:ascii="Tahoma" w:hAnsi="Tahoma" w:cs="Tahoma"/>
          <w:b/>
          <w:color w:val="282828"/>
          <w:sz w:val="24"/>
          <w:szCs w:val="24"/>
          <w:lang w:val="nn-NO"/>
        </w:rPr>
        <w:t>:</w:t>
      </w:r>
    </w:p>
    <w:p w14:paraId="2AF7322C" w14:textId="77777777" w:rsidR="007722B3" w:rsidRPr="00C97197" w:rsidRDefault="007722B3" w:rsidP="007722B3">
      <w:pPr>
        <w:spacing w:after="0" w:line="360" w:lineRule="auto"/>
        <w:jc w:val="both"/>
        <w:rPr>
          <w:rFonts w:ascii="Tahoma" w:hAnsi="Tahoma" w:cs="Tahoma"/>
          <w:b/>
          <w:color w:val="282828"/>
          <w:lang w:val="nn-NO"/>
        </w:rPr>
      </w:pPr>
    </w:p>
    <w:p w14:paraId="74D1B4DE" w14:textId="5BC8371D" w:rsidR="00AC40E3" w:rsidRPr="00C97197" w:rsidRDefault="00AC40E3" w:rsidP="007722B3">
      <w:pPr>
        <w:spacing w:after="0" w:line="360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Norskopplæring</w:t>
      </w:r>
      <w:r w:rsidRPr="00C97197"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AC40E3" w:rsidRPr="00C97197" w14:paraId="40E922AA" w14:textId="77777777" w:rsidTr="0091341A">
        <w:trPr>
          <w:trHeight w:val="689"/>
        </w:trPr>
        <w:tc>
          <w:tcPr>
            <w:tcW w:w="8500" w:type="dxa"/>
            <w:gridSpan w:val="2"/>
            <w:vMerge w:val="restart"/>
            <w:shd w:val="clear" w:color="auto" w:fill="FAF9F8"/>
            <w:vAlign w:val="center"/>
          </w:tcPr>
          <w:p w14:paraId="2C14A867" w14:textId="28CFA48D" w:rsidR="00AC40E3" w:rsidRPr="00C97197" w:rsidRDefault="001D4AC8" w:rsidP="0091341A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Deltakaren </w:t>
            </w:r>
            <w:r w:rsidR="00AC40E3" w:rsidRPr="00C97197">
              <w:rPr>
                <w:rFonts w:ascii="Tahoma" w:hAnsi="Tahoma" w:cs="Tahoma"/>
                <w:color w:val="282828"/>
                <w:lang w:val="nn-NO"/>
              </w:rPr>
              <w:t>har gjennomført norskopplæring i vertskommune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AC40E3" w:rsidRPr="00C97197">
              <w:rPr>
                <w:rFonts w:ascii="Tahoma" w:hAnsi="Tahoma" w:cs="Tahoma"/>
                <w:color w:val="282828"/>
                <w:lang w:val="nn-NO"/>
              </w:rPr>
              <w:t xml:space="preserve"> for asylmottak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et</w:t>
            </w:r>
            <w:r w:rsidR="00AC40E3" w:rsidRPr="00C97197">
              <w:rPr>
                <w:rFonts w:ascii="Tahoma" w:hAnsi="Tahoma" w:cs="Tahoma"/>
                <w:color w:val="282828"/>
                <w:lang w:val="nn-NO"/>
              </w:rPr>
              <w:t xml:space="preserve"> eller i 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AC40E3" w:rsidRPr="00C97197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tidlegare busettingskommune</w:t>
            </w:r>
            <w:r w:rsidR="00F3011F">
              <w:rPr>
                <w:rFonts w:ascii="Tahoma" w:hAnsi="Tahoma" w:cs="Tahoma"/>
                <w:color w:val="282828"/>
                <w:lang w:val="nn-NO"/>
              </w:rPr>
              <w:t>.</w:t>
            </w:r>
          </w:p>
          <w:p w14:paraId="2F8D45B8" w14:textId="0BCB098A" w:rsidR="00AC40E3" w:rsidRPr="00C97197" w:rsidRDefault="00AC40E3" w:rsidP="00C97197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b/>
                <w:bCs/>
                <w:color w:val="282828"/>
                <w:lang w:val="nn-NO"/>
              </w:rPr>
              <w:t>Dersom ja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: </w:t>
            </w:r>
            <w:proofErr w:type="spellStart"/>
            <w:r w:rsidRPr="00C97197">
              <w:rPr>
                <w:rFonts w:ascii="Tahoma" w:hAnsi="Tahoma" w:cs="Tahoma"/>
                <w:color w:val="282828"/>
                <w:lang w:val="nn-NO"/>
              </w:rPr>
              <w:t>Antal</w:t>
            </w:r>
            <w:proofErr w:type="spellEnd"/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 xml:space="preserve">timar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opplæring som 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>deltakare</w:t>
            </w:r>
            <w:r w:rsidR="001D4AC8" w:rsidRPr="004B5888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har gjennomført: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87690" w14:textId="77777777" w:rsidR="00AC40E3" w:rsidRPr="00C97197" w:rsidRDefault="00AC40E3" w:rsidP="0091341A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0488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14A96089" w14:textId="77777777" w:rsidR="00AC40E3" w:rsidRPr="00C97197" w:rsidRDefault="00AC40E3" w:rsidP="0091341A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006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AC40E3" w:rsidRPr="00C97197" w14:paraId="6773FFE7" w14:textId="77777777" w:rsidTr="0091341A">
        <w:trPr>
          <w:trHeight w:val="346"/>
        </w:trPr>
        <w:tc>
          <w:tcPr>
            <w:tcW w:w="8500" w:type="dxa"/>
            <w:gridSpan w:val="2"/>
            <w:vMerge/>
            <w:shd w:val="clear" w:color="auto" w:fill="FAF9F8"/>
            <w:vAlign w:val="center"/>
          </w:tcPr>
          <w:p w14:paraId="4AE3A4C1" w14:textId="77777777" w:rsidR="00AC40E3" w:rsidRPr="00C97197" w:rsidRDefault="00AC40E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A346784" w14:textId="77777777" w:rsidR="00AC40E3" w:rsidRPr="00C97197" w:rsidRDefault="00AC40E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AC40E3" w:rsidRPr="00C97197" w14:paraId="5D7B30B0" w14:textId="77777777" w:rsidTr="0091341A">
        <w:tc>
          <w:tcPr>
            <w:tcW w:w="3256" w:type="dxa"/>
            <w:shd w:val="clear" w:color="auto" w:fill="FAF9F8"/>
            <w:vAlign w:val="center"/>
          </w:tcPr>
          <w:p w14:paraId="682D2FA9" w14:textId="77735153" w:rsidR="00AC40E3" w:rsidRPr="00C97197" w:rsidRDefault="00AC40E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Eventuelle</w:t>
            </w:r>
            <w:r w:rsidRPr="00C97197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andre </w:t>
            </w:r>
            <w:r w:rsidR="001D4AC8" w:rsidRPr="00C97197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måtar deltakare</w:t>
            </w:r>
            <w:r w:rsidR="001D4AC8" w:rsidRPr="004B5888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n</w:t>
            </w:r>
            <w:r w:rsidR="001D4AC8" w:rsidRPr="00C97197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har </w:t>
            </w:r>
            <w:r w:rsidRPr="00C97197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tile</w:t>
            </w:r>
            <w:r w:rsidR="001D4AC8" w:rsidRPr="004B5888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gn</w:t>
            </w:r>
            <w:r w:rsidR="001D4AC8" w:rsidRPr="004B5888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seg norsk</w:t>
            </w:r>
            <w:r w:rsidR="00504CE5" w:rsidRPr="00C97197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ferdigheiter</w:t>
            </w:r>
            <w:r w:rsidR="001D4AC8" w:rsidRPr="004B5888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på</w:t>
            </w:r>
            <w:r w:rsidRPr="00C97197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88A5211" w14:textId="77777777" w:rsidR="00AC40E3" w:rsidRPr="00C97197" w:rsidRDefault="00AC40E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F1AEE09" w14:textId="77777777" w:rsidR="00384B6F" w:rsidRPr="00C97197" w:rsidRDefault="00384B6F" w:rsidP="00384B6F">
      <w:pPr>
        <w:rPr>
          <w:lang w:val="nn-NO"/>
        </w:rPr>
      </w:pPr>
    </w:p>
    <w:p w14:paraId="52801267" w14:textId="5D0AF708" w:rsidR="00384B6F" w:rsidRPr="00C97197" w:rsidRDefault="002246C3" w:rsidP="00B45738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T</w:t>
      </w:r>
      <w:r w:rsidR="0046762C" w:rsidRPr="00C97197">
        <w:rPr>
          <w:rFonts w:ascii="Tahoma" w:hAnsi="Tahoma" w:cs="Tahoma"/>
          <w:b/>
          <w:color w:val="282828"/>
          <w:lang w:val="nn-NO"/>
        </w:rPr>
        <w:t xml:space="preserve">iltak </w:t>
      </w:r>
    </w:p>
    <w:tbl>
      <w:tblPr>
        <w:tblStyle w:val="Tabellrutenett"/>
        <w:tblW w:w="10910" w:type="dxa"/>
        <w:tblLook w:val="04A0" w:firstRow="1" w:lastRow="0" w:firstColumn="1" w:lastColumn="0" w:noHBand="0" w:noVBand="1"/>
      </w:tblPr>
      <w:tblGrid>
        <w:gridCol w:w="5240"/>
        <w:gridCol w:w="1985"/>
        <w:gridCol w:w="1559"/>
        <w:gridCol w:w="850"/>
        <w:gridCol w:w="1276"/>
      </w:tblGrid>
      <w:tr w:rsidR="00C92C08" w:rsidRPr="00C97197" w14:paraId="0C1D7863" w14:textId="77777777" w:rsidTr="00C97197">
        <w:tc>
          <w:tcPr>
            <w:tcW w:w="5240" w:type="dxa"/>
            <w:shd w:val="clear" w:color="auto" w:fill="F2EFED"/>
            <w:vAlign w:val="center"/>
          </w:tcPr>
          <w:p w14:paraId="13951D6C" w14:textId="16DC6BF6" w:rsidR="00B45738" w:rsidRPr="00C97197" w:rsidRDefault="001D4AC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Namn på </w:t>
            </w:r>
            <w:r w:rsidR="00B45738" w:rsidRPr="00C97197">
              <w:rPr>
                <w:rFonts w:ascii="Tahoma" w:hAnsi="Tahoma" w:cs="Tahoma"/>
                <w:color w:val="282828"/>
                <w:lang w:val="nn-NO"/>
              </w:rPr>
              <w:t>tiltak</w:t>
            </w:r>
          </w:p>
          <w:p w14:paraId="06A28DFD" w14:textId="21267D1C" w:rsidR="002246C3" w:rsidRPr="00C97197" w:rsidRDefault="002246C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(</w:t>
            </w:r>
            <w:r w:rsidR="006352AA"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Norsktrening/opplæring i regi av frivillig sektor</w:t>
            </w:r>
            <w:r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, foreldre</w:t>
            </w:r>
            <w:r w:rsidR="002E35AA"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rettleiing</w:t>
            </w:r>
            <w:r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 xml:space="preserve"> og/eller </w:t>
            </w:r>
            <w:r w:rsidR="00D07A61"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a</w:t>
            </w:r>
            <w:r w:rsidR="007D3ABE"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ndre tiltak</w:t>
            </w:r>
            <w:r w:rsidRPr="00C97197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)</w:t>
            </w:r>
          </w:p>
        </w:tc>
        <w:tc>
          <w:tcPr>
            <w:tcW w:w="1985" w:type="dxa"/>
            <w:shd w:val="clear" w:color="auto" w:fill="F2EFED"/>
            <w:vAlign w:val="center"/>
          </w:tcPr>
          <w:p w14:paraId="252DE3F3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</w:tc>
        <w:tc>
          <w:tcPr>
            <w:tcW w:w="1559" w:type="dxa"/>
            <w:shd w:val="clear" w:color="auto" w:fill="F2EFED"/>
            <w:vAlign w:val="center"/>
          </w:tcPr>
          <w:p w14:paraId="6C8EAE3A" w14:textId="3398626A" w:rsidR="00B45738" w:rsidRPr="00C97197" w:rsidRDefault="00C21382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proofErr w:type="spellStart"/>
            <w:r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B45738" w:rsidRPr="00C97197">
              <w:rPr>
                <w:rFonts w:ascii="Tahoma" w:hAnsi="Tahoma" w:cs="Tahoma"/>
                <w:color w:val="282828"/>
                <w:lang w:val="nn-NO"/>
              </w:rPr>
              <w:t>ntal</w:t>
            </w:r>
            <w:proofErr w:type="spellEnd"/>
            <w:r w:rsidR="00B45738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gjennomført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>e timar</w:t>
            </w:r>
            <w:r w:rsidR="00224140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2126" w:type="dxa"/>
            <w:gridSpan w:val="2"/>
            <w:shd w:val="clear" w:color="auto" w:fill="F2EFED"/>
            <w:vAlign w:val="center"/>
          </w:tcPr>
          <w:p w14:paraId="3BF0B55F" w14:textId="4B9C43AB" w:rsidR="00C92C08" w:rsidRPr="00C97197" w:rsidRDefault="00C92C0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Har g</w:t>
            </w:r>
            <w:r w:rsidR="00B45738" w:rsidRPr="00C97197">
              <w:rPr>
                <w:rFonts w:ascii="Tahoma" w:hAnsi="Tahoma" w:cs="Tahoma"/>
                <w:color w:val="282828"/>
                <w:lang w:val="nn-NO"/>
              </w:rPr>
              <w:t xml:space="preserve">jennomført </w:t>
            </w:r>
          </w:p>
          <w:p w14:paraId="38BED5D1" w14:textId="78044FAD" w:rsidR="00B45738" w:rsidRPr="00C97197" w:rsidRDefault="00C92C08" w:rsidP="001D4AC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tiltaket/elementet:</w:t>
            </w:r>
          </w:p>
        </w:tc>
      </w:tr>
      <w:tr w:rsidR="00C92C08" w:rsidRPr="00C97197" w14:paraId="68DCDD5F" w14:textId="77777777" w:rsidTr="00C97197">
        <w:tc>
          <w:tcPr>
            <w:tcW w:w="5240" w:type="dxa"/>
            <w:shd w:val="clear" w:color="auto" w:fill="auto"/>
          </w:tcPr>
          <w:p w14:paraId="61A0300D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59604481" w14:textId="58719183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xx.20xx</w:t>
            </w:r>
            <w:r w:rsidR="001D4AC8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xx.20xx</w:t>
            </w:r>
          </w:p>
        </w:tc>
        <w:tc>
          <w:tcPr>
            <w:tcW w:w="1559" w:type="dxa"/>
            <w:shd w:val="clear" w:color="auto" w:fill="auto"/>
          </w:tcPr>
          <w:p w14:paraId="5D30E446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37B24259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29305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CA81FE8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80689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C92C08" w:rsidRPr="00C97197" w14:paraId="02A7FCD5" w14:textId="77777777" w:rsidTr="00C97197">
        <w:tc>
          <w:tcPr>
            <w:tcW w:w="5240" w:type="dxa"/>
            <w:shd w:val="clear" w:color="auto" w:fill="auto"/>
          </w:tcPr>
          <w:p w14:paraId="7C257A66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44D582AE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4E032F24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6B34616D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398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38A7B46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5767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C92C08" w:rsidRPr="00C97197" w14:paraId="2C85ED81" w14:textId="77777777" w:rsidTr="00C97197">
        <w:tc>
          <w:tcPr>
            <w:tcW w:w="5240" w:type="dxa"/>
            <w:shd w:val="clear" w:color="auto" w:fill="auto"/>
          </w:tcPr>
          <w:p w14:paraId="019B270A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38354BD4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6FAAE065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96F6E5E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4242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2E9C060" w14:textId="77777777" w:rsidR="00B45738" w:rsidRPr="00C97197" w:rsidRDefault="00B45738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8741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28F54468" w14:textId="17E83D90" w:rsidR="00B45738" w:rsidRPr="004B5888" w:rsidRDefault="00B45738" w:rsidP="00B45738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>(</w:t>
      </w:r>
      <w:r w:rsidR="00FB69D5" w:rsidRPr="00C97197">
        <w:rPr>
          <w:rFonts w:ascii="Tahoma" w:hAnsi="Tahoma" w:cs="Tahoma"/>
          <w:i/>
          <w:color w:val="282828"/>
          <w:lang w:val="nn-NO"/>
        </w:rPr>
        <w:t>For å legge til fleire rader: Sett markøren utanfor feltet nedst til høgre, og trykk på «</w:t>
      </w:r>
      <w:proofErr w:type="spellStart"/>
      <w:r w:rsidR="00FB69D5" w:rsidRPr="00C97197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FB69D5" w:rsidRPr="00C97197">
        <w:rPr>
          <w:rFonts w:ascii="Tahoma" w:hAnsi="Tahoma" w:cs="Tahoma"/>
          <w:i/>
          <w:color w:val="282828"/>
          <w:lang w:val="nn-NO"/>
        </w:rPr>
        <w:t xml:space="preserve">». </w:t>
      </w:r>
      <w:r w:rsidRPr="004B5888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1D4AC8" w:rsidRPr="00C97197">
        <w:rPr>
          <w:rFonts w:ascii="Tahoma" w:hAnsi="Tahoma" w:cs="Tahoma"/>
          <w:i/>
          <w:color w:val="282828"/>
          <w:lang w:val="nn-NO"/>
        </w:rPr>
        <w:t>i</w:t>
      </w:r>
      <w:r w:rsidRPr="004B5888">
        <w:rPr>
          <w:rFonts w:ascii="Tahoma" w:hAnsi="Tahoma" w:cs="Tahoma"/>
          <w:i/>
          <w:color w:val="282828"/>
          <w:lang w:val="nn-NO"/>
        </w:rPr>
        <w:t xml:space="preserve"> nye radene.) </w:t>
      </w:r>
    </w:p>
    <w:p w14:paraId="3564B2F6" w14:textId="4C385197" w:rsidR="0049338B" w:rsidRPr="00C97197" w:rsidRDefault="0049338B" w:rsidP="00D16021">
      <w:pPr>
        <w:rPr>
          <w:lang w:val="nn-NO"/>
        </w:rPr>
      </w:pPr>
    </w:p>
    <w:bookmarkEnd w:id="12"/>
    <w:p w14:paraId="6BA2849D" w14:textId="2722DDBF" w:rsidR="001C1321" w:rsidRPr="00C97197" w:rsidRDefault="001C1321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7FA1C2BF" w14:textId="7BB91BD5" w:rsidR="00737925" w:rsidRPr="00C97197" w:rsidRDefault="00737925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67E9A571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743149B0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311DE15B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5E94B1C1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02A85752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39C9673B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56DA3A6B" w14:textId="77777777" w:rsidR="00056F2C" w:rsidRPr="00C97197" w:rsidRDefault="00056F2C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076DC3BA" w14:textId="77777777" w:rsidR="00737925" w:rsidRPr="00C97197" w:rsidRDefault="00737925">
      <w:pPr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35EDFCD7" w14:textId="4C5C7361" w:rsidR="00D16021" w:rsidRPr="00C97197" w:rsidRDefault="00D16021" w:rsidP="00D01E87">
      <w:pPr>
        <w:pStyle w:val="Listeavsnitt"/>
        <w:numPr>
          <w:ilvl w:val="0"/>
          <w:numId w:val="12"/>
        </w:numPr>
        <w:spacing w:after="0" w:line="480" w:lineRule="auto"/>
        <w:ind w:left="567" w:hanging="567"/>
        <w:rPr>
          <w:rFonts w:ascii="Tahoma" w:hAnsi="Tahoma" w:cs="Tahoma"/>
          <w:color w:val="D83A36"/>
          <w:sz w:val="40"/>
          <w:szCs w:val="36"/>
          <w:lang w:val="nn-NO"/>
        </w:rPr>
      </w:pPr>
      <w:r w:rsidRPr="00C97197">
        <w:rPr>
          <w:rFonts w:ascii="Tahoma" w:hAnsi="Tahoma" w:cs="Tahoma"/>
          <w:color w:val="D83A36"/>
          <w:sz w:val="40"/>
          <w:szCs w:val="36"/>
          <w:lang w:val="nn-NO"/>
        </w:rPr>
        <w:lastRenderedPageBreak/>
        <w:t xml:space="preserve">MÅL </w:t>
      </w:r>
      <w:r w:rsidR="008F4F5D" w:rsidRPr="00C97197">
        <w:rPr>
          <w:rFonts w:ascii="Tahoma" w:hAnsi="Tahoma" w:cs="Tahoma"/>
          <w:color w:val="D83A36"/>
          <w:sz w:val="40"/>
          <w:szCs w:val="36"/>
          <w:lang w:val="nn-NO"/>
        </w:rPr>
        <w:t xml:space="preserve">FOR </w:t>
      </w:r>
      <w:r w:rsidRPr="00C97197">
        <w:rPr>
          <w:rFonts w:ascii="Tahoma" w:hAnsi="Tahoma" w:cs="Tahoma"/>
          <w:color w:val="D83A36"/>
          <w:sz w:val="40"/>
          <w:szCs w:val="36"/>
          <w:lang w:val="nn-NO"/>
        </w:rPr>
        <w:t>INTRODUKSJONSPROGRAMMET</w:t>
      </w:r>
    </w:p>
    <w:p w14:paraId="06098B5E" w14:textId="77777777" w:rsidR="00D16021" w:rsidRPr="00C97197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lang w:val="nn-NO"/>
        </w:rPr>
        <w:t>Sluttmål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C97197" w14:paraId="747EABC1" w14:textId="77777777" w:rsidTr="00DD3F80">
        <w:trPr>
          <w:trHeight w:val="1163"/>
        </w:trPr>
        <w:tc>
          <w:tcPr>
            <w:tcW w:w="10456" w:type="dxa"/>
            <w:shd w:val="clear" w:color="auto" w:fill="FAF9F8"/>
          </w:tcPr>
          <w:p w14:paraId="37343EA9" w14:textId="5DEB29B2" w:rsidR="00D16021" w:rsidRPr="00C97197" w:rsidRDefault="001D4AC8" w:rsidP="00DD3F80">
            <w:pPr>
              <w:spacing w:before="60" w:after="60" w:line="276" w:lineRule="auto"/>
              <w:rPr>
                <w:rFonts w:ascii="Tahoma" w:hAnsi="Tahoma" w:cs="Tahoma"/>
                <w:b/>
                <w:bCs/>
                <w:color w:val="282828"/>
                <w:lang w:val="nn-NO"/>
              </w:rPr>
            </w:pPr>
            <w:r w:rsidRPr="00C9719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S</w:t>
            </w:r>
            <w:r w:rsidR="00D16021" w:rsidRPr="00C9719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 xml:space="preserve">luttmål </w:t>
            </w:r>
          </w:p>
          <w:p w14:paraId="6A54A4FF" w14:textId="5840DE4C" w:rsidR="00D16021" w:rsidRPr="00C97197" w:rsidRDefault="00D16021" w:rsidP="00DD3F80">
            <w:pPr>
              <w:rPr>
                <w:rFonts w:ascii="Tahoma" w:hAnsi="Tahoma" w:cs="Tahoma"/>
                <w:bCs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bCs/>
                <w:color w:val="282828"/>
                <w:lang w:val="nn-NO"/>
              </w:rPr>
              <w:t>Kommunen skal sette e</w:t>
            </w:r>
            <w:r w:rsidR="001D4AC8" w:rsidRPr="00C97197">
              <w:rPr>
                <w:rFonts w:ascii="Tahoma" w:hAnsi="Tahoma" w:cs="Tahoma"/>
                <w:bCs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bCs/>
                <w:color w:val="282828"/>
                <w:lang w:val="nn-NO"/>
              </w:rPr>
              <w:t xml:space="preserve">t sluttmål for </w:t>
            </w:r>
            <w:r w:rsidR="001D4AC8" w:rsidRPr="00C97197">
              <w:rPr>
                <w:rFonts w:ascii="Tahoma" w:hAnsi="Tahoma" w:cs="Tahoma"/>
                <w:bCs/>
                <w:color w:val="282828"/>
                <w:lang w:val="nn-NO"/>
              </w:rPr>
              <w:t xml:space="preserve">deltakinga til </w:t>
            </w:r>
            <w:r w:rsidRPr="00C97197">
              <w:rPr>
                <w:rFonts w:ascii="Tahoma" w:hAnsi="Tahoma" w:cs="Tahoma"/>
                <w:bCs/>
                <w:color w:val="282828"/>
                <w:lang w:val="nn-NO"/>
              </w:rPr>
              <w:t xml:space="preserve">den enkelte i introduksjonsprogrammet. </w:t>
            </w:r>
          </w:p>
          <w:p w14:paraId="4C4AAF0A" w14:textId="5C3BEB0B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(</w:t>
            </w:r>
            <w:r w:rsidR="001D4AC8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Kva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skal </w:t>
            </w:r>
            <w:r w:rsidR="001D4AC8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deltakaren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oppnå i løpet av programmet?)</w:t>
            </w:r>
          </w:p>
          <w:p w14:paraId="6829FBC1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</w:p>
          <w:p w14:paraId="3DB7EE9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</w:p>
          <w:p w14:paraId="54484B54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A900DF0" w14:textId="77777777" w:rsidR="00D16021" w:rsidRPr="00C97197" w:rsidRDefault="00D16021" w:rsidP="00D16021">
      <w:pPr>
        <w:spacing w:after="0" w:line="240" w:lineRule="auto"/>
        <w:ind w:firstLine="708"/>
        <w:rPr>
          <w:rFonts w:ascii="Tahoma" w:hAnsi="Tahoma" w:cs="Tahoma"/>
          <w:b/>
          <w:color w:val="1F3864" w:themeColor="accent1" w:themeShade="80"/>
          <w:sz w:val="20"/>
          <w:szCs w:val="20"/>
          <w:lang w:val="nn-NO"/>
        </w:rPr>
      </w:pPr>
    </w:p>
    <w:p w14:paraId="00E33A7A" w14:textId="5C2A3F86" w:rsidR="009624AE" w:rsidRPr="00C97197" w:rsidRDefault="009624AE" w:rsidP="009624AE">
      <w:pPr>
        <w:spacing w:after="0" w:line="240" w:lineRule="auto"/>
        <w:rPr>
          <w:rFonts w:ascii="Tahoma" w:hAnsi="Tahoma" w:cs="Tahoma"/>
          <w:bCs/>
          <w:lang w:val="nn-NO"/>
        </w:rPr>
      </w:pPr>
      <w:bookmarkStart w:id="13" w:name="_Hlk111983599"/>
      <w:r w:rsidRPr="00C97197">
        <w:rPr>
          <w:rFonts w:ascii="Tahoma" w:hAnsi="Tahoma" w:cs="Tahoma"/>
          <w:bCs/>
          <w:lang w:val="nn-NO"/>
        </w:rPr>
        <w:t xml:space="preserve">Sluttmålet for </w:t>
      </w:r>
      <w:r w:rsidR="009576EC" w:rsidRPr="00C97197">
        <w:rPr>
          <w:rFonts w:ascii="Tahoma" w:hAnsi="Tahoma" w:cs="Tahoma"/>
          <w:bCs/>
          <w:lang w:val="nn-NO"/>
        </w:rPr>
        <w:t>deltakarar</w:t>
      </w:r>
      <w:r w:rsidRPr="00C97197">
        <w:rPr>
          <w:rFonts w:ascii="Tahoma" w:hAnsi="Tahoma" w:cs="Tahoma"/>
          <w:bCs/>
          <w:lang w:val="nn-NO"/>
        </w:rPr>
        <w:t xml:space="preserve"> som minimum har utdanning på </w:t>
      </w:r>
      <w:r w:rsidR="009576EC" w:rsidRPr="004B5888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nivå </w:t>
      </w:r>
      <w:r w:rsidR="009576EC" w:rsidRPr="004B5888">
        <w:rPr>
          <w:rFonts w:ascii="Tahoma" w:hAnsi="Tahoma" w:cs="Tahoma"/>
          <w:bCs/>
          <w:lang w:val="nn-NO"/>
        </w:rPr>
        <w:t>frå</w:t>
      </w:r>
      <w:r w:rsidRPr="00C97197">
        <w:rPr>
          <w:rFonts w:ascii="Tahoma" w:hAnsi="Tahoma" w:cs="Tahoma"/>
          <w:bCs/>
          <w:lang w:val="nn-NO"/>
        </w:rPr>
        <w:t xml:space="preserve"> før, skal </w:t>
      </w:r>
      <w:r w:rsidR="009576EC" w:rsidRPr="004B5888">
        <w:rPr>
          <w:rFonts w:ascii="Tahoma" w:hAnsi="Tahoma" w:cs="Tahoma"/>
          <w:bCs/>
          <w:lang w:val="nn-NO"/>
        </w:rPr>
        <w:t>vere</w:t>
      </w:r>
      <w:r w:rsidRPr="00C97197">
        <w:rPr>
          <w:rFonts w:ascii="Tahoma" w:hAnsi="Tahoma" w:cs="Tahoma"/>
          <w:bCs/>
          <w:lang w:val="nn-NO"/>
        </w:rPr>
        <w:t xml:space="preserve"> at </w:t>
      </w:r>
      <w:r w:rsidR="009576EC" w:rsidRPr="00C97197">
        <w:rPr>
          <w:rFonts w:ascii="Tahoma" w:hAnsi="Tahoma" w:cs="Tahoma"/>
          <w:bCs/>
          <w:lang w:val="nn-NO"/>
        </w:rPr>
        <w:t>deltakar</w:t>
      </w:r>
      <w:r w:rsidR="009576EC" w:rsidRPr="004B5888">
        <w:rPr>
          <w:rFonts w:ascii="Tahoma" w:hAnsi="Tahoma" w:cs="Tahoma"/>
          <w:bCs/>
          <w:lang w:val="nn-NO"/>
        </w:rPr>
        <w:t>e</w:t>
      </w:r>
      <w:r w:rsidRPr="00C97197">
        <w:rPr>
          <w:rFonts w:ascii="Tahoma" w:hAnsi="Tahoma" w:cs="Tahoma"/>
          <w:bCs/>
          <w:lang w:val="nn-NO"/>
        </w:rPr>
        <w:t xml:space="preserve">n skal </w:t>
      </w:r>
      <w:r w:rsidR="00075597">
        <w:rPr>
          <w:rFonts w:ascii="Tahoma" w:hAnsi="Tahoma" w:cs="Tahoma"/>
          <w:bCs/>
          <w:lang w:val="nn-NO"/>
        </w:rPr>
        <w:t xml:space="preserve">vere </w:t>
      </w:r>
      <w:r w:rsidRPr="00C97197">
        <w:rPr>
          <w:rFonts w:ascii="Tahoma" w:hAnsi="Tahoma" w:cs="Tahoma"/>
          <w:bCs/>
          <w:lang w:val="nn-NO"/>
        </w:rPr>
        <w:t>kvalifiser</w:t>
      </w:r>
      <w:r w:rsidR="00075597">
        <w:rPr>
          <w:rFonts w:ascii="Tahoma" w:hAnsi="Tahoma" w:cs="Tahoma"/>
          <w:bCs/>
          <w:lang w:val="nn-NO"/>
        </w:rPr>
        <w:t xml:space="preserve">t for </w:t>
      </w:r>
      <w:r w:rsidR="009576EC" w:rsidRPr="00C97197">
        <w:rPr>
          <w:rFonts w:ascii="Tahoma" w:hAnsi="Tahoma" w:cs="Tahoma"/>
          <w:bCs/>
          <w:lang w:val="nn-NO"/>
        </w:rPr>
        <w:t>h</w:t>
      </w:r>
      <w:r w:rsidR="009576EC" w:rsidRPr="004B5888">
        <w:rPr>
          <w:rFonts w:ascii="Tahoma" w:hAnsi="Tahoma" w:cs="Tahoma"/>
          <w:bCs/>
          <w:lang w:val="nn-NO"/>
        </w:rPr>
        <w:t>øga</w:t>
      </w:r>
      <w:r w:rsidR="009576EC" w:rsidRPr="00C97197">
        <w:rPr>
          <w:rFonts w:ascii="Tahoma" w:hAnsi="Tahoma" w:cs="Tahoma"/>
          <w:bCs/>
          <w:lang w:val="nn-NO"/>
        </w:rPr>
        <w:t xml:space="preserve">re </w:t>
      </w:r>
      <w:r w:rsidRPr="00C97197">
        <w:rPr>
          <w:rFonts w:ascii="Tahoma" w:hAnsi="Tahoma" w:cs="Tahoma"/>
          <w:bCs/>
          <w:lang w:val="nn-NO"/>
        </w:rPr>
        <w:t xml:space="preserve">utdanning eller arbeid. Programmet skal vare mellom tre og seks </w:t>
      </w:r>
      <w:r w:rsidR="009576EC" w:rsidRPr="00C97197">
        <w:rPr>
          <w:rFonts w:ascii="Tahoma" w:hAnsi="Tahoma" w:cs="Tahoma"/>
          <w:bCs/>
          <w:lang w:val="nn-NO"/>
        </w:rPr>
        <w:t xml:space="preserve">månader </w:t>
      </w:r>
      <w:r w:rsidRPr="00C97197">
        <w:rPr>
          <w:rFonts w:ascii="Tahoma" w:hAnsi="Tahoma" w:cs="Tahoma"/>
          <w:bCs/>
          <w:lang w:val="nn-NO"/>
        </w:rPr>
        <w:t xml:space="preserve">og kan </w:t>
      </w:r>
      <w:r w:rsidR="009576EC" w:rsidRPr="00C97197">
        <w:rPr>
          <w:rFonts w:ascii="Tahoma" w:hAnsi="Tahoma" w:cs="Tahoma"/>
          <w:bCs/>
          <w:lang w:val="nn-NO"/>
        </w:rPr>
        <w:t xml:space="preserve">forlengast </w:t>
      </w:r>
      <w:r w:rsidRPr="00C97197">
        <w:rPr>
          <w:rFonts w:ascii="Tahoma" w:hAnsi="Tahoma" w:cs="Tahoma"/>
          <w:bCs/>
          <w:lang w:val="nn-NO"/>
        </w:rPr>
        <w:t xml:space="preserve">med inntil seks </w:t>
      </w:r>
      <w:r w:rsidR="009576EC" w:rsidRPr="00C97197">
        <w:rPr>
          <w:rFonts w:ascii="Tahoma" w:hAnsi="Tahoma" w:cs="Tahoma"/>
          <w:bCs/>
          <w:lang w:val="nn-NO"/>
        </w:rPr>
        <w:t>månader</w:t>
      </w:r>
      <w:r w:rsidRPr="00C97197">
        <w:rPr>
          <w:rFonts w:ascii="Tahoma" w:hAnsi="Tahoma" w:cs="Tahoma"/>
          <w:bCs/>
          <w:lang w:val="nn-NO"/>
        </w:rPr>
        <w:t>.</w:t>
      </w:r>
    </w:p>
    <w:bookmarkEnd w:id="13"/>
    <w:p w14:paraId="363150E7" w14:textId="77777777" w:rsidR="009624AE" w:rsidRPr="00C97197" w:rsidRDefault="009624AE" w:rsidP="00000CA0">
      <w:pPr>
        <w:spacing w:after="0" w:line="240" w:lineRule="auto"/>
        <w:rPr>
          <w:rFonts w:ascii="Tahoma" w:hAnsi="Tahoma" w:cs="Tahoma"/>
          <w:bCs/>
          <w:lang w:val="nn-NO"/>
        </w:rPr>
      </w:pPr>
    </w:p>
    <w:p w14:paraId="54040530" w14:textId="57744BDD" w:rsidR="00743E50" w:rsidRPr="00C97197" w:rsidRDefault="00743E50" w:rsidP="00743E50">
      <w:pPr>
        <w:spacing w:after="0" w:line="240" w:lineRule="auto"/>
        <w:rPr>
          <w:rFonts w:ascii="Tahoma" w:hAnsi="Tahoma" w:cs="Tahoma"/>
          <w:bCs/>
          <w:lang w:val="nn-NO"/>
        </w:rPr>
      </w:pPr>
      <w:bookmarkStart w:id="14" w:name="_Hlk111983634"/>
      <w:r w:rsidRPr="00C97197">
        <w:rPr>
          <w:rFonts w:ascii="Tahoma" w:hAnsi="Tahoma" w:cs="Tahoma"/>
          <w:bCs/>
          <w:lang w:val="nn-NO"/>
        </w:rPr>
        <w:t xml:space="preserve">Sluttmålet for </w:t>
      </w:r>
      <w:r w:rsidR="009576EC" w:rsidRPr="00C97197">
        <w:rPr>
          <w:rFonts w:ascii="Tahoma" w:hAnsi="Tahoma" w:cs="Tahoma"/>
          <w:bCs/>
          <w:lang w:val="nn-NO"/>
        </w:rPr>
        <w:t>deltakarar</w:t>
      </w:r>
      <w:r w:rsidRPr="00C97197">
        <w:rPr>
          <w:rFonts w:ascii="Tahoma" w:hAnsi="Tahoma" w:cs="Tahoma"/>
          <w:bCs/>
          <w:lang w:val="nn-NO"/>
        </w:rPr>
        <w:t xml:space="preserve"> under 25 år som ikk</w:t>
      </w:r>
      <w:r w:rsidR="009576EC" w:rsidRPr="004B5888">
        <w:rPr>
          <w:rFonts w:ascii="Tahoma" w:hAnsi="Tahoma" w:cs="Tahoma"/>
          <w:bCs/>
          <w:lang w:val="nn-NO"/>
        </w:rPr>
        <w:t>j</w:t>
      </w:r>
      <w:r w:rsidRPr="00C97197">
        <w:rPr>
          <w:rFonts w:ascii="Tahoma" w:hAnsi="Tahoma" w:cs="Tahoma"/>
          <w:bCs/>
          <w:lang w:val="nn-NO"/>
        </w:rPr>
        <w:t xml:space="preserve">e har minimum utdanning på </w:t>
      </w:r>
      <w:r w:rsidR="009576EC" w:rsidRPr="00C97197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nivå </w:t>
      </w:r>
      <w:r w:rsidR="009576EC" w:rsidRPr="00C97197">
        <w:rPr>
          <w:rFonts w:ascii="Tahoma" w:hAnsi="Tahoma" w:cs="Tahoma"/>
          <w:bCs/>
          <w:lang w:val="nn-NO"/>
        </w:rPr>
        <w:t>frå</w:t>
      </w:r>
      <w:r w:rsidRPr="00C97197">
        <w:rPr>
          <w:rFonts w:ascii="Tahoma" w:hAnsi="Tahoma" w:cs="Tahoma"/>
          <w:bCs/>
          <w:lang w:val="nn-NO"/>
        </w:rPr>
        <w:t xml:space="preserve"> før, skal som hov</w:t>
      </w:r>
      <w:r w:rsidR="009576EC" w:rsidRPr="004B5888">
        <w:rPr>
          <w:rFonts w:ascii="Tahoma" w:hAnsi="Tahoma" w:cs="Tahoma"/>
          <w:bCs/>
          <w:lang w:val="nn-NO"/>
        </w:rPr>
        <w:t>u</w:t>
      </w:r>
      <w:r w:rsidRPr="00C97197">
        <w:rPr>
          <w:rFonts w:ascii="Tahoma" w:hAnsi="Tahoma" w:cs="Tahoma"/>
          <w:bCs/>
          <w:lang w:val="nn-NO"/>
        </w:rPr>
        <w:t xml:space="preserve">dregel </w:t>
      </w:r>
      <w:r w:rsidR="009576EC" w:rsidRPr="004B5888">
        <w:rPr>
          <w:rFonts w:ascii="Tahoma" w:hAnsi="Tahoma" w:cs="Tahoma"/>
          <w:bCs/>
          <w:lang w:val="nn-NO"/>
        </w:rPr>
        <w:t>vere</w:t>
      </w:r>
      <w:r w:rsidRPr="00C97197">
        <w:rPr>
          <w:rFonts w:ascii="Tahoma" w:hAnsi="Tahoma" w:cs="Tahoma"/>
          <w:bCs/>
          <w:lang w:val="nn-NO"/>
        </w:rPr>
        <w:t xml:space="preserve"> fullført </w:t>
      </w:r>
      <w:r w:rsidR="009576EC" w:rsidRPr="00C97197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opplæring. Programmet skal vare mellom tre mån</w:t>
      </w:r>
      <w:r w:rsidR="009576EC" w:rsidRPr="00C97197">
        <w:rPr>
          <w:rFonts w:ascii="Tahoma" w:hAnsi="Tahoma" w:cs="Tahoma"/>
          <w:bCs/>
          <w:lang w:val="nn-NO"/>
        </w:rPr>
        <w:t>a</w:t>
      </w:r>
      <w:r w:rsidRPr="00C97197">
        <w:rPr>
          <w:rFonts w:ascii="Tahoma" w:hAnsi="Tahoma" w:cs="Tahoma"/>
          <w:bCs/>
          <w:lang w:val="nn-NO"/>
        </w:rPr>
        <w:t xml:space="preserve">der og tre år og kan </w:t>
      </w:r>
      <w:r w:rsidR="009576EC" w:rsidRPr="00C97197">
        <w:rPr>
          <w:rFonts w:ascii="Tahoma" w:hAnsi="Tahoma" w:cs="Tahoma"/>
          <w:bCs/>
          <w:lang w:val="nn-NO"/>
        </w:rPr>
        <w:t xml:space="preserve">forlengast </w:t>
      </w:r>
      <w:r w:rsidRPr="00C97197">
        <w:rPr>
          <w:rFonts w:ascii="Tahoma" w:hAnsi="Tahoma" w:cs="Tahoma"/>
          <w:bCs/>
          <w:lang w:val="nn-NO"/>
        </w:rPr>
        <w:t>med inntil e</w:t>
      </w:r>
      <w:r w:rsidR="009576EC" w:rsidRPr="00C97197">
        <w:rPr>
          <w:rFonts w:ascii="Tahoma" w:hAnsi="Tahoma" w:cs="Tahoma"/>
          <w:bCs/>
          <w:lang w:val="nn-NO"/>
        </w:rPr>
        <w:t>i</w:t>
      </w:r>
      <w:r w:rsidRPr="00C97197">
        <w:rPr>
          <w:rFonts w:ascii="Tahoma" w:hAnsi="Tahoma" w:cs="Tahoma"/>
          <w:bCs/>
          <w:lang w:val="nn-NO"/>
        </w:rPr>
        <w:t xml:space="preserve">tt år. Har </w:t>
      </w:r>
      <w:r w:rsidR="009576EC" w:rsidRPr="00C97197">
        <w:rPr>
          <w:rFonts w:ascii="Tahoma" w:hAnsi="Tahoma" w:cs="Tahoma"/>
          <w:bCs/>
          <w:lang w:val="nn-NO"/>
        </w:rPr>
        <w:t>deltakare</w:t>
      </w:r>
      <w:r w:rsidRPr="00C97197">
        <w:rPr>
          <w:rFonts w:ascii="Tahoma" w:hAnsi="Tahoma" w:cs="Tahoma"/>
          <w:bCs/>
          <w:lang w:val="nn-NO"/>
        </w:rPr>
        <w:t xml:space="preserve">n andre sluttmål enn fullført </w:t>
      </w:r>
      <w:r w:rsidR="009576EC" w:rsidRPr="00C97197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opplæring, skal programmet vare mellom tre </w:t>
      </w:r>
      <w:r w:rsidR="009576EC" w:rsidRPr="00C97197">
        <w:rPr>
          <w:rFonts w:ascii="Tahoma" w:hAnsi="Tahoma" w:cs="Tahoma"/>
          <w:bCs/>
          <w:lang w:val="nn-NO"/>
        </w:rPr>
        <w:t>mån</w:t>
      </w:r>
      <w:r w:rsidR="009576EC" w:rsidRPr="004B5888">
        <w:rPr>
          <w:rFonts w:ascii="Tahoma" w:hAnsi="Tahoma" w:cs="Tahoma"/>
          <w:bCs/>
          <w:lang w:val="nn-NO"/>
        </w:rPr>
        <w:t>a</w:t>
      </w:r>
      <w:r w:rsidR="009576EC" w:rsidRPr="00C97197">
        <w:rPr>
          <w:rFonts w:ascii="Tahoma" w:hAnsi="Tahoma" w:cs="Tahoma"/>
          <w:bCs/>
          <w:lang w:val="nn-NO"/>
        </w:rPr>
        <w:t xml:space="preserve">der </w:t>
      </w:r>
      <w:r w:rsidRPr="00C97197">
        <w:rPr>
          <w:rFonts w:ascii="Tahoma" w:hAnsi="Tahoma" w:cs="Tahoma"/>
          <w:bCs/>
          <w:lang w:val="nn-NO"/>
        </w:rPr>
        <w:t xml:space="preserve">og to år og kan </w:t>
      </w:r>
      <w:r w:rsidR="009576EC" w:rsidRPr="00C97197">
        <w:rPr>
          <w:rFonts w:ascii="Tahoma" w:hAnsi="Tahoma" w:cs="Tahoma"/>
          <w:bCs/>
          <w:lang w:val="nn-NO"/>
        </w:rPr>
        <w:t>forleng</w:t>
      </w:r>
      <w:r w:rsidR="009576EC" w:rsidRPr="004B5888">
        <w:rPr>
          <w:rFonts w:ascii="Tahoma" w:hAnsi="Tahoma" w:cs="Tahoma"/>
          <w:bCs/>
          <w:lang w:val="nn-NO"/>
        </w:rPr>
        <w:t>ast</w:t>
      </w:r>
      <w:r w:rsidR="009576EC" w:rsidRPr="00C97197">
        <w:rPr>
          <w:rFonts w:ascii="Tahoma" w:hAnsi="Tahoma" w:cs="Tahoma"/>
          <w:bCs/>
          <w:lang w:val="nn-NO"/>
        </w:rPr>
        <w:t xml:space="preserve"> </w:t>
      </w:r>
      <w:r w:rsidRPr="00C97197">
        <w:rPr>
          <w:rFonts w:ascii="Tahoma" w:hAnsi="Tahoma" w:cs="Tahoma"/>
          <w:bCs/>
          <w:lang w:val="nn-NO"/>
        </w:rPr>
        <w:t>med inntil e</w:t>
      </w:r>
      <w:r w:rsidR="009576EC" w:rsidRPr="004B5888">
        <w:rPr>
          <w:rFonts w:ascii="Tahoma" w:hAnsi="Tahoma" w:cs="Tahoma"/>
          <w:bCs/>
          <w:lang w:val="nn-NO"/>
        </w:rPr>
        <w:t>i</w:t>
      </w:r>
      <w:r w:rsidRPr="00C97197">
        <w:rPr>
          <w:rFonts w:ascii="Tahoma" w:hAnsi="Tahoma" w:cs="Tahoma"/>
          <w:bCs/>
          <w:lang w:val="nn-NO"/>
        </w:rPr>
        <w:t>tt år.</w:t>
      </w:r>
    </w:p>
    <w:bookmarkEnd w:id="14"/>
    <w:p w14:paraId="59FBB7D2" w14:textId="77777777" w:rsidR="004D2F90" w:rsidRPr="00C97197" w:rsidRDefault="004D2F90" w:rsidP="00743E50">
      <w:pPr>
        <w:spacing w:after="0" w:line="240" w:lineRule="auto"/>
        <w:rPr>
          <w:rFonts w:ascii="Tahoma" w:hAnsi="Tahoma" w:cs="Tahoma"/>
          <w:bCs/>
          <w:lang w:val="nn-NO"/>
        </w:rPr>
      </w:pPr>
    </w:p>
    <w:p w14:paraId="3947DC0D" w14:textId="05C63F1A" w:rsidR="00743E50" w:rsidRPr="00C97197" w:rsidRDefault="00743E50" w:rsidP="00743E50">
      <w:pPr>
        <w:spacing w:after="0" w:line="240" w:lineRule="auto"/>
        <w:rPr>
          <w:rFonts w:ascii="Tahoma" w:hAnsi="Tahoma" w:cs="Tahoma"/>
          <w:bCs/>
          <w:lang w:val="nn-NO"/>
        </w:rPr>
      </w:pPr>
      <w:bookmarkStart w:id="15" w:name="_Hlk111983668"/>
      <w:r w:rsidRPr="00C97197">
        <w:rPr>
          <w:rFonts w:ascii="Tahoma" w:hAnsi="Tahoma" w:cs="Tahoma"/>
          <w:bCs/>
          <w:lang w:val="nn-NO"/>
        </w:rPr>
        <w:t xml:space="preserve">Sluttmålet for </w:t>
      </w:r>
      <w:r w:rsidR="009576EC" w:rsidRPr="00C97197">
        <w:rPr>
          <w:rFonts w:ascii="Tahoma" w:hAnsi="Tahoma" w:cs="Tahoma"/>
          <w:bCs/>
          <w:lang w:val="nn-NO"/>
        </w:rPr>
        <w:t>deltakarar</w:t>
      </w:r>
      <w:r w:rsidRPr="00C97197">
        <w:rPr>
          <w:rFonts w:ascii="Tahoma" w:hAnsi="Tahoma" w:cs="Tahoma"/>
          <w:bCs/>
          <w:lang w:val="nn-NO"/>
        </w:rPr>
        <w:t xml:space="preserve"> som er 25 år og eldre</w:t>
      </w:r>
      <w:r w:rsidR="009576EC" w:rsidRPr="00C97197">
        <w:rPr>
          <w:rFonts w:ascii="Tahoma" w:hAnsi="Tahoma" w:cs="Tahoma"/>
          <w:bCs/>
          <w:lang w:val="nn-NO"/>
        </w:rPr>
        <w:t xml:space="preserve">, </w:t>
      </w:r>
      <w:r w:rsidR="009576EC" w:rsidRPr="004B5888">
        <w:rPr>
          <w:rFonts w:ascii="Tahoma" w:hAnsi="Tahoma" w:cs="Tahoma"/>
          <w:bCs/>
          <w:lang w:val="nn-NO"/>
        </w:rPr>
        <w:t>og</w:t>
      </w:r>
      <w:r w:rsidRPr="00C97197">
        <w:rPr>
          <w:rFonts w:ascii="Tahoma" w:hAnsi="Tahoma" w:cs="Tahoma"/>
          <w:bCs/>
          <w:lang w:val="nn-NO"/>
        </w:rPr>
        <w:t xml:space="preserve"> som ikk</w:t>
      </w:r>
      <w:r w:rsidR="009576EC" w:rsidRPr="004B5888">
        <w:rPr>
          <w:rFonts w:ascii="Tahoma" w:hAnsi="Tahoma" w:cs="Tahoma"/>
          <w:bCs/>
          <w:lang w:val="nn-NO"/>
        </w:rPr>
        <w:t>j</w:t>
      </w:r>
      <w:r w:rsidRPr="00C97197">
        <w:rPr>
          <w:rFonts w:ascii="Tahoma" w:hAnsi="Tahoma" w:cs="Tahoma"/>
          <w:bCs/>
          <w:lang w:val="nn-NO"/>
        </w:rPr>
        <w:t xml:space="preserve">e har minimum utdanning på </w:t>
      </w:r>
      <w:r w:rsidR="009576EC" w:rsidRPr="00C97197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nivå </w:t>
      </w:r>
      <w:r w:rsidR="009576EC" w:rsidRPr="00C97197">
        <w:rPr>
          <w:rFonts w:ascii="Tahoma" w:hAnsi="Tahoma" w:cs="Tahoma"/>
          <w:bCs/>
          <w:lang w:val="nn-NO"/>
        </w:rPr>
        <w:t>frå</w:t>
      </w:r>
      <w:r w:rsidRPr="00C97197">
        <w:rPr>
          <w:rFonts w:ascii="Tahoma" w:hAnsi="Tahoma" w:cs="Tahoma"/>
          <w:bCs/>
          <w:lang w:val="nn-NO"/>
        </w:rPr>
        <w:t xml:space="preserve"> før</w:t>
      </w:r>
      <w:r w:rsidR="009576EC" w:rsidRPr="004B5888">
        <w:rPr>
          <w:rFonts w:ascii="Tahoma" w:hAnsi="Tahoma" w:cs="Tahoma"/>
          <w:bCs/>
          <w:lang w:val="nn-NO"/>
        </w:rPr>
        <w:t>,</w:t>
      </w:r>
      <w:r w:rsidRPr="00C97197">
        <w:rPr>
          <w:rFonts w:ascii="Tahoma" w:hAnsi="Tahoma" w:cs="Tahoma"/>
          <w:bCs/>
          <w:lang w:val="nn-NO"/>
        </w:rPr>
        <w:t xml:space="preserve"> skal </w:t>
      </w:r>
      <w:r w:rsidR="009576EC" w:rsidRPr="00C97197">
        <w:rPr>
          <w:rFonts w:ascii="Tahoma" w:hAnsi="Tahoma" w:cs="Tahoma"/>
          <w:bCs/>
          <w:lang w:val="nn-NO"/>
        </w:rPr>
        <w:t>vere</w:t>
      </w:r>
      <w:r w:rsidRPr="00C97197">
        <w:rPr>
          <w:rFonts w:ascii="Tahoma" w:hAnsi="Tahoma" w:cs="Tahoma"/>
          <w:bCs/>
          <w:lang w:val="nn-NO"/>
        </w:rPr>
        <w:t xml:space="preserve"> at den enkelte </w:t>
      </w:r>
      <w:r w:rsidR="009576EC" w:rsidRPr="00C97197">
        <w:rPr>
          <w:rFonts w:ascii="Tahoma" w:hAnsi="Tahoma" w:cs="Tahoma"/>
          <w:bCs/>
          <w:lang w:val="nn-NO"/>
        </w:rPr>
        <w:t>k</w:t>
      </w:r>
      <w:r w:rsidR="009576EC" w:rsidRPr="004B5888">
        <w:rPr>
          <w:rFonts w:ascii="Tahoma" w:hAnsi="Tahoma" w:cs="Tahoma"/>
          <w:bCs/>
          <w:lang w:val="nn-NO"/>
        </w:rPr>
        <w:t>jem</w:t>
      </w:r>
      <w:r w:rsidR="009576EC" w:rsidRPr="00C97197">
        <w:rPr>
          <w:rFonts w:ascii="Tahoma" w:hAnsi="Tahoma" w:cs="Tahoma"/>
          <w:bCs/>
          <w:lang w:val="nn-NO"/>
        </w:rPr>
        <w:t xml:space="preserve"> </w:t>
      </w:r>
      <w:r w:rsidRPr="00C97197">
        <w:rPr>
          <w:rFonts w:ascii="Tahoma" w:hAnsi="Tahoma" w:cs="Tahoma"/>
          <w:bCs/>
          <w:lang w:val="nn-NO"/>
        </w:rPr>
        <w:t xml:space="preserve">i arbeid eller fullfører </w:t>
      </w:r>
      <w:r w:rsidR="009576EC" w:rsidRPr="00C97197">
        <w:rPr>
          <w:rFonts w:ascii="Tahoma" w:hAnsi="Tahoma" w:cs="Tahoma"/>
          <w:bCs/>
          <w:lang w:val="nn-NO"/>
        </w:rPr>
        <w:t>del</w:t>
      </w:r>
      <w:r w:rsidR="009576EC" w:rsidRPr="004B5888">
        <w:rPr>
          <w:rFonts w:ascii="Tahoma" w:hAnsi="Tahoma" w:cs="Tahoma"/>
          <w:bCs/>
          <w:lang w:val="nn-NO"/>
        </w:rPr>
        <w:t>a</w:t>
      </w:r>
      <w:r w:rsidR="009576EC" w:rsidRPr="00C97197">
        <w:rPr>
          <w:rFonts w:ascii="Tahoma" w:hAnsi="Tahoma" w:cs="Tahoma"/>
          <w:bCs/>
          <w:lang w:val="nn-NO"/>
        </w:rPr>
        <w:t xml:space="preserve">r </w:t>
      </w:r>
      <w:r w:rsidRPr="00C97197">
        <w:rPr>
          <w:rFonts w:ascii="Tahoma" w:hAnsi="Tahoma" w:cs="Tahoma"/>
          <w:bCs/>
          <w:lang w:val="nn-NO"/>
        </w:rPr>
        <w:t>av eller he</w:t>
      </w:r>
      <w:r w:rsidR="009576EC" w:rsidRPr="004B5888">
        <w:rPr>
          <w:rFonts w:ascii="Tahoma" w:hAnsi="Tahoma" w:cs="Tahoma"/>
          <w:bCs/>
          <w:lang w:val="nn-NO"/>
        </w:rPr>
        <w:t>i</w:t>
      </w:r>
      <w:r w:rsidRPr="00C97197">
        <w:rPr>
          <w:rFonts w:ascii="Tahoma" w:hAnsi="Tahoma" w:cs="Tahoma"/>
          <w:bCs/>
          <w:lang w:val="nn-NO"/>
        </w:rPr>
        <w:t xml:space="preserve">le grunnskolen eller </w:t>
      </w:r>
      <w:r w:rsidR="009576EC" w:rsidRPr="00C97197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opplæring. Programmet skal vare mellom tre mån</w:t>
      </w:r>
      <w:r w:rsidR="002D52EF" w:rsidRPr="00C97197">
        <w:rPr>
          <w:rFonts w:ascii="Tahoma" w:hAnsi="Tahoma" w:cs="Tahoma"/>
          <w:bCs/>
          <w:lang w:val="nn-NO"/>
        </w:rPr>
        <w:t>a</w:t>
      </w:r>
      <w:r w:rsidRPr="00C97197">
        <w:rPr>
          <w:rFonts w:ascii="Tahoma" w:hAnsi="Tahoma" w:cs="Tahoma"/>
          <w:bCs/>
          <w:lang w:val="nn-NO"/>
        </w:rPr>
        <w:t xml:space="preserve">der og to år og kan </w:t>
      </w:r>
      <w:r w:rsidR="002D52EF" w:rsidRPr="00C97197">
        <w:rPr>
          <w:rFonts w:ascii="Tahoma" w:hAnsi="Tahoma" w:cs="Tahoma"/>
          <w:bCs/>
          <w:lang w:val="nn-NO"/>
        </w:rPr>
        <w:t xml:space="preserve">forlengast </w:t>
      </w:r>
      <w:r w:rsidRPr="00C97197">
        <w:rPr>
          <w:rFonts w:ascii="Tahoma" w:hAnsi="Tahoma" w:cs="Tahoma"/>
          <w:bCs/>
          <w:lang w:val="nn-NO"/>
        </w:rPr>
        <w:t>med inntil e</w:t>
      </w:r>
      <w:r w:rsidR="002D52EF" w:rsidRPr="00C97197">
        <w:rPr>
          <w:rFonts w:ascii="Tahoma" w:hAnsi="Tahoma" w:cs="Tahoma"/>
          <w:bCs/>
          <w:lang w:val="nn-NO"/>
        </w:rPr>
        <w:t>i</w:t>
      </w:r>
      <w:r w:rsidRPr="00C97197">
        <w:rPr>
          <w:rFonts w:ascii="Tahoma" w:hAnsi="Tahoma" w:cs="Tahoma"/>
          <w:bCs/>
          <w:lang w:val="nn-NO"/>
        </w:rPr>
        <w:t xml:space="preserve">tt år. Har </w:t>
      </w:r>
      <w:r w:rsidR="009576EC" w:rsidRPr="00C97197">
        <w:rPr>
          <w:rFonts w:ascii="Tahoma" w:hAnsi="Tahoma" w:cs="Tahoma"/>
          <w:bCs/>
          <w:lang w:val="nn-NO"/>
        </w:rPr>
        <w:t>deltakar</w:t>
      </w:r>
      <w:r w:rsidR="002D52EF" w:rsidRPr="00C97197">
        <w:rPr>
          <w:rFonts w:ascii="Tahoma" w:hAnsi="Tahoma" w:cs="Tahoma"/>
          <w:bCs/>
          <w:lang w:val="nn-NO"/>
        </w:rPr>
        <w:t>e</w:t>
      </w:r>
      <w:r w:rsidRPr="00C97197">
        <w:rPr>
          <w:rFonts w:ascii="Tahoma" w:hAnsi="Tahoma" w:cs="Tahoma"/>
          <w:bCs/>
          <w:lang w:val="nn-NO"/>
        </w:rPr>
        <w:t xml:space="preserve">n sluttmål om fullført </w:t>
      </w:r>
      <w:r w:rsidR="009576EC" w:rsidRPr="00C97197">
        <w:rPr>
          <w:rFonts w:ascii="Tahoma" w:hAnsi="Tahoma" w:cs="Tahoma"/>
          <w:bCs/>
          <w:lang w:val="nn-NO"/>
        </w:rPr>
        <w:t>vidaregåande</w:t>
      </w:r>
      <w:r w:rsidRPr="00C97197">
        <w:rPr>
          <w:rFonts w:ascii="Tahoma" w:hAnsi="Tahoma" w:cs="Tahoma"/>
          <w:bCs/>
          <w:lang w:val="nn-NO"/>
        </w:rPr>
        <w:t xml:space="preserve"> opplæring, skal programmet vare mellom tre </w:t>
      </w:r>
      <w:r w:rsidR="002D52EF" w:rsidRPr="00C97197">
        <w:rPr>
          <w:rFonts w:ascii="Tahoma" w:hAnsi="Tahoma" w:cs="Tahoma"/>
          <w:bCs/>
          <w:lang w:val="nn-NO"/>
        </w:rPr>
        <w:t>mån</w:t>
      </w:r>
      <w:r w:rsidR="002D52EF" w:rsidRPr="004B5888">
        <w:rPr>
          <w:rFonts w:ascii="Tahoma" w:hAnsi="Tahoma" w:cs="Tahoma"/>
          <w:bCs/>
          <w:lang w:val="nn-NO"/>
        </w:rPr>
        <w:t>a</w:t>
      </w:r>
      <w:r w:rsidR="002D52EF" w:rsidRPr="00C97197">
        <w:rPr>
          <w:rFonts w:ascii="Tahoma" w:hAnsi="Tahoma" w:cs="Tahoma"/>
          <w:bCs/>
          <w:lang w:val="nn-NO"/>
        </w:rPr>
        <w:t xml:space="preserve">der </w:t>
      </w:r>
      <w:r w:rsidRPr="00C97197">
        <w:rPr>
          <w:rFonts w:ascii="Tahoma" w:hAnsi="Tahoma" w:cs="Tahoma"/>
          <w:bCs/>
          <w:lang w:val="nn-NO"/>
        </w:rPr>
        <w:t xml:space="preserve">og tre år og kan </w:t>
      </w:r>
      <w:r w:rsidR="002D52EF" w:rsidRPr="00C97197">
        <w:rPr>
          <w:rFonts w:ascii="Tahoma" w:hAnsi="Tahoma" w:cs="Tahoma"/>
          <w:bCs/>
          <w:lang w:val="nn-NO"/>
        </w:rPr>
        <w:t>forleng</w:t>
      </w:r>
      <w:r w:rsidR="002D52EF" w:rsidRPr="004B5888">
        <w:rPr>
          <w:rFonts w:ascii="Tahoma" w:hAnsi="Tahoma" w:cs="Tahoma"/>
          <w:bCs/>
          <w:lang w:val="nn-NO"/>
        </w:rPr>
        <w:t>ast</w:t>
      </w:r>
      <w:r w:rsidR="002D52EF" w:rsidRPr="00C97197">
        <w:rPr>
          <w:rFonts w:ascii="Tahoma" w:hAnsi="Tahoma" w:cs="Tahoma"/>
          <w:bCs/>
          <w:lang w:val="nn-NO"/>
        </w:rPr>
        <w:t xml:space="preserve"> </w:t>
      </w:r>
      <w:r w:rsidRPr="00C97197">
        <w:rPr>
          <w:rFonts w:ascii="Tahoma" w:hAnsi="Tahoma" w:cs="Tahoma"/>
          <w:bCs/>
          <w:lang w:val="nn-NO"/>
        </w:rPr>
        <w:t>med inntil e</w:t>
      </w:r>
      <w:r w:rsidR="002D52EF" w:rsidRPr="004B5888">
        <w:rPr>
          <w:rFonts w:ascii="Tahoma" w:hAnsi="Tahoma" w:cs="Tahoma"/>
          <w:bCs/>
          <w:lang w:val="nn-NO"/>
        </w:rPr>
        <w:t>i</w:t>
      </w:r>
      <w:r w:rsidRPr="00C97197">
        <w:rPr>
          <w:rFonts w:ascii="Tahoma" w:hAnsi="Tahoma" w:cs="Tahoma"/>
          <w:bCs/>
          <w:lang w:val="nn-NO"/>
        </w:rPr>
        <w:t>tt år.</w:t>
      </w:r>
    </w:p>
    <w:bookmarkEnd w:id="15"/>
    <w:p w14:paraId="49A4639E" w14:textId="77777777" w:rsidR="00762841" w:rsidRPr="00C97197" w:rsidRDefault="00762841" w:rsidP="00D16021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</w:p>
    <w:p w14:paraId="165297D9" w14:textId="64337687" w:rsidR="00D16021" w:rsidRPr="00C97197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Langsiktig mål</w:t>
      </w:r>
    </w:p>
    <w:p w14:paraId="47455FFA" w14:textId="17278133" w:rsidR="00F00E75" w:rsidRPr="00C97197" w:rsidRDefault="00F00E75" w:rsidP="00F00E75">
      <w:pPr>
        <w:rPr>
          <w:rFonts w:ascii="Tahoma" w:hAnsi="Tahoma" w:cs="Tahoma"/>
          <w:color w:val="00B0F0"/>
          <w:lang w:val="nn-NO"/>
        </w:rPr>
      </w:pPr>
      <w:r w:rsidRPr="00C97197">
        <w:rPr>
          <w:rFonts w:ascii="Tahoma" w:hAnsi="Tahoma" w:cs="Tahoma"/>
          <w:color w:val="00B0F0"/>
          <w:lang w:val="nn-NO"/>
        </w:rPr>
        <w:t>Merk: «Langsiktig mål» er ikk</w:t>
      </w:r>
      <w:r w:rsidR="002D52EF" w:rsidRPr="00C97197">
        <w:rPr>
          <w:rFonts w:ascii="Tahoma" w:hAnsi="Tahoma" w:cs="Tahoma"/>
          <w:color w:val="00B0F0"/>
          <w:lang w:val="nn-NO"/>
        </w:rPr>
        <w:t>j</w:t>
      </w:r>
      <w:r w:rsidRPr="00C97197">
        <w:rPr>
          <w:rFonts w:ascii="Tahoma" w:hAnsi="Tahoma" w:cs="Tahoma"/>
          <w:color w:val="00B0F0"/>
          <w:lang w:val="nn-NO"/>
        </w:rPr>
        <w:t xml:space="preserve">e obligatorisk for </w:t>
      </w:r>
      <w:r w:rsidR="002D52EF" w:rsidRPr="00C97197">
        <w:rPr>
          <w:rFonts w:ascii="Tahoma" w:hAnsi="Tahoma" w:cs="Tahoma"/>
          <w:color w:val="00B0F0"/>
          <w:lang w:val="nn-NO"/>
        </w:rPr>
        <w:t xml:space="preserve">kommunane </w:t>
      </w:r>
      <w:r w:rsidRPr="00C97197">
        <w:rPr>
          <w:rFonts w:ascii="Tahoma" w:hAnsi="Tahoma" w:cs="Tahoma"/>
          <w:color w:val="00B0F0"/>
          <w:lang w:val="nn-NO"/>
        </w:rPr>
        <w:t xml:space="preserve">å fylle ut i </w:t>
      </w:r>
      <w:r w:rsidR="002D52EF" w:rsidRPr="00C97197">
        <w:rPr>
          <w:rFonts w:ascii="Tahoma" w:hAnsi="Tahoma" w:cs="Tahoma"/>
          <w:color w:val="00B0F0"/>
          <w:lang w:val="nn-NO"/>
        </w:rPr>
        <w:t>forenkl</w:t>
      </w:r>
      <w:r w:rsidR="002D52EF" w:rsidRPr="004B5888">
        <w:rPr>
          <w:rFonts w:ascii="Tahoma" w:hAnsi="Tahoma" w:cs="Tahoma"/>
          <w:color w:val="00B0F0"/>
          <w:lang w:val="nn-NO"/>
        </w:rPr>
        <w:t>a</w:t>
      </w:r>
      <w:r w:rsidR="002D52EF" w:rsidRPr="00C97197">
        <w:rPr>
          <w:rFonts w:ascii="Tahoma" w:hAnsi="Tahoma" w:cs="Tahoma"/>
          <w:color w:val="00B0F0"/>
          <w:lang w:val="nn-NO"/>
        </w:rPr>
        <w:t xml:space="preserve"> </w:t>
      </w:r>
      <w:r w:rsidRPr="00C97197">
        <w:rPr>
          <w:rFonts w:ascii="Tahoma" w:hAnsi="Tahoma" w:cs="Tahoma"/>
          <w:color w:val="00B0F0"/>
          <w:lang w:val="nn-NO"/>
        </w:rPr>
        <w:t xml:space="preserve">integreringsplan.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C97197" w14:paraId="02E59223" w14:textId="77777777" w:rsidTr="00DD3F80">
        <w:tc>
          <w:tcPr>
            <w:tcW w:w="10456" w:type="dxa"/>
            <w:shd w:val="clear" w:color="auto" w:fill="FAF9F8"/>
          </w:tcPr>
          <w:p w14:paraId="79982B22" w14:textId="11852DB7" w:rsidR="00D16021" w:rsidRPr="00C97197" w:rsidRDefault="002D52EF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angsiktig mål (</w:t>
            </w:r>
            <w:r w:rsidR="00DE577A" w:rsidRPr="00C97197">
              <w:rPr>
                <w:rFonts w:ascii="Tahoma" w:hAnsi="Tahoma" w:cs="Tahoma"/>
                <w:color w:val="282828"/>
                <w:lang w:val="nn-NO"/>
              </w:rPr>
              <w:t xml:space="preserve">for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arbeid og utdanning)</w:t>
            </w:r>
          </w:p>
          <w:p w14:paraId="5DBBA63E" w14:textId="00606195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Det langsiktige målet kan 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gjennomførast </w:t>
            </w:r>
            <w:r w:rsidR="002D52EF" w:rsidRPr="00C97197">
              <w:rPr>
                <w:rFonts w:ascii="Tahoma" w:hAnsi="Tahoma" w:cs="Tahoma"/>
                <w:i/>
                <w:color w:val="282828"/>
                <w:u w:val="single"/>
                <w:lang w:val="nn-NO"/>
              </w:rPr>
              <w:t>utanfor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rammene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/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oppnå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>ast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etter at introduksjonsprogrammet er 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>avslutta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. (</w:t>
            </w:r>
            <w:r w:rsidR="00D175E8" w:rsidRPr="00C97197">
              <w:rPr>
                <w:rFonts w:ascii="Tahoma" w:hAnsi="Tahoma" w:cs="Tahoma"/>
                <w:i/>
                <w:color w:val="282828"/>
                <w:lang w:val="nn-NO"/>
              </w:rPr>
              <w:t>F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le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re alternative mål</w:t>
            </w:r>
            <w:r w:rsidR="00D175E8" w:rsidRPr="00C97197">
              <w:rPr>
                <w:rFonts w:ascii="Tahoma" w:hAnsi="Tahoma" w:cs="Tahoma"/>
                <w:i/>
                <w:color w:val="282828"/>
                <w:lang w:val="nn-NO"/>
              </w:rPr>
              <w:t xml:space="preserve"> kan førast opp</w:t>
            </w:r>
            <w:r w:rsidR="002D52EF" w:rsidRPr="00C97197">
              <w:rPr>
                <w:rFonts w:ascii="Tahoma" w:hAnsi="Tahoma" w:cs="Tahoma"/>
                <w:i/>
                <w:color w:val="282828"/>
                <w:lang w:val="nn-NO"/>
              </w:rPr>
              <w:t>.</w:t>
            </w:r>
            <w:r w:rsidRPr="00C97197">
              <w:rPr>
                <w:rFonts w:ascii="Tahoma" w:hAnsi="Tahoma" w:cs="Tahoma"/>
                <w:i/>
                <w:color w:val="282828"/>
                <w:lang w:val="nn-NO"/>
              </w:rPr>
              <w:t>)</w:t>
            </w:r>
          </w:p>
        </w:tc>
      </w:tr>
      <w:tr w:rsidR="00D16021" w:rsidRPr="00C97197" w14:paraId="7EA1445F" w14:textId="77777777" w:rsidTr="00DD3F80">
        <w:tc>
          <w:tcPr>
            <w:tcW w:w="10456" w:type="dxa"/>
            <w:shd w:val="clear" w:color="auto" w:fill="auto"/>
          </w:tcPr>
          <w:p w14:paraId="4A6C6289" w14:textId="6A7C52BD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E7F033D" w14:textId="3AC8B501" w:rsidR="008867E8" w:rsidRPr="00C97197" w:rsidRDefault="008867E8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40D4BAD5" w14:textId="77777777" w:rsidR="008867E8" w:rsidRPr="00C97197" w:rsidRDefault="008867E8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B0D0C65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6CA62E9C" w14:textId="1B078E5C" w:rsidR="008867E8" w:rsidRPr="00C97197" w:rsidRDefault="008867E8" w:rsidP="008867E8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  <w:bookmarkStart w:id="16" w:name="_Hlk59441434"/>
    </w:p>
    <w:p w14:paraId="0BED1034" w14:textId="7A20A8D3" w:rsidR="0057353D" w:rsidRPr="00C97197" w:rsidRDefault="0057353D" w:rsidP="008867E8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</w:p>
    <w:p w14:paraId="51F99CE3" w14:textId="77777777" w:rsidR="00372913" w:rsidRPr="00C97197" w:rsidRDefault="00372913" w:rsidP="008867E8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</w:p>
    <w:p w14:paraId="3803630B" w14:textId="359558C7" w:rsidR="0057353D" w:rsidRPr="00C97197" w:rsidRDefault="0057353D" w:rsidP="008867E8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</w:p>
    <w:p w14:paraId="3D7BAC73" w14:textId="77777777" w:rsidR="0057353D" w:rsidRPr="00C97197" w:rsidRDefault="0057353D" w:rsidP="008867E8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</w:p>
    <w:p w14:paraId="365A3324" w14:textId="2A3F4F5D" w:rsidR="00D16021" w:rsidRPr="00C97197" w:rsidRDefault="00C96AE2" w:rsidP="00D01E87">
      <w:pPr>
        <w:pStyle w:val="Listeavsnitt"/>
        <w:numPr>
          <w:ilvl w:val="0"/>
          <w:numId w:val="12"/>
        </w:numPr>
        <w:shd w:val="clear" w:color="auto" w:fill="FFFFFF"/>
        <w:spacing w:before="225" w:after="0" w:line="240" w:lineRule="auto"/>
        <w:rPr>
          <w:rFonts w:ascii="Tahoma" w:hAnsi="Tahoma" w:cs="Tahoma"/>
          <w:color w:val="D83A36"/>
          <w:sz w:val="40"/>
          <w:szCs w:val="36"/>
          <w:lang w:val="nn-NO"/>
        </w:rPr>
      </w:pPr>
      <w:r w:rsidRPr="00C97197">
        <w:rPr>
          <w:rFonts w:ascii="Tahoma" w:hAnsi="Tahoma" w:cs="Tahoma"/>
          <w:color w:val="D83A36"/>
          <w:sz w:val="40"/>
          <w:szCs w:val="36"/>
          <w:lang w:val="nn-NO"/>
        </w:rPr>
        <w:lastRenderedPageBreak/>
        <w:t>Mål for opplæring i norsk</w:t>
      </w:r>
    </w:p>
    <w:p w14:paraId="28C0DC5E" w14:textId="77777777" w:rsidR="00D46661" w:rsidRPr="00C97197" w:rsidRDefault="00D46661" w:rsidP="00502815">
      <w:pPr>
        <w:rPr>
          <w:rFonts w:ascii="Tahoma" w:hAnsi="Tahoma" w:cs="Tahoma"/>
          <w:b/>
          <w:bCs/>
          <w:color w:val="00B0F0"/>
          <w:sz w:val="20"/>
          <w:szCs w:val="20"/>
          <w:lang w:val="nn-NO"/>
        </w:rPr>
      </w:pPr>
      <w:bookmarkStart w:id="17" w:name="_Hlk110935066"/>
      <w:bookmarkEnd w:id="16"/>
    </w:p>
    <w:p w14:paraId="30BB6BDC" w14:textId="0CCC183B" w:rsidR="00502815" w:rsidRPr="00C97197" w:rsidRDefault="00502815" w:rsidP="00502815">
      <w:pPr>
        <w:rPr>
          <w:rFonts w:ascii="Tahoma" w:hAnsi="Tahoma" w:cs="Tahoma"/>
          <w:color w:val="00B0F0"/>
          <w:lang w:val="nn-NO"/>
        </w:rPr>
      </w:pPr>
      <w:r w:rsidRPr="00C97197">
        <w:rPr>
          <w:rFonts w:ascii="Tahoma" w:hAnsi="Tahoma" w:cs="Tahoma"/>
          <w:color w:val="00B0F0"/>
          <w:lang w:val="nn-NO"/>
        </w:rPr>
        <w:t xml:space="preserve">Merk: </w:t>
      </w:r>
      <w:r w:rsidR="00E831B4" w:rsidRPr="00C97197">
        <w:rPr>
          <w:rFonts w:ascii="Tahoma" w:hAnsi="Tahoma" w:cs="Tahoma"/>
          <w:color w:val="00B0F0"/>
          <w:lang w:val="nn-NO"/>
        </w:rPr>
        <w:t>Det er ikk</w:t>
      </w:r>
      <w:r w:rsidR="002D52EF" w:rsidRPr="00C97197">
        <w:rPr>
          <w:rFonts w:ascii="Tahoma" w:hAnsi="Tahoma" w:cs="Tahoma"/>
          <w:color w:val="00B0F0"/>
          <w:lang w:val="nn-NO"/>
        </w:rPr>
        <w:t>j</w:t>
      </w:r>
      <w:r w:rsidR="00E831B4" w:rsidRPr="00C97197">
        <w:rPr>
          <w:rFonts w:ascii="Tahoma" w:hAnsi="Tahoma" w:cs="Tahoma"/>
          <w:color w:val="00B0F0"/>
          <w:lang w:val="nn-NO"/>
        </w:rPr>
        <w:t>e krav om å inkludere p</w:t>
      </w:r>
      <w:r w:rsidRPr="00C97197">
        <w:rPr>
          <w:rFonts w:ascii="Tahoma" w:hAnsi="Tahoma" w:cs="Tahoma"/>
          <w:color w:val="00B0F0"/>
          <w:lang w:val="nn-NO"/>
        </w:rPr>
        <w:t xml:space="preserve">unkt 5 </w:t>
      </w:r>
      <w:r w:rsidR="009362ED" w:rsidRPr="00C97197">
        <w:rPr>
          <w:rFonts w:ascii="Tahoma" w:hAnsi="Tahoma" w:cs="Tahoma"/>
          <w:color w:val="00B0F0"/>
          <w:lang w:val="nn-NO"/>
        </w:rPr>
        <w:t xml:space="preserve">i </w:t>
      </w:r>
      <w:r w:rsidR="002D52EF" w:rsidRPr="00C97197">
        <w:rPr>
          <w:rFonts w:ascii="Tahoma" w:hAnsi="Tahoma" w:cs="Tahoma"/>
          <w:color w:val="00B0F0"/>
          <w:lang w:val="nn-NO"/>
        </w:rPr>
        <w:t xml:space="preserve">forenkla </w:t>
      </w:r>
      <w:r w:rsidR="009362ED" w:rsidRPr="00C97197">
        <w:rPr>
          <w:rFonts w:ascii="Tahoma" w:hAnsi="Tahoma" w:cs="Tahoma"/>
          <w:color w:val="00B0F0"/>
          <w:lang w:val="nn-NO"/>
        </w:rPr>
        <w:t>integreringsplan</w:t>
      </w:r>
      <w:r w:rsidR="002F4B17" w:rsidRPr="00C97197">
        <w:rPr>
          <w:rFonts w:ascii="Tahoma" w:hAnsi="Tahoma" w:cs="Tahoma"/>
          <w:color w:val="00B0F0"/>
          <w:lang w:val="nn-NO"/>
        </w:rPr>
        <w:t xml:space="preserve"> </w:t>
      </w:r>
      <w:r w:rsidR="00AD0D9D" w:rsidRPr="00C97197">
        <w:rPr>
          <w:rFonts w:ascii="Tahoma" w:hAnsi="Tahoma" w:cs="Tahoma"/>
          <w:color w:val="00B0F0"/>
          <w:lang w:val="nn-NO"/>
        </w:rPr>
        <w:t xml:space="preserve">for </w:t>
      </w:r>
      <w:r w:rsidR="002D52EF" w:rsidRPr="00C97197">
        <w:rPr>
          <w:rFonts w:ascii="Tahoma" w:hAnsi="Tahoma" w:cs="Tahoma"/>
          <w:color w:val="00B0F0"/>
          <w:lang w:val="nn-NO"/>
        </w:rPr>
        <w:t xml:space="preserve">deltakarar </w:t>
      </w:r>
      <w:r w:rsidR="00AD0D9D" w:rsidRPr="00C97197">
        <w:rPr>
          <w:rFonts w:ascii="Tahoma" w:hAnsi="Tahoma" w:cs="Tahoma"/>
          <w:color w:val="00B0F0"/>
          <w:lang w:val="nn-NO"/>
        </w:rPr>
        <w:t>som</w:t>
      </w:r>
      <w:r w:rsidR="002F4B17" w:rsidRPr="00C97197">
        <w:rPr>
          <w:rFonts w:ascii="Tahoma" w:hAnsi="Tahoma" w:cs="Tahoma"/>
          <w:color w:val="00B0F0"/>
          <w:lang w:val="nn-NO"/>
        </w:rPr>
        <w:t xml:space="preserve"> </w:t>
      </w:r>
      <w:r w:rsidR="002F4B17" w:rsidRPr="00C97197">
        <w:rPr>
          <w:rFonts w:ascii="Tahoma" w:hAnsi="Tahoma" w:cs="Tahoma"/>
          <w:color w:val="00B0F0"/>
          <w:u w:val="single"/>
          <w:lang w:val="nn-NO"/>
        </w:rPr>
        <w:t>ikk</w:t>
      </w:r>
      <w:r w:rsidR="002D52EF" w:rsidRPr="00C97197">
        <w:rPr>
          <w:rFonts w:ascii="Tahoma" w:hAnsi="Tahoma" w:cs="Tahoma"/>
          <w:color w:val="00B0F0"/>
          <w:u w:val="single"/>
          <w:lang w:val="nn-NO"/>
        </w:rPr>
        <w:t>j</w:t>
      </w:r>
      <w:r w:rsidR="002F4B17" w:rsidRPr="00C97197">
        <w:rPr>
          <w:rFonts w:ascii="Tahoma" w:hAnsi="Tahoma" w:cs="Tahoma"/>
          <w:color w:val="00B0F0"/>
          <w:u w:val="single"/>
          <w:lang w:val="nn-NO"/>
        </w:rPr>
        <w:t>e</w:t>
      </w:r>
      <w:r w:rsidR="002F4B17" w:rsidRPr="00C97197">
        <w:rPr>
          <w:rFonts w:ascii="Tahoma" w:hAnsi="Tahoma" w:cs="Tahoma"/>
          <w:color w:val="00B0F0"/>
          <w:lang w:val="nn-NO"/>
        </w:rPr>
        <w:t xml:space="preserve"> </w:t>
      </w:r>
      <w:r w:rsidR="006126C3" w:rsidRPr="00C97197">
        <w:rPr>
          <w:rFonts w:ascii="Tahoma" w:hAnsi="Tahoma" w:cs="Tahoma"/>
          <w:color w:val="00B0F0"/>
          <w:lang w:val="nn-NO"/>
        </w:rPr>
        <w:t>skal delta i norskopplæring</w:t>
      </w:r>
      <w:r w:rsidRPr="00C97197">
        <w:rPr>
          <w:rFonts w:ascii="Tahoma" w:hAnsi="Tahoma" w:cs="Tahoma"/>
          <w:color w:val="00B0F0"/>
          <w:lang w:val="nn-NO"/>
        </w:rPr>
        <w:t xml:space="preserve">. </w:t>
      </w:r>
    </w:p>
    <w:p w14:paraId="20623749" w14:textId="2055887F" w:rsidR="00E90C66" w:rsidRPr="00C97197" w:rsidRDefault="002D52EF" w:rsidP="00E90C66">
      <w:pPr>
        <w:rPr>
          <w:rFonts w:ascii="Tahoma" w:hAnsi="Tahoma" w:cs="Tahoma"/>
          <w:sz w:val="20"/>
          <w:szCs w:val="20"/>
          <w:lang w:val="nn-NO"/>
        </w:rPr>
      </w:pPr>
      <w:bookmarkStart w:id="18" w:name="_Hlk112085909"/>
      <w:r w:rsidRPr="00C97197">
        <w:rPr>
          <w:rFonts w:ascii="Tahoma" w:hAnsi="Tahoma" w:cs="Tahoma"/>
          <w:sz w:val="20"/>
          <w:szCs w:val="20"/>
          <w:lang w:val="nn-NO"/>
        </w:rPr>
        <w:t xml:space="preserve">Personar 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som har fått </w:t>
      </w:r>
      <w:r w:rsidRPr="00C97197">
        <w:rPr>
          <w:rFonts w:ascii="Tahoma" w:hAnsi="Tahoma" w:cs="Tahoma"/>
          <w:sz w:val="20"/>
          <w:szCs w:val="20"/>
          <w:lang w:val="nn-NO"/>
        </w:rPr>
        <w:t>opphaldsløyve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 etter </w:t>
      </w:r>
      <w:r w:rsidRPr="00C97197">
        <w:rPr>
          <w:rFonts w:ascii="Tahoma" w:hAnsi="Tahoma" w:cs="Tahoma"/>
          <w:sz w:val="20"/>
          <w:szCs w:val="20"/>
          <w:lang w:val="nn-NO"/>
        </w:rPr>
        <w:t>utlendingslov</w:t>
      </w:r>
      <w:r w:rsidRPr="004B5888">
        <w:rPr>
          <w:rFonts w:ascii="Tahoma" w:hAnsi="Tahoma" w:cs="Tahoma"/>
          <w:sz w:val="20"/>
          <w:szCs w:val="20"/>
          <w:lang w:val="nn-NO"/>
        </w:rPr>
        <w:t>a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§ 34, har rett, men </w:t>
      </w:r>
      <w:r w:rsidRPr="004B5888">
        <w:rPr>
          <w:rFonts w:ascii="Tahoma" w:hAnsi="Tahoma" w:cs="Tahoma"/>
          <w:sz w:val="20"/>
          <w:szCs w:val="20"/>
          <w:lang w:val="nn-NO"/>
        </w:rPr>
        <w:t>ikkje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 plikt, til å delta i opplæring i norsk.</w:t>
      </w:r>
    </w:p>
    <w:p w14:paraId="1976B222" w14:textId="2B1698EA" w:rsidR="008014CC" w:rsidRPr="00C97197" w:rsidRDefault="00E90C66" w:rsidP="00E90C66">
      <w:pPr>
        <w:rPr>
          <w:rFonts w:ascii="Tahoma" w:hAnsi="Tahoma" w:cs="Tahoma"/>
          <w:sz w:val="20"/>
          <w:szCs w:val="20"/>
          <w:lang w:val="nn-NO"/>
        </w:rPr>
      </w:pPr>
      <w:r w:rsidRPr="00C97197">
        <w:rPr>
          <w:rFonts w:ascii="Tahoma" w:hAnsi="Tahoma" w:cs="Tahoma"/>
          <w:sz w:val="20"/>
          <w:szCs w:val="20"/>
          <w:lang w:val="nn-NO"/>
        </w:rPr>
        <w:t>Retten til opplæring i norsk gjeld i e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i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tt år </w:t>
      </w:r>
      <w:r w:rsidR="009576EC" w:rsidRPr="00C97197">
        <w:rPr>
          <w:rFonts w:ascii="Tahoma" w:hAnsi="Tahoma" w:cs="Tahoma"/>
          <w:sz w:val="20"/>
          <w:szCs w:val="20"/>
          <w:lang w:val="nn-NO"/>
        </w:rPr>
        <w:t>frå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starttidspunktet.</w:t>
      </w:r>
    </w:p>
    <w:p w14:paraId="4091231C" w14:textId="53D8BCFC" w:rsidR="008014CC" w:rsidRPr="00C97197" w:rsidRDefault="008014CC" w:rsidP="00E90C66">
      <w:pPr>
        <w:rPr>
          <w:rFonts w:ascii="Tahoma" w:hAnsi="Tahoma" w:cs="Tahoma"/>
          <w:sz w:val="20"/>
          <w:szCs w:val="20"/>
          <w:lang w:val="nn-NO"/>
        </w:rPr>
      </w:pPr>
      <w:r w:rsidRPr="00C97197">
        <w:rPr>
          <w:rFonts w:ascii="Tahoma" w:hAnsi="Tahoma" w:cs="Tahoma"/>
          <w:sz w:val="20"/>
          <w:szCs w:val="20"/>
          <w:lang w:val="nn-NO"/>
        </w:rPr>
        <w:t xml:space="preserve">Retten til opplæring gjeld til </w:t>
      </w:r>
      <w:r w:rsidR="009576EC" w:rsidRPr="00C97197">
        <w:rPr>
          <w:rFonts w:ascii="Tahoma" w:hAnsi="Tahoma" w:cs="Tahoma"/>
          <w:sz w:val="20"/>
          <w:szCs w:val="20"/>
          <w:lang w:val="nn-NO"/>
        </w:rPr>
        <w:t>deltakar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en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har nådd e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i</w:t>
      </w:r>
      <w:r w:rsidRPr="00C97197">
        <w:rPr>
          <w:rFonts w:ascii="Tahoma" w:hAnsi="Tahoma" w:cs="Tahoma"/>
          <w:sz w:val="20"/>
          <w:szCs w:val="20"/>
          <w:lang w:val="nn-NO"/>
        </w:rPr>
        <w:t>t minimumsnivå</w:t>
      </w:r>
      <w:r w:rsidR="00DC11BF" w:rsidRPr="00C97197">
        <w:rPr>
          <w:rStyle w:val="Fotnotereferanse"/>
          <w:rFonts w:ascii="Tahoma" w:hAnsi="Tahoma" w:cs="Tahoma"/>
          <w:sz w:val="20"/>
          <w:szCs w:val="20"/>
          <w:lang w:val="nn-NO"/>
        </w:rPr>
        <w:footnoteReference w:id="3"/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i norsk, men likevel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ikkje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lenger enn tre år med tillegg av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godkjen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d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 xml:space="preserve"> </w:t>
      </w:r>
      <w:r w:rsidRPr="00C97197">
        <w:rPr>
          <w:rFonts w:ascii="Tahoma" w:hAnsi="Tahoma" w:cs="Tahoma"/>
          <w:sz w:val="20"/>
          <w:szCs w:val="20"/>
          <w:lang w:val="nn-NO"/>
        </w:rPr>
        <w:t>permisjon. E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i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n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delta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ka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 xml:space="preserve">r 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som minimum har utdanning på </w:t>
      </w:r>
      <w:r w:rsidR="009576EC" w:rsidRPr="00C97197">
        <w:rPr>
          <w:rFonts w:ascii="Tahoma" w:hAnsi="Tahoma" w:cs="Tahoma"/>
          <w:sz w:val="20"/>
          <w:szCs w:val="20"/>
          <w:lang w:val="nn-NO"/>
        </w:rPr>
        <w:t>vidaregåande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nivå </w:t>
      </w:r>
      <w:r w:rsidR="009576EC" w:rsidRPr="00C97197">
        <w:rPr>
          <w:rFonts w:ascii="Tahoma" w:hAnsi="Tahoma" w:cs="Tahoma"/>
          <w:sz w:val="20"/>
          <w:szCs w:val="20"/>
          <w:lang w:val="nn-NO"/>
        </w:rPr>
        <w:t>frå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før, har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ikkje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rett eller plikt til opplæring i 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meir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 xml:space="preserve"> 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enn 18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mån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a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 xml:space="preserve">der </w:t>
      </w:r>
      <w:r w:rsidRPr="00C97197">
        <w:rPr>
          <w:rFonts w:ascii="Tahoma" w:hAnsi="Tahoma" w:cs="Tahoma"/>
          <w:sz w:val="20"/>
          <w:szCs w:val="20"/>
          <w:lang w:val="nn-NO"/>
        </w:rPr>
        <w:t>med tillegg av godkjen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d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permisjon.</w:t>
      </w:r>
    </w:p>
    <w:p w14:paraId="6DB08E6F" w14:textId="68B8C3EC" w:rsidR="00E90C66" w:rsidRPr="00C97197" w:rsidRDefault="009576EC" w:rsidP="00E90C66">
      <w:pPr>
        <w:rPr>
          <w:rFonts w:ascii="Tahoma" w:hAnsi="Tahoma" w:cs="Tahoma"/>
          <w:sz w:val="20"/>
          <w:szCs w:val="20"/>
          <w:lang w:val="nn-NO"/>
        </w:rPr>
      </w:pPr>
      <w:r w:rsidRPr="00C97197">
        <w:rPr>
          <w:rFonts w:ascii="Tahoma" w:hAnsi="Tahoma" w:cs="Tahoma"/>
          <w:sz w:val="20"/>
          <w:szCs w:val="20"/>
          <w:lang w:val="nn-NO"/>
        </w:rPr>
        <w:t>Deltakarar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 i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 xml:space="preserve">opplæringa 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>bør oppnå e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i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>t minimumsnivå i norsk. Plikt</w:t>
      </w:r>
      <w:r w:rsidR="002D52EF" w:rsidRPr="004B5888">
        <w:rPr>
          <w:rFonts w:ascii="Tahoma" w:hAnsi="Tahoma" w:cs="Tahoma"/>
          <w:sz w:val="20"/>
          <w:szCs w:val="20"/>
          <w:lang w:val="nn-NO"/>
        </w:rPr>
        <w:t>a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 til å </w:t>
      </w:r>
      <w:proofErr w:type="spellStart"/>
      <w:r w:rsidR="00E90C66" w:rsidRPr="00C97197">
        <w:rPr>
          <w:rFonts w:ascii="Tahoma" w:hAnsi="Tahoma" w:cs="Tahoma"/>
          <w:sz w:val="20"/>
          <w:szCs w:val="20"/>
          <w:lang w:val="nn-NO"/>
        </w:rPr>
        <w:t>avlegge</w:t>
      </w:r>
      <w:proofErr w:type="spellEnd"/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 prøver gjeld </w:t>
      </w:r>
      <w:r w:rsidR="002D52EF" w:rsidRPr="00C97197">
        <w:rPr>
          <w:rFonts w:ascii="Tahoma" w:hAnsi="Tahoma" w:cs="Tahoma"/>
          <w:sz w:val="20"/>
          <w:szCs w:val="20"/>
          <w:lang w:val="nn-NO"/>
        </w:rPr>
        <w:t>ikkje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>. Kommunen skal likevel sørge for at delta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>kara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ne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 får 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høve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 xml:space="preserve"> 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til å </w:t>
      </w:r>
      <w:proofErr w:type="spellStart"/>
      <w:r w:rsidR="00E90C66" w:rsidRPr="00C97197">
        <w:rPr>
          <w:rFonts w:ascii="Tahoma" w:hAnsi="Tahoma" w:cs="Tahoma"/>
          <w:sz w:val="20"/>
          <w:szCs w:val="20"/>
          <w:lang w:val="nn-NO"/>
        </w:rPr>
        <w:t>avlegge</w:t>
      </w:r>
      <w:proofErr w:type="spellEnd"/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 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 xml:space="preserve">ei 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 xml:space="preserve">gratis 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>avslutt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a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 xml:space="preserve">nde </w:t>
      </w:r>
      <w:r w:rsidR="00E90C66" w:rsidRPr="00C97197">
        <w:rPr>
          <w:rFonts w:ascii="Tahoma" w:hAnsi="Tahoma" w:cs="Tahoma"/>
          <w:sz w:val="20"/>
          <w:szCs w:val="20"/>
          <w:lang w:val="nn-NO"/>
        </w:rPr>
        <w:t>prøve i norsk.</w:t>
      </w:r>
    </w:p>
    <w:p w14:paraId="55D98283" w14:textId="703A45E9" w:rsidR="00E90C66" w:rsidRPr="00C97197" w:rsidRDefault="00E90C66" w:rsidP="00E90C66">
      <w:pPr>
        <w:rPr>
          <w:rFonts w:ascii="Tahoma" w:hAnsi="Tahoma" w:cs="Tahoma"/>
          <w:sz w:val="20"/>
          <w:szCs w:val="20"/>
          <w:lang w:val="nn-NO"/>
        </w:rPr>
      </w:pPr>
      <w:r w:rsidRPr="00C97197">
        <w:rPr>
          <w:rFonts w:ascii="Tahoma" w:hAnsi="Tahoma" w:cs="Tahoma"/>
          <w:sz w:val="20"/>
          <w:szCs w:val="20"/>
          <w:lang w:val="nn-NO"/>
        </w:rPr>
        <w:t xml:space="preserve">Kommunen skal, samtidig som det 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>blir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 xml:space="preserve"> gjort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 vedtak om opplæring i norsk, utarbeide e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i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n norskplan. Norskplanen skal 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>inneh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a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 xml:space="preserve">lde </w:t>
      </w:r>
      <w:r w:rsidR="00DD4BCD" w:rsidRPr="004B5888">
        <w:rPr>
          <w:rFonts w:ascii="Tahoma" w:hAnsi="Tahoma" w:cs="Tahoma"/>
          <w:sz w:val="20"/>
          <w:szCs w:val="20"/>
          <w:lang w:val="nn-NO"/>
        </w:rPr>
        <w:t>norsk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målet til deltakaren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, omfanget av 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>opplæring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a</w:t>
      </w:r>
      <w:r w:rsidR="00B26BA6" w:rsidRPr="00C97197">
        <w:rPr>
          <w:rFonts w:ascii="Tahoma" w:hAnsi="Tahoma" w:cs="Tahoma"/>
          <w:sz w:val="20"/>
          <w:szCs w:val="20"/>
          <w:lang w:val="nn-NO"/>
        </w:rPr>
        <w:t xml:space="preserve"> </w:t>
      </w:r>
      <w:r w:rsidRPr="00C97197">
        <w:rPr>
          <w:rFonts w:ascii="Tahoma" w:hAnsi="Tahoma" w:cs="Tahoma"/>
          <w:sz w:val="20"/>
          <w:szCs w:val="20"/>
          <w:lang w:val="nn-NO"/>
        </w:rPr>
        <w:t xml:space="preserve">og 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 xml:space="preserve">informasjon om høve til å </w:t>
      </w:r>
      <w:r w:rsidRPr="00C97197">
        <w:rPr>
          <w:rFonts w:ascii="Tahoma" w:hAnsi="Tahoma" w:cs="Tahoma"/>
          <w:sz w:val="20"/>
          <w:szCs w:val="20"/>
          <w:lang w:val="nn-NO"/>
        </w:rPr>
        <w:t>kl</w:t>
      </w:r>
      <w:r w:rsidR="00B26BA6" w:rsidRPr="004B5888">
        <w:rPr>
          <w:rFonts w:ascii="Tahoma" w:hAnsi="Tahoma" w:cs="Tahoma"/>
          <w:sz w:val="20"/>
          <w:szCs w:val="20"/>
          <w:lang w:val="nn-NO"/>
        </w:rPr>
        <w:t>age</w:t>
      </w:r>
      <w:r w:rsidRPr="00C97197">
        <w:rPr>
          <w:rFonts w:ascii="Tahoma" w:hAnsi="Tahoma" w:cs="Tahoma"/>
          <w:sz w:val="20"/>
          <w:szCs w:val="20"/>
          <w:lang w:val="nn-NO"/>
        </w:rPr>
        <w:t>.</w:t>
      </w:r>
    </w:p>
    <w:bookmarkEnd w:id="18"/>
    <w:p w14:paraId="308C7338" w14:textId="77777777" w:rsidR="00E90C66" w:rsidRPr="00C97197" w:rsidRDefault="00E90C66" w:rsidP="00502815">
      <w:pPr>
        <w:rPr>
          <w:rFonts w:ascii="Tahoma" w:hAnsi="Tahoma" w:cs="Tahoma"/>
          <w:b/>
          <w:bCs/>
          <w:color w:val="00B0F0"/>
          <w:sz w:val="20"/>
          <w:szCs w:val="20"/>
          <w:lang w:val="nn-NO"/>
        </w:rPr>
      </w:pPr>
    </w:p>
    <w:p w14:paraId="78F0695B" w14:textId="40B5CB36" w:rsidR="00D16021" w:rsidRPr="00C97197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bookmarkStart w:id="19" w:name="_Hlk59449252"/>
      <w:bookmarkEnd w:id="17"/>
      <w:r w:rsidRPr="00C97197">
        <w:rPr>
          <w:rFonts w:ascii="Tahoma" w:hAnsi="Tahoma" w:cs="Tahoma"/>
          <w:b/>
          <w:color w:val="282828"/>
          <w:sz w:val="28"/>
          <w:lang w:val="nn-NO"/>
        </w:rPr>
        <w:t>Norskmål</w:t>
      </w:r>
      <w:r w:rsidR="003D4432" w:rsidRPr="00C97197">
        <w:rPr>
          <w:rFonts w:ascii="Tahoma" w:hAnsi="Tahoma" w:cs="Tahoma"/>
          <w:b/>
          <w:color w:val="282828"/>
          <w:sz w:val="28"/>
          <w:lang w:val="nn-NO"/>
        </w:rPr>
        <w:t>*</w:t>
      </w:r>
    </w:p>
    <w:p w14:paraId="167C02EA" w14:textId="3264EF39" w:rsidR="000E5A8A" w:rsidRPr="00C97197" w:rsidRDefault="000E5A8A" w:rsidP="00B41621">
      <w:pPr>
        <w:spacing w:after="0" w:line="240" w:lineRule="auto"/>
        <w:rPr>
          <w:rFonts w:ascii="Tahoma" w:hAnsi="Tahoma" w:cs="Tahoma"/>
          <w:bCs/>
          <w:color w:val="282828"/>
          <w:sz w:val="24"/>
          <w:szCs w:val="20"/>
          <w:lang w:val="nn-NO"/>
        </w:rPr>
      </w:pPr>
      <w:r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Norskmålet til </w:t>
      </w:r>
      <w:r w:rsidR="00B26BA6"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deltakaren </w:t>
      </w:r>
      <w:r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skal henge </w:t>
      </w:r>
      <w:r w:rsidR="00B26BA6"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saman </w:t>
      </w:r>
      <w:r w:rsidRPr="00C97197">
        <w:rPr>
          <w:rFonts w:ascii="Tahoma" w:hAnsi="Tahoma" w:cs="Tahoma"/>
          <w:bCs/>
          <w:color w:val="282828"/>
          <w:sz w:val="24"/>
          <w:szCs w:val="20"/>
          <w:lang w:val="nn-NO"/>
        </w:rPr>
        <w:t>med det langsiktige målet i integreringsplanen.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276"/>
        <w:gridCol w:w="1559"/>
      </w:tblGrid>
      <w:tr w:rsidR="00D16021" w:rsidRPr="00C97197" w14:paraId="7D8340D6" w14:textId="77777777" w:rsidTr="00DD3F80">
        <w:tc>
          <w:tcPr>
            <w:tcW w:w="3823" w:type="dxa"/>
            <w:shd w:val="clear" w:color="auto" w:fill="FAF9F8"/>
            <w:vAlign w:val="center"/>
          </w:tcPr>
          <w:p w14:paraId="3A06CD48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Mål sluttnivå i norsk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31FE1B7F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7C71B6E4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31824E47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6F01C099" w14:textId="77777777" w:rsidR="00D16021" w:rsidRPr="00C97197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B2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3146A060" w14:textId="653A2E54" w:rsidR="00D16021" w:rsidRPr="00C97197" w:rsidRDefault="00B26BA6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Høgare 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nivå</w:t>
            </w:r>
          </w:p>
        </w:tc>
      </w:tr>
      <w:tr w:rsidR="00D16021" w:rsidRPr="00C97197" w14:paraId="57D87FD6" w14:textId="77777777" w:rsidTr="00DD3F80">
        <w:tc>
          <w:tcPr>
            <w:tcW w:w="3823" w:type="dxa"/>
            <w:shd w:val="clear" w:color="auto" w:fill="FAF9F8"/>
            <w:vAlign w:val="center"/>
          </w:tcPr>
          <w:p w14:paraId="2F5B5A43" w14:textId="04103771" w:rsidR="00D16021" w:rsidRPr="00C97197" w:rsidRDefault="00B26BA6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Munnleg </w:t>
            </w:r>
            <w:r w:rsidR="00E3309E" w:rsidRPr="00C97197">
              <w:rPr>
                <w:rFonts w:ascii="Tahoma" w:hAnsi="Tahoma" w:cs="Tahoma"/>
                <w:color w:val="282828"/>
                <w:lang w:val="nn-NO"/>
              </w:rPr>
              <w:t>kommunikasjon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9668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5EA29461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9649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E23377D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649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8147F9D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8284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57095A2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49884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B293B65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E426D6" w:rsidRPr="00C97197" w14:paraId="75F26580" w14:textId="77777777" w:rsidTr="00E426D6">
        <w:tc>
          <w:tcPr>
            <w:tcW w:w="3823" w:type="dxa"/>
            <w:shd w:val="clear" w:color="auto" w:fill="FAF9F8"/>
            <w:vAlign w:val="center"/>
          </w:tcPr>
          <w:p w14:paraId="53A409DB" w14:textId="7D2BA53E" w:rsidR="00E426D6" w:rsidRPr="00C97197" w:rsidRDefault="00E426D6" w:rsidP="00E426D6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Leseforstå</w:t>
            </w:r>
            <w:r w:rsidR="00B26BA6" w:rsidRPr="00C97197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5127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571AF38B" w14:textId="1F6BC34E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9103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FFE054C" w14:textId="734F0A26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580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F1DFA5F" w14:textId="37FBE6F4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860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C1AC61D" w14:textId="45CB0D32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71596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7A2EF177" w14:textId="7D704EAA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E426D6" w:rsidRPr="00C97197" w14:paraId="4F8B7A5D" w14:textId="77777777" w:rsidTr="00E426D6">
        <w:tc>
          <w:tcPr>
            <w:tcW w:w="3823" w:type="dxa"/>
            <w:shd w:val="clear" w:color="auto" w:fill="FAF9F8"/>
            <w:vAlign w:val="center"/>
          </w:tcPr>
          <w:p w14:paraId="2CDF62B2" w14:textId="0E6F2866" w:rsidR="00E426D6" w:rsidRPr="00C97197" w:rsidRDefault="00E426D6" w:rsidP="00E426D6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Lytteforstå</w:t>
            </w:r>
            <w:r w:rsidR="00B26BA6" w:rsidRPr="00C97197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4054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10DA12F2" w14:textId="39DCC0D9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95520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9157DF2" w14:textId="0097A472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1454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88D70F2" w14:textId="23048713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86479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532F16C" w14:textId="26DF96D6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32457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E647939" w14:textId="363A2C0A" w:rsidR="00E426D6" w:rsidRPr="00C97197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C97197" w14:paraId="597805B9" w14:textId="77777777" w:rsidTr="00DD3F80">
        <w:tc>
          <w:tcPr>
            <w:tcW w:w="3823" w:type="dxa"/>
            <w:shd w:val="clear" w:color="auto" w:fill="FAF9F8"/>
            <w:vAlign w:val="center"/>
          </w:tcPr>
          <w:p w14:paraId="27AD0F08" w14:textId="5914EBFE" w:rsidR="00D16021" w:rsidRPr="00C97197" w:rsidRDefault="008C144E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</w:t>
            </w:r>
            <w:r w:rsidR="00FC3EE3" w:rsidRPr="00C97197">
              <w:rPr>
                <w:rFonts w:ascii="Tahoma" w:hAnsi="Tahoma" w:cs="Tahoma"/>
                <w:color w:val="282828"/>
                <w:lang w:val="nn-NO"/>
              </w:rPr>
              <w:t>iftl</w:t>
            </w:r>
            <w:r w:rsidR="00B26BA6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FC3EE3" w:rsidRPr="00C97197">
              <w:rPr>
                <w:rFonts w:ascii="Tahoma" w:hAnsi="Tahoma" w:cs="Tahoma"/>
                <w:color w:val="282828"/>
                <w:lang w:val="nn-NO"/>
              </w:rPr>
              <w:t>g fr</w:t>
            </w:r>
            <w:r w:rsidR="00B26BA6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FC3EE3" w:rsidRPr="00C97197">
              <w:rPr>
                <w:rFonts w:ascii="Tahoma" w:hAnsi="Tahoma" w:cs="Tahoma"/>
                <w:color w:val="282828"/>
                <w:lang w:val="nn-NO"/>
              </w:rPr>
              <w:t>mstilling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6438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5267B07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9968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04A7C35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4045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48BCDBA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2642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260358E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63857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1FF37263" w14:textId="77777777" w:rsidR="00D16021" w:rsidRPr="00C97197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C97197" w14:paraId="6294B65B" w14:textId="77777777" w:rsidTr="00DD3F80">
        <w:tc>
          <w:tcPr>
            <w:tcW w:w="3823" w:type="dxa"/>
            <w:shd w:val="clear" w:color="auto" w:fill="FAF9F8"/>
            <w:vAlign w:val="center"/>
          </w:tcPr>
          <w:p w14:paraId="6C80682A" w14:textId="439F2A8D" w:rsidR="00D16021" w:rsidRPr="004B5888" w:rsidRDefault="00D16021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4B5888">
              <w:rPr>
                <w:rFonts w:ascii="Tahoma" w:hAnsi="Tahoma" w:cs="Tahoma"/>
                <w:color w:val="282828"/>
                <w:lang w:val="nn-NO"/>
              </w:rPr>
              <w:t xml:space="preserve">Ev. </w:t>
            </w:r>
            <w:r w:rsidR="00B26BA6" w:rsidRPr="004B5888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4B5888">
              <w:rPr>
                <w:rFonts w:ascii="Tahoma" w:hAnsi="Tahoma" w:cs="Tahoma"/>
                <w:color w:val="282828"/>
                <w:lang w:val="nn-NO"/>
              </w:rPr>
              <w:t>erknad: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15290AEC" w14:textId="77777777" w:rsidR="00D16021" w:rsidRPr="004B5888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E24AADB" w14:textId="2AD14F21" w:rsidR="00D16021" w:rsidRPr="00C97197" w:rsidRDefault="00D16021" w:rsidP="00D16021">
      <w:pPr>
        <w:spacing w:after="0" w:line="240" w:lineRule="auto"/>
        <w:rPr>
          <w:rFonts w:ascii="Tahoma" w:hAnsi="Tahoma" w:cs="Tahoma"/>
          <w:bCs/>
          <w:i/>
          <w:iCs/>
          <w:lang w:val="nn-NO"/>
        </w:rPr>
      </w:pPr>
      <w:r w:rsidRPr="004B5888">
        <w:rPr>
          <w:rFonts w:ascii="Tahoma" w:hAnsi="Tahoma" w:cs="Tahoma"/>
          <w:bCs/>
          <w:color w:val="282828"/>
          <w:lang w:val="nn-NO"/>
        </w:rPr>
        <w:t>* S</w:t>
      </w:r>
      <w:r w:rsidR="00B26BA6" w:rsidRPr="004B5888">
        <w:rPr>
          <w:rFonts w:ascii="Tahoma" w:hAnsi="Tahoma" w:cs="Tahoma"/>
          <w:bCs/>
          <w:color w:val="282828"/>
          <w:lang w:val="nn-NO"/>
        </w:rPr>
        <w:t>jå</w:t>
      </w:r>
      <w:r w:rsidRPr="004B5888">
        <w:rPr>
          <w:rFonts w:ascii="Tahoma" w:hAnsi="Tahoma" w:cs="Tahoma"/>
          <w:bCs/>
          <w:color w:val="282828"/>
          <w:lang w:val="nn-NO"/>
        </w:rPr>
        <w:t xml:space="preserve"> </w:t>
      </w:r>
      <w:r w:rsidRPr="00C97197">
        <w:rPr>
          <w:rFonts w:ascii="Tahoma" w:hAnsi="Tahoma" w:cs="Tahoma"/>
          <w:bCs/>
          <w:i/>
          <w:iCs/>
          <w:color w:val="282828"/>
          <w:lang w:val="nn-NO"/>
        </w:rPr>
        <w:t xml:space="preserve">forskrift til </w:t>
      </w:r>
      <w:r w:rsidR="003166AA" w:rsidRPr="00C97197">
        <w:rPr>
          <w:rFonts w:ascii="Tahoma" w:hAnsi="Tahoma" w:cs="Tahoma"/>
          <w:bCs/>
          <w:i/>
          <w:iCs/>
          <w:color w:val="282828"/>
          <w:lang w:val="nn-NO"/>
        </w:rPr>
        <w:t>integreringslov</w:t>
      </w:r>
      <w:r w:rsidR="003166AA" w:rsidRPr="004B5888">
        <w:rPr>
          <w:rFonts w:ascii="Tahoma" w:hAnsi="Tahoma" w:cs="Tahoma"/>
          <w:bCs/>
          <w:i/>
          <w:iCs/>
          <w:color w:val="282828"/>
          <w:lang w:val="nn-NO"/>
        </w:rPr>
        <w:t>en</w:t>
      </w:r>
      <w:r w:rsidR="003166AA" w:rsidRPr="004B5888">
        <w:rPr>
          <w:rFonts w:ascii="Tahoma" w:hAnsi="Tahoma" w:cs="Tahoma"/>
          <w:bCs/>
          <w:color w:val="282828"/>
          <w:lang w:val="nn-NO"/>
        </w:rPr>
        <w:t xml:space="preserve"> </w:t>
      </w:r>
      <w:r w:rsidRPr="00C97197">
        <w:rPr>
          <w:rFonts w:ascii="Tahoma" w:hAnsi="Tahoma" w:cs="Tahoma"/>
          <w:bCs/>
          <w:lang w:val="nn-NO"/>
        </w:rPr>
        <w:t>§ 2</w:t>
      </w:r>
      <w:r w:rsidR="00BC0683">
        <w:rPr>
          <w:rFonts w:ascii="Tahoma" w:hAnsi="Tahoma" w:cs="Tahoma"/>
          <w:bCs/>
          <w:lang w:val="nn-NO"/>
        </w:rPr>
        <w:t>8</w:t>
      </w:r>
      <w:r w:rsidRPr="00C97197">
        <w:rPr>
          <w:rFonts w:ascii="Tahoma" w:hAnsi="Tahoma" w:cs="Tahoma"/>
          <w:bCs/>
          <w:lang w:val="nn-NO"/>
        </w:rPr>
        <w:t xml:space="preserve"> </w:t>
      </w:r>
      <w:proofErr w:type="spellStart"/>
      <w:r w:rsidRPr="00C97197">
        <w:rPr>
          <w:rFonts w:ascii="Tahoma" w:hAnsi="Tahoma" w:cs="Tahoma"/>
          <w:bCs/>
          <w:i/>
          <w:iCs/>
          <w:lang w:val="nn-NO"/>
        </w:rPr>
        <w:t>Veiledende</w:t>
      </w:r>
      <w:proofErr w:type="spellEnd"/>
      <w:r w:rsidRPr="00C97197">
        <w:rPr>
          <w:rFonts w:ascii="Tahoma" w:hAnsi="Tahoma" w:cs="Tahoma"/>
          <w:bCs/>
          <w:i/>
          <w:iCs/>
          <w:lang w:val="nn-NO"/>
        </w:rPr>
        <w:t xml:space="preserve"> </w:t>
      </w:r>
      <w:proofErr w:type="spellStart"/>
      <w:r w:rsidRPr="00C97197">
        <w:rPr>
          <w:rFonts w:ascii="Tahoma" w:hAnsi="Tahoma" w:cs="Tahoma"/>
          <w:bCs/>
          <w:i/>
          <w:iCs/>
          <w:lang w:val="nn-NO"/>
        </w:rPr>
        <w:t>minimumsnivåer</w:t>
      </w:r>
      <w:proofErr w:type="spellEnd"/>
      <w:r w:rsidR="003166AA" w:rsidRPr="00C97197">
        <w:rPr>
          <w:rFonts w:ascii="Tahoma" w:hAnsi="Tahoma" w:cs="Tahoma"/>
          <w:bCs/>
          <w:i/>
          <w:iCs/>
          <w:lang w:val="nn-NO"/>
        </w:rPr>
        <w:t>.</w:t>
      </w:r>
    </w:p>
    <w:bookmarkEnd w:id="19"/>
    <w:p w14:paraId="72539CDA" w14:textId="77777777" w:rsidR="00FB2E2E" w:rsidRPr="00C97197" w:rsidRDefault="00FB2E2E" w:rsidP="00FB2E2E">
      <w:pPr>
        <w:spacing w:before="600" w:after="240" w:line="276" w:lineRule="auto"/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Norskprøver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99"/>
        <w:gridCol w:w="1701"/>
        <w:gridCol w:w="1985"/>
      </w:tblGrid>
      <w:tr w:rsidR="00FB2E2E" w:rsidRPr="00C97197" w14:paraId="3CE0E6CC" w14:textId="77777777" w:rsidTr="00DD3F80">
        <w:tc>
          <w:tcPr>
            <w:tcW w:w="6799" w:type="dxa"/>
            <w:shd w:val="clear" w:color="auto" w:fill="FAF9F8"/>
            <w:vAlign w:val="center"/>
          </w:tcPr>
          <w:p w14:paraId="0CB54A37" w14:textId="77777777" w:rsidR="00FB2E2E" w:rsidRPr="00C97197" w:rsidRDefault="00FB2E2E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Gjennomført prøve i norsk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CCC91" w14:textId="77777777" w:rsidR="00FB2E2E" w:rsidRPr="00C97197" w:rsidRDefault="00FB2E2E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73413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14708D14" w14:textId="77777777" w:rsidR="00FB2E2E" w:rsidRPr="00C97197" w:rsidRDefault="00FB2E2E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8751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962562" w:rsidRPr="00C97197" w14:paraId="4416B076" w14:textId="77777777" w:rsidTr="00B5216D">
        <w:tc>
          <w:tcPr>
            <w:tcW w:w="10485" w:type="dxa"/>
            <w:gridSpan w:val="3"/>
            <w:shd w:val="clear" w:color="auto" w:fill="FAF9F8"/>
            <w:vAlign w:val="center"/>
          </w:tcPr>
          <w:p w14:paraId="1AAB98EE" w14:textId="0C3EA28A" w:rsidR="00962562" w:rsidRPr="00C97197" w:rsidRDefault="0017642F" w:rsidP="0096256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Dersom</w:t>
            </w:r>
            <w:r w:rsidR="00962562" w:rsidRPr="00C97197">
              <w:rPr>
                <w:rFonts w:ascii="Tahoma" w:hAnsi="Tahoma" w:cs="Tahoma"/>
                <w:color w:val="282828"/>
                <w:lang w:val="nn-NO"/>
              </w:rPr>
              <w:t xml:space="preserve"> ja: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Kva for </w:t>
            </w:r>
            <w:r w:rsidR="00962562" w:rsidRPr="00C97197">
              <w:rPr>
                <w:rFonts w:ascii="Tahoma" w:hAnsi="Tahoma" w:cs="Tahoma"/>
                <w:color w:val="282828"/>
                <w:lang w:val="nn-NO"/>
              </w:rPr>
              <w:t>prøve</w:t>
            </w:r>
            <w:r w:rsidRPr="004B5888">
              <w:rPr>
                <w:rFonts w:ascii="Tahoma" w:hAnsi="Tahoma" w:cs="Tahoma"/>
                <w:color w:val="282828"/>
                <w:lang w:val="nn-NO"/>
              </w:rPr>
              <w:t>(r)?</w:t>
            </w:r>
          </w:p>
        </w:tc>
      </w:tr>
      <w:tr w:rsidR="00962562" w:rsidRPr="00C97197" w14:paraId="78BA6496" w14:textId="77777777" w:rsidTr="00B5216D">
        <w:tc>
          <w:tcPr>
            <w:tcW w:w="10485" w:type="dxa"/>
            <w:gridSpan w:val="3"/>
            <w:shd w:val="clear" w:color="auto" w:fill="FAF9F8"/>
            <w:vAlign w:val="center"/>
          </w:tcPr>
          <w:p w14:paraId="5A869978" w14:textId="77777777" w:rsidR="00962562" w:rsidRPr="00C97197" w:rsidRDefault="00962562" w:rsidP="0096256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962562" w:rsidRPr="00C97197" w14:paraId="5314597F" w14:textId="77777777" w:rsidTr="00B5216D">
        <w:tc>
          <w:tcPr>
            <w:tcW w:w="10485" w:type="dxa"/>
            <w:gridSpan w:val="3"/>
            <w:shd w:val="clear" w:color="auto" w:fill="FAF9F8"/>
            <w:vAlign w:val="center"/>
          </w:tcPr>
          <w:p w14:paraId="1874C774" w14:textId="77777777" w:rsidR="00962562" w:rsidRPr="00C97197" w:rsidRDefault="00962562" w:rsidP="0096256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3EA48B6" w14:textId="79B341A2" w:rsidR="00962562" w:rsidRPr="00C97197" w:rsidRDefault="00962562" w:rsidP="00FB2E2E">
      <w:pPr>
        <w:spacing w:before="60" w:after="60" w:line="276" w:lineRule="auto"/>
        <w:rPr>
          <w:rFonts w:ascii="Tahoma" w:hAnsi="Tahoma" w:cs="Tahoma"/>
          <w:b/>
          <w:i/>
          <w:color w:val="282828"/>
          <w:lang w:val="nn-NO"/>
        </w:rPr>
      </w:pPr>
    </w:p>
    <w:p w14:paraId="6CE9D37E" w14:textId="77777777" w:rsidR="000938CE" w:rsidRPr="00C97197" w:rsidRDefault="000938CE" w:rsidP="00FB2E2E">
      <w:pPr>
        <w:spacing w:before="60" w:after="60" w:line="276" w:lineRule="auto"/>
        <w:rPr>
          <w:rFonts w:ascii="Tahoma" w:hAnsi="Tahoma" w:cs="Tahoma"/>
          <w:b/>
          <w:i/>
          <w:color w:val="282828"/>
          <w:lang w:val="nn-NO"/>
        </w:rPr>
      </w:pPr>
    </w:p>
    <w:tbl>
      <w:tblPr>
        <w:tblStyle w:val="Tabellrutenett"/>
        <w:tblW w:w="1076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276"/>
        <w:gridCol w:w="1276"/>
        <w:gridCol w:w="1276"/>
        <w:gridCol w:w="1276"/>
      </w:tblGrid>
      <w:tr w:rsidR="00FB2E2E" w:rsidRPr="00C97197" w14:paraId="2FAA34AA" w14:textId="04A7A25B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03B0E39C" w14:textId="59EE3E01" w:rsidR="00FB2E2E" w:rsidRPr="00C97197" w:rsidRDefault="00504CE5" w:rsidP="00FB2E2E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lastRenderedPageBreak/>
              <w:t>Ferdigheiter</w:t>
            </w:r>
            <w:r w:rsidR="00FB2E2E" w:rsidRPr="00C97197">
              <w:rPr>
                <w:rFonts w:ascii="Tahoma" w:hAnsi="Tahoma" w:cs="Tahoma"/>
                <w:color w:val="282828"/>
                <w:lang w:val="nn-NO"/>
              </w:rPr>
              <w:t xml:space="preserve"> i norsk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34189111" w14:textId="77777777" w:rsidR="00FB2E2E" w:rsidRPr="00C97197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Under nivå A1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2D821843" w14:textId="77777777" w:rsidR="00FB2E2E" w:rsidRPr="00C97197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Nivå 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72E98912" w14:textId="77777777" w:rsidR="00FB2E2E" w:rsidRPr="00C97197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Nivå 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043C635D" w14:textId="77777777" w:rsidR="00FB2E2E" w:rsidRPr="00C97197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Nivå 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1BBCA8F3" w14:textId="77777777" w:rsidR="00FB2E2E" w:rsidRPr="00C97197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Nivå B2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2E0C376E" w14:textId="14894422" w:rsidR="00FB2E2E" w:rsidRPr="00C97197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Nivå C1</w:t>
            </w:r>
          </w:p>
        </w:tc>
      </w:tr>
      <w:tr w:rsidR="00FB2E2E" w:rsidRPr="00C97197" w14:paraId="43C814B8" w14:textId="25B74BEB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2FB3350D" w14:textId="23CD9D35" w:rsidR="00FB2E2E" w:rsidRPr="00C97197" w:rsidRDefault="002B3683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Munnleg</w:t>
            </w:r>
            <w:r w:rsidR="00FB2E2E" w:rsidRPr="00C97197">
              <w:rPr>
                <w:rFonts w:ascii="Tahoma" w:hAnsi="Tahoma" w:cs="Tahoma"/>
                <w:color w:val="282828"/>
                <w:lang w:val="nn-NO"/>
              </w:rPr>
              <w:t xml:space="preserve"> kommunikasjon: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04751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906FEA8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974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C6418B8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1664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71532B1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7540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346A736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71609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889A693" w14:textId="337BBB1C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03620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3E83893" w14:textId="1CA68381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FB2E2E" w:rsidRPr="00C97197" w14:paraId="77E3E814" w14:textId="7ECF1216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6DCF9CF9" w14:textId="35C0389F" w:rsidR="00FB2E2E" w:rsidRPr="00C97197" w:rsidRDefault="002B3683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Leseforståing</w:t>
            </w:r>
            <w:r w:rsidR="00FB2E2E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90633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50C5FD42" w14:textId="07312752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5494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5691B01B" w14:textId="6EB803D9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7985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E1DE190" w14:textId="7FD1744E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66308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B631E6A" w14:textId="7C24FFFF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09884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4929ED4" w14:textId="1295A514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14163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8F5E4C4" w14:textId="19C5EE06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FB2E2E" w:rsidRPr="00C97197" w14:paraId="0D8E2316" w14:textId="3C5624B8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7D4B48E3" w14:textId="741AC92D" w:rsidR="00FB2E2E" w:rsidRPr="00C97197" w:rsidRDefault="002B3683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Lytteforståing</w:t>
            </w:r>
            <w:r w:rsidR="00FB2E2E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25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4C3835F5" w14:textId="3C3B93DA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22372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237ADDD5" w14:textId="31584A5F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208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B9D0873" w14:textId="75C39BD1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69418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259F5FA" w14:textId="61DAC4E2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60122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03E3544" w14:textId="19788904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29906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FCB87CD" w14:textId="02087F2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FB2E2E" w:rsidRPr="00C97197" w14:paraId="135B8256" w14:textId="4E259EF6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20E4AB02" w14:textId="11421000" w:rsidR="00FB2E2E" w:rsidRPr="00C97197" w:rsidRDefault="002B3683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Skriftleg framstilling</w:t>
            </w:r>
            <w:r w:rsidR="00FB2E2E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63938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F811F0D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9582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7911FD3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4213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57E9CEC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39535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556D736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5513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F8B0569" w14:textId="77777777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98179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5014E4" w14:textId="697793F2" w:rsidR="00FB2E2E" w:rsidRPr="00C97197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525EF0D1" w14:textId="6E119D6C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21E2DFB3" w14:textId="77777777" w:rsidR="00087C56" w:rsidRPr="004B5888" w:rsidRDefault="00087C56" w:rsidP="00087C56">
      <w:pPr>
        <w:spacing w:after="0" w:line="240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</w:p>
    <w:p w14:paraId="22D6F5D8" w14:textId="33A62236" w:rsidR="009012A6" w:rsidRPr="00C97197" w:rsidRDefault="009012A6" w:rsidP="00C92C99">
      <w:pPr>
        <w:pStyle w:val="Listeavsnitt"/>
        <w:numPr>
          <w:ilvl w:val="0"/>
          <w:numId w:val="12"/>
        </w:numPr>
        <w:shd w:val="clear" w:color="auto" w:fill="FFFFFF"/>
        <w:spacing w:before="225" w:after="0" w:line="240" w:lineRule="auto"/>
        <w:rPr>
          <w:rFonts w:ascii="Tahoma" w:hAnsi="Tahoma" w:cs="Tahoma"/>
          <w:color w:val="D83A36"/>
          <w:sz w:val="40"/>
          <w:lang w:val="nn-NO"/>
        </w:rPr>
      </w:pPr>
      <w:r w:rsidRPr="00C97197">
        <w:rPr>
          <w:rFonts w:ascii="Tahoma" w:hAnsi="Tahoma" w:cs="Tahoma"/>
          <w:color w:val="D83A36"/>
          <w:sz w:val="40"/>
          <w:lang w:val="nn-NO"/>
        </w:rPr>
        <w:t>Norskplan</w:t>
      </w:r>
    </w:p>
    <w:p w14:paraId="2BA222D5" w14:textId="77777777" w:rsidR="009012A6" w:rsidRPr="00C97197" w:rsidRDefault="009012A6" w:rsidP="009012A6">
      <w:pPr>
        <w:spacing w:after="0" w:line="240" w:lineRule="auto"/>
        <w:jc w:val="both"/>
        <w:rPr>
          <w:rFonts w:ascii="Tahoma" w:hAnsi="Tahoma" w:cs="Tahoma"/>
          <w:b/>
          <w:color w:val="282828"/>
          <w:sz w:val="28"/>
          <w:szCs w:val="28"/>
          <w:lang w:val="nn-NO"/>
        </w:rPr>
      </w:pPr>
    </w:p>
    <w:p w14:paraId="0E49798A" w14:textId="0DE6BB9E" w:rsidR="00D74883" w:rsidRPr="00C97197" w:rsidRDefault="00D74883" w:rsidP="00D74883">
      <w:pPr>
        <w:spacing w:after="0" w:line="240" w:lineRule="auto"/>
        <w:jc w:val="both"/>
        <w:rPr>
          <w:rFonts w:ascii="Tahoma" w:hAnsi="Tahoma" w:cs="Tahoma"/>
          <w:bCs/>
          <w:color w:val="00B0F0"/>
          <w:lang w:val="nn-NO"/>
        </w:rPr>
      </w:pPr>
      <w:r w:rsidRPr="00C97197">
        <w:rPr>
          <w:rFonts w:ascii="Tahoma" w:hAnsi="Tahoma" w:cs="Tahoma"/>
          <w:bCs/>
          <w:color w:val="00B0F0"/>
          <w:lang w:val="nn-NO"/>
        </w:rPr>
        <w:t xml:space="preserve">Merk: </w:t>
      </w:r>
      <w:r w:rsidR="00C92C99" w:rsidRPr="00C97197">
        <w:rPr>
          <w:rFonts w:ascii="Tahoma" w:hAnsi="Tahoma" w:cs="Tahoma"/>
          <w:bCs/>
          <w:color w:val="00B0F0"/>
          <w:lang w:val="nn-NO"/>
        </w:rPr>
        <w:t xml:space="preserve">Det er </w:t>
      </w:r>
      <w:r w:rsidR="002D52EF" w:rsidRPr="00C97197">
        <w:rPr>
          <w:rFonts w:ascii="Tahoma" w:hAnsi="Tahoma" w:cs="Tahoma"/>
          <w:bCs/>
          <w:color w:val="00B0F0"/>
          <w:lang w:val="nn-NO"/>
        </w:rPr>
        <w:t>ikkje</w:t>
      </w:r>
      <w:r w:rsidR="00C92C99" w:rsidRPr="00C97197">
        <w:rPr>
          <w:rFonts w:ascii="Tahoma" w:hAnsi="Tahoma" w:cs="Tahoma"/>
          <w:bCs/>
          <w:color w:val="00B0F0"/>
          <w:lang w:val="nn-NO"/>
        </w:rPr>
        <w:t xml:space="preserve"> krav om å inkludere p</w:t>
      </w:r>
      <w:r w:rsidRPr="00C97197">
        <w:rPr>
          <w:rFonts w:ascii="Tahoma" w:hAnsi="Tahoma" w:cs="Tahoma"/>
          <w:bCs/>
          <w:color w:val="00B0F0"/>
          <w:lang w:val="nn-NO"/>
        </w:rPr>
        <w:t xml:space="preserve">unkt </w:t>
      </w:r>
      <w:r w:rsidR="00762841" w:rsidRPr="00C97197">
        <w:rPr>
          <w:rFonts w:ascii="Tahoma" w:hAnsi="Tahoma" w:cs="Tahoma"/>
          <w:bCs/>
          <w:color w:val="00B0F0"/>
          <w:lang w:val="nn-NO"/>
        </w:rPr>
        <w:t>6</w:t>
      </w:r>
      <w:r w:rsidRPr="00C97197">
        <w:rPr>
          <w:rFonts w:ascii="Tahoma" w:hAnsi="Tahoma" w:cs="Tahoma"/>
          <w:bCs/>
          <w:color w:val="00B0F0"/>
          <w:lang w:val="nn-NO"/>
        </w:rPr>
        <w:t xml:space="preserve"> </w:t>
      </w:r>
      <w:r w:rsidR="00C92C99" w:rsidRPr="00C97197">
        <w:rPr>
          <w:rFonts w:ascii="Tahoma" w:hAnsi="Tahoma" w:cs="Tahoma"/>
          <w:bCs/>
          <w:color w:val="00B0F0"/>
          <w:lang w:val="nn-NO"/>
        </w:rPr>
        <w:t xml:space="preserve">i </w:t>
      </w:r>
      <w:r w:rsidRPr="00C97197">
        <w:rPr>
          <w:rFonts w:ascii="Tahoma" w:hAnsi="Tahoma" w:cs="Tahoma"/>
          <w:bCs/>
          <w:color w:val="00B0F0"/>
          <w:lang w:val="nn-NO"/>
        </w:rPr>
        <w:t>forenkl</w:t>
      </w:r>
      <w:r w:rsidR="002B3683" w:rsidRPr="00C97197">
        <w:rPr>
          <w:rFonts w:ascii="Tahoma" w:hAnsi="Tahoma" w:cs="Tahoma"/>
          <w:bCs/>
          <w:color w:val="00B0F0"/>
          <w:lang w:val="nn-NO"/>
        </w:rPr>
        <w:t>a</w:t>
      </w:r>
      <w:r w:rsidRPr="00C97197">
        <w:rPr>
          <w:rFonts w:ascii="Tahoma" w:hAnsi="Tahoma" w:cs="Tahoma"/>
          <w:bCs/>
          <w:color w:val="00B0F0"/>
          <w:lang w:val="nn-NO"/>
        </w:rPr>
        <w:t xml:space="preserve"> integreringsplan </w:t>
      </w:r>
      <w:r w:rsidR="00A813FD" w:rsidRPr="00C97197">
        <w:rPr>
          <w:rFonts w:ascii="Tahoma" w:hAnsi="Tahoma" w:cs="Tahoma"/>
          <w:bCs/>
          <w:color w:val="00B0F0"/>
          <w:lang w:val="nn-NO"/>
        </w:rPr>
        <w:t xml:space="preserve">dersom </w:t>
      </w:r>
      <w:r w:rsidR="002B3683" w:rsidRPr="00C97197">
        <w:rPr>
          <w:rFonts w:ascii="Tahoma" w:hAnsi="Tahoma" w:cs="Tahoma"/>
          <w:bCs/>
          <w:color w:val="00B0F0"/>
          <w:lang w:val="nn-NO"/>
        </w:rPr>
        <w:t xml:space="preserve">deltakaren </w:t>
      </w:r>
      <w:r w:rsidR="002D52EF" w:rsidRPr="00C97197">
        <w:rPr>
          <w:rFonts w:ascii="Tahoma" w:hAnsi="Tahoma" w:cs="Tahoma"/>
          <w:bCs/>
          <w:color w:val="00B0F0"/>
          <w:lang w:val="nn-NO"/>
        </w:rPr>
        <w:t>ikkje</w:t>
      </w:r>
      <w:r w:rsidR="00A813FD" w:rsidRPr="00C97197">
        <w:rPr>
          <w:rFonts w:ascii="Tahoma" w:hAnsi="Tahoma" w:cs="Tahoma"/>
          <w:bCs/>
          <w:color w:val="00B0F0"/>
          <w:lang w:val="nn-NO"/>
        </w:rPr>
        <w:t xml:space="preserve"> </w:t>
      </w:r>
      <w:r w:rsidR="00835D11" w:rsidRPr="00C97197">
        <w:rPr>
          <w:rFonts w:ascii="Tahoma" w:hAnsi="Tahoma" w:cs="Tahoma"/>
          <w:bCs/>
          <w:color w:val="00B0F0"/>
          <w:lang w:val="nn-NO"/>
        </w:rPr>
        <w:t xml:space="preserve">skal </w:t>
      </w:r>
      <w:r w:rsidR="00A813FD" w:rsidRPr="00C97197">
        <w:rPr>
          <w:rFonts w:ascii="Tahoma" w:hAnsi="Tahoma" w:cs="Tahoma"/>
          <w:bCs/>
          <w:color w:val="00B0F0"/>
          <w:lang w:val="nn-NO"/>
        </w:rPr>
        <w:t>delta i norskopplæring</w:t>
      </w:r>
      <w:r w:rsidR="00C92C99" w:rsidRPr="00C97197">
        <w:rPr>
          <w:rFonts w:ascii="Tahoma" w:hAnsi="Tahoma" w:cs="Tahoma"/>
          <w:bCs/>
          <w:color w:val="00B0F0"/>
          <w:lang w:val="nn-NO"/>
        </w:rPr>
        <w:t>.</w:t>
      </w:r>
    </w:p>
    <w:p w14:paraId="57BD2536" w14:textId="77777777" w:rsidR="00D74883" w:rsidRPr="00C97197" w:rsidRDefault="00D74883" w:rsidP="009012A6">
      <w:pPr>
        <w:spacing w:after="0" w:line="240" w:lineRule="auto"/>
        <w:jc w:val="both"/>
        <w:rPr>
          <w:rFonts w:ascii="Tahoma" w:hAnsi="Tahoma" w:cs="Tahoma"/>
          <w:b/>
          <w:color w:val="282828"/>
          <w:sz w:val="28"/>
          <w:szCs w:val="28"/>
          <w:lang w:val="nn-NO"/>
        </w:rPr>
      </w:pPr>
    </w:p>
    <w:p w14:paraId="061F042C" w14:textId="23352005" w:rsidR="009012A6" w:rsidRPr="00C97197" w:rsidRDefault="009012A6" w:rsidP="009012A6">
      <w:pPr>
        <w:spacing w:after="0" w:line="240" w:lineRule="auto"/>
        <w:jc w:val="both"/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Norskplan</w:t>
      </w:r>
      <w:r w:rsidRPr="00C97197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 (Omfang</w:t>
      </w:r>
      <w:r w:rsidR="002B3683" w:rsidRPr="00C97197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 av</w:t>
      </w:r>
      <w:r w:rsidRPr="00C97197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 opplæring i norsk)</w:t>
      </w:r>
    </w:p>
    <w:p w14:paraId="6EEFC7B3" w14:textId="77777777" w:rsidR="009012A6" w:rsidRPr="00C97197" w:rsidRDefault="009012A6" w:rsidP="009012A6">
      <w:pPr>
        <w:spacing w:after="0" w:line="240" w:lineRule="auto"/>
        <w:jc w:val="both"/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</w:pPr>
    </w:p>
    <w:p w14:paraId="7FCD154F" w14:textId="77777777" w:rsidR="009012A6" w:rsidRPr="00C97197" w:rsidRDefault="009012A6" w:rsidP="009012A6">
      <w:pPr>
        <w:spacing w:after="0" w:line="240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Opplæring i norsk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763"/>
        <w:gridCol w:w="1781"/>
        <w:gridCol w:w="1984"/>
        <w:gridCol w:w="1389"/>
      </w:tblGrid>
      <w:tr w:rsidR="009012A6" w:rsidRPr="00C97197" w14:paraId="1D5595AD" w14:textId="77777777" w:rsidTr="00C97197">
        <w:tc>
          <w:tcPr>
            <w:tcW w:w="2122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79B77E7E" w14:textId="22EEAC4B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proofErr w:type="spellStart"/>
            <w:r w:rsidRPr="00C97197">
              <w:rPr>
                <w:rFonts w:ascii="Tahoma" w:hAnsi="Tahoma" w:cs="Tahoma"/>
                <w:color w:val="282828"/>
                <w:lang w:val="nn-NO"/>
              </w:rPr>
              <w:t>Antal</w:t>
            </w:r>
            <w:proofErr w:type="spellEnd"/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tildelte 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7C9F4A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3AF78292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Periode for gjennomføring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br/>
              <w:t>(f.o.m.–t.o.m.):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58E6B7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2197E5DB" w14:textId="4331738C" w:rsidR="009012A6" w:rsidRPr="00C97197" w:rsidRDefault="00764477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Ansvarleg 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ining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erksemd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9C133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9012A6" w:rsidRPr="00C97197" w14:paraId="27E44F34" w14:textId="77777777" w:rsidTr="00C971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775BC0A5" w14:textId="6094FAEE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proofErr w:type="spellStart"/>
            <w:r w:rsidRPr="00C97197">
              <w:rPr>
                <w:rFonts w:ascii="Tahoma" w:hAnsi="Tahoma" w:cs="Tahoma"/>
                <w:color w:val="282828"/>
                <w:lang w:val="nn-NO"/>
              </w:rPr>
              <w:t>Antal</w:t>
            </w:r>
            <w:proofErr w:type="spellEnd"/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ytterlegare tildelte timar</w:t>
            </w:r>
            <w:r w:rsidR="00682DA2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A7FFE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460CE51A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Periode for gjennomføring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br/>
              <w:t>(f.o.m.–t.o.m.):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DE844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4B846007" w14:textId="1933B2D8" w:rsidR="009012A6" w:rsidRPr="00C97197" w:rsidRDefault="00764477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Ansvarleg 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ining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rks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emd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D8F7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1A7E7FB5" w14:textId="77777777" w:rsidR="008A0660" w:rsidRPr="00C97197" w:rsidRDefault="008A0660" w:rsidP="009012A6">
      <w:pPr>
        <w:spacing w:before="6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174"/>
        <w:gridCol w:w="1917"/>
        <w:gridCol w:w="2700"/>
        <w:gridCol w:w="846"/>
        <w:gridCol w:w="819"/>
      </w:tblGrid>
      <w:tr w:rsidR="009012A6" w:rsidRPr="00C97197" w14:paraId="059C3661" w14:textId="77777777" w:rsidTr="00C97197">
        <w:tc>
          <w:tcPr>
            <w:tcW w:w="4174" w:type="dxa"/>
            <w:shd w:val="clear" w:color="auto" w:fill="F2EFED"/>
            <w:vAlign w:val="center"/>
          </w:tcPr>
          <w:p w14:paraId="4FD55DCD" w14:textId="6E282F4D" w:rsidR="009012A6" w:rsidRPr="00C97197" w:rsidRDefault="00764477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Namn på </w:t>
            </w:r>
            <w:r w:rsidR="009012A6" w:rsidRPr="00C97197">
              <w:rPr>
                <w:rFonts w:ascii="Tahoma" w:hAnsi="Tahoma" w:cs="Tahoma"/>
                <w:color w:val="282828"/>
                <w:lang w:val="nn-NO"/>
              </w:rPr>
              <w:t>kurs/tiltak norskopplæring:</w:t>
            </w:r>
          </w:p>
        </w:tc>
        <w:tc>
          <w:tcPr>
            <w:tcW w:w="1917" w:type="dxa"/>
            <w:shd w:val="clear" w:color="auto" w:fill="F2EFED"/>
            <w:vAlign w:val="center"/>
          </w:tcPr>
          <w:p w14:paraId="477C5637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</w:tc>
        <w:tc>
          <w:tcPr>
            <w:tcW w:w="2700" w:type="dxa"/>
            <w:shd w:val="clear" w:color="auto" w:fill="F2EFED"/>
            <w:vAlign w:val="center"/>
          </w:tcPr>
          <w:p w14:paraId="08046688" w14:textId="73873053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emd</w:t>
            </w:r>
            <w:r w:rsidR="00224140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665" w:type="dxa"/>
            <w:gridSpan w:val="2"/>
            <w:shd w:val="clear" w:color="auto" w:fill="F2EFED"/>
            <w:vAlign w:val="center"/>
          </w:tcPr>
          <w:p w14:paraId="2BDE2E1F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9012A6" w:rsidRPr="00C97197" w14:paraId="1E1C1A6A" w14:textId="77777777" w:rsidTr="00C97197">
        <w:tc>
          <w:tcPr>
            <w:tcW w:w="4174" w:type="dxa"/>
            <w:shd w:val="clear" w:color="auto" w:fill="auto"/>
          </w:tcPr>
          <w:p w14:paraId="54DED5EB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17" w:type="dxa"/>
            <w:shd w:val="clear" w:color="auto" w:fill="auto"/>
          </w:tcPr>
          <w:p w14:paraId="03C1786F" w14:textId="2455DE09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xx.20xx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–</w:t>
            </w:r>
            <w:r w:rsidR="00952868" w:rsidRPr="00C97197">
              <w:rPr>
                <w:rFonts w:ascii="Tahoma" w:hAnsi="Tahoma" w:cs="Tahoma"/>
                <w:color w:val="282828"/>
                <w:lang w:val="nn-NO"/>
              </w:rPr>
              <w:t>x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x.20xx</w:t>
            </w:r>
          </w:p>
        </w:tc>
        <w:tc>
          <w:tcPr>
            <w:tcW w:w="2700" w:type="dxa"/>
            <w:shd w:val="clear" w:color="auto" w:fill="auto"/>
          </w:tcPr>
          <w:p w14:paraId="3035E88E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46" w:type="dxa"/>
            <w:shd w:val="clear" w:color="auto" w:fill="auto"/>
          </w:tcPr>
          <w:p w14:paraId="1F276C33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0647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19" w:type="dxa"/>
            <w:shd w:val="clear" w:color="auto" w:fill="auto"/>
          </w:tcPr>
          <w:p w14:paraId="466EA77C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7853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9012A6" w:rsidRPr="00C97197" w14:paraId="14638A42" w14:textId="77777777" w:rsidTr="00C97197">
        <w:tc>
          <w:tcPr>
            <w:tcW w:w="4174" w:type="dxa"/>
            <w:shd w:val="clear" w:color="auto" w:fill="auto"/>
          </w:tcPr>
          <w:p w14:paraId="372E0A3B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17" w:type="dxa"/>
            <w:shd w:val="clear" w:color="auto" w:fill="auto"/>
          </w:tcPr>
          <w:p w14:paraId="7C4B5C56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700" w:type="dxa"/>
            <w:shd w:val="clear" w:color="auto" w:fill="auto"/>
          </w:tcPr>
          <w:p w14:paraId="72224673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46" w:type="dxa"/>
            <w:shd w:val="clear" w:color="auto" w:fill="auto"/>
          </w:tcPr>
          <w:p w14:paraId="27F5A9AF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705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19" w:type="dxa"/>
            <w:shd w:val="clear" w:color="auto" w:fill="auto"/>
          </w:tcPr>
          <w:p w14:paraId="167B5473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2255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9012A6" w:rsidRPr="00C97197" w14:paraId="3DDB48C1" w14:textId="77777777" w:rsidTr="00C97197">
        <w:tc>
          <w:tcPr>
            <w:tcW w:w="4174" w:type="dxa"/>
            <w:shd w:val="clear" w:color="auto" w:fill="auto"/>
          </w:tcPr>
          <w:p w14:paraId="49BBCE95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17" w:type="dxa"/>
            <w:shd w:val="clear" w:color="auto" w:fill="auto"/>
          </w:tcPr>
          <w:p w14:paraId="44F10458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700" w:type="dxa"/>
            <w:shd w:val="clear" w:color="auto" w:fill="auto"/>
          </w:tcPr>
          <w:p w14:paraId="6D40721E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46" w:type="dxa"/>
            <w:shd w:val="clear" w:color="auto" w:fill="auto"/>
          </w:tcPr>
          <w:p w14:paraId="5C66D40B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3425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19" w:type="dxa"/>
            <w:shd w:val="clear" w:color="auto" w:fill="auto"/>
          </w:tcPr>
          <w:p w14:paraId="6FE1A09B" w14:textId="77777777" w:rsidR="009012A6" w:rsidRPr="00C97197" w:rsidRDefault="009012A6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52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2082E410" w14:textId="19A39637" w:rsidR="009012A6" w:rsidRPr="004B5888" w:rsidRDefault="009012A6" w:rsidP="009012A6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bookmarkStart w:id="20" w:name="_Hlk112019076"/>
      <w:r w:rsidRPr="00C97197">
        <w:rPr>
          <w:rFonts w:ascii="Tahoma" w:hAnsi="Tahoma" w:cs="Tahoma"/>
          <w:i/>
          <w:color w:val="282828"/>
          <w:lang w:val="nn-NO"/>
        </w:rPr>
        <w:t>(</w:t>
      </w:r>
      <w:r w:rsidR="00FB69D5" w:rsidRPr="00C97197">
        <w:rPr>
          <w:rFonts w:ascii="Tahoma" w:hAnsi="Tahoma" w:cs="Tahoma"/>
          <w:i/>
          <w:color w:val="282828"/>
          <w:lang w:val="nn-NO"/>
        </w:rPr>
        <w:t>For å legge til fleire rader: Sett markøren utanfor feltet nedst til høgre, og trykk på «</w:t>
      </w:r>
      <w:proofErr w:type="spellStart"/>
      <w:r w:rsidR="00FB69D5" w:rsidRPr="00C97197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FB69D5" w:rsidRPr="00C97197">
        <w:rPr>
          <w:rFonts w:ascii="Tahoma" w:hAnsi="Tahoma" w:cs="Tahoma"/>
          <w:i/>
          <w:color w:val="282828"/>
          <w:lang w:val="nn-NO"/>
        </w:rPr>
        <w:t xml:space="preserve">». </w:t>
      </w:r>
      <w:r w:rsidRPr="004B5888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94071B" w:rsidRPr="00C97197">
        <w:rPr>
          <w:rFonts w:ascii="Tahoma" w:hAnsi="Tahoma" w:cs="Tahoma"/>
          <w:i/>
          <w:color w:val="282828"/>
          <w:lang w:val="nn-NO"/>
        </w:rPr>
        <w:t>i</w:t>
      </w:r>
      <w:r w:rsidRPr="004B5888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bookmarkEnd w:id="20"/>
    <w:p w14:paraId="5E10DA02" w14:textId="6739173A" w:rsidR="0079776F" w:rsidRPr="004B5888" w:rsidRDefault="0079776F">
      <w:pPr>
        <w:rPr>
          <w:rFonts w:ascii="Tahoma" w:hAnsi="Tahoma" w:cs="Tahoma"/>
          <w:i/>
          <w:color w:val="282828"/>
          <w:lang w:val="nn-NO"/>
        </w:rPr>
      </w:pPr>
      <w:r w:rsidRPr="004B5888">
        <w:rPr>
          <w:rFonts w:ascii="Tahoma" w:hAnsi="Tahoma" w:cs="Tahoma"/>
          <w:i/>
          <w:color w:val="282828"/>
          <w:lang w:val="nn-NO"/>
        </w:rPr>
        <w:br w:type="page"/>
      </w:r>
    </w:p>
    <w:p w14:paraId="7603F674" w14:textId="47E1965C" w:rsidR="00D74883" w:rsidRPr="00C97197" w:rsidRDefault="00D74883" w:rsidP="00D74883">
      <w:pPr>
        <w:shd w:val="clear" w:color="auto" w:fill="FFFFFF"/>
        <w:spacing w:before="225" w:after="0" w:line="240" w:lineRule="auto"/>
        <w:rPr>
          <w:rFonts w:ascii="Tahoma" w:hAnsi="Tahoma" w:cs="Tahoma"/>
          <w:color w:val="D83A36"/>
          <w:sz w:val="40"/>
          <w:lang w:val="nn-NO"/>
        </w:rPr>
      </w:pPr>
      <w:r w:rsidRPr="00C97197">
        <w:rPr>
          <w:rFonts w:ascii="Tahoma" w:hAnsi="Tahoma" w:cs="Tahoma"/>
          <w:color w:val="D83A36"/>
          <w:sz w:val="40"/>
          <w:lang w:val="nn-NO"/>
        </w:rPr>
        <w:lastRenderedPageBreak/>
        <w:t>7. OPPLÆRING I INTRODUKSJONSPROGRAMMET</w:t>
      </w:r>
    </w:p>
    <w:p w14:paraId="425D1107" w14:textId="77777777" w:rsidR="005F3A16" w:rsidRPr="00C97197" w:rsidRDefault="005F3A16" w:rsidP="005F3A16">
      <w:pPr>
        <w:spacing w:after="0" w:line="240" w:lineRule="auto"/>
        <w:rPr>
          <w:rFonts w:ascii="Tahoma" w:hAnsi="Tahoma" w:cs="Tahoma"/>
          <w:b/>
          <w:lang w:val="nn-NO"/>
        </w:rPr>
      </w:pPr>
    </w:p>
    <w:p w14:paraId="4001E92F" w14:textId="5952FC43" w:rsidR="00F275EA" w:rsidRPr="00C97197" w:rsidRDefault="00F275EA" w:rsidP="00F275EA">
      <w:pPr>
        <w:spacing w:after="0" w:line="240" w:lineRule="auto"/>
        <w:rPr>
          <w:rFonts w:ascii="Tahoma" w:hAnsi="Tahoma" w:cs="Tahoma"/>
          <w:bCs/>
          <w:lang w:val="nn-NO"/>
        </w:rPr>
      </w:pPr>
      <w:bookmarkStart w:id="21" w:name="_Hlk111983912"/>
      <w:r w:rsidRPr="00C97197">
        <w:rPr>
          <w:rFonts w:ascii="Tahoma" w:hAnsi="Tahoma" w:cs="Tahoma"/>
          <w:bCs/>
          <w:lang w:val="nn-NO"/>
        </w:rPr>
        <w:t xml:space="preserve">Introduksjonsprogram for </w:t>
      </w:r>
      <w:r w:rsidR="00764477" w:rsidRPr="00C97197">
        <w:rPr>
          <w:rFonts w:ascii="Tahoma" w:hAnsi="Tahoma" w:cs="Tahoma"/>
          <w:bCs/>
          <w:lang w:val="nn-NO"/>
        </w:rPr>
        <w:t xml:space="preserve">flyktningar </w:t>
      </w:r>
      <w:r w:rsidRPr="00C97197">
        <w:rPr>
          <w:rFonts w:ascii="Tahoma" w:hAnsi="Tahoma" w:cs="Tahoma"/>
          <w:bCs/>
          <w:lang w:val="nn-NO"/>
        </w:rPr>
        <w:t>med kollektiv</w:t>
      </w:r>
      <w:r w:rsidR="00764477" w:rsidRPr="00C97197">
        <w:rPr>
          <w:rFonts w:ascii="Tahoma" w:hAnsi="Tahoma" w:cs="Tahoma"/>
          <w:bCs/>
          <w:lang w:val="nn-NO"/>
        </w:rPr>
        <w:t>t</w:t>
      </w:r>
      <w:r w:rsidRPr="00C97197">
        <w:rPr>
          <w:rFonts w:ascii="Tahoma" w:hAnsi="Tahoma" w:cs="Tahoma"/>
          <w:bCs/>
          <w:lang w:val="nn-NO"/>
        </w:rPr>
        <w:t xml:space="preserve"> </w:t>
      </w:r>
      <w:r w:rsidR="00764477" w:rsidRPr="00C97197">
        <w:rPr>
          <w:rFonts w:ascii="Tahoma" w:hAnsi="Tahoma" w:cs="Tahoma"/>
          <w:bCs/>
          <w:lang w:val="nn-NO"/>
        </w:rPr>
        <w:t xml:space="preserve">vern </w:t>
      </w:r>
      <w:r w:rsidRPr="00C97197">
        <w:rPr>
          <w:rFonts w:ascii="Tahoma" w:hAnsi="Tahoma" w:cs="Tahoma"/>
          <w:bCs/>
          <w:lang w:val="nn-NO"/>
        </w:rPr>
        <w:t xml:space="preserve">skal minst </w:t>
      </w:r>
      <w:r w:rsidR="00764477" w:rsidRPr="00C97197">
        <w:rPr>
          <w:rFonts w:ascii="Tahoma" w:hAnsi="Tahoma" w:cs="Tahoma"/>
          <w:bCs/>
          <w:lang w:val="nn-NO"/>
        </w:rPr>
        <w:t>innehalde</w:t>
      </w:r>
      <w:r w:rsidRPr="00C97197">
        <w:rPr>
          <w:rFonts w:ascii="Tahoma" w:hAnsi="Tahoma" w:cs="Tahoma"/>
          <w:bCs/>
          <w:lang w:val="nn-NO"/>
        </w:rPr>
        <w:t>:</w:t>
      </w:r>
    </w:p>
    <w:p w14:paraId="245B972D" w14:textId="77777777" w:rsidR="00F275EA" w:rsidRPr="00C97197" w:rsidRDefault="00F275EA" w:rsidP="00F275EA">
      <w:pPr>
        <w:spacing w:after="0" w:line="240" w:lineRule="auto"/>
        <w:ind w:firstLine="708"/>
        <w:rPr>
          <w:rFonts w:ascii="Tahoma" w:hAnsi="Tahoma" w:cs="Tahoma"/>
          <w:bCs/>
          <w:lang w:val="nn-NO"/>
        </w:rPr>
      </w:pPr>
    </w:p>
    <w:p w14:paraId="68C370C9" w14:textId="25A9EA45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4B5888">
        <w:rPr>
          <w:rFonts w:ascii="Tahoma" w:hAnsi="Tahoma" w:cs="Tahoma"/>
          <w:bCs/>
          <w:lang w:val="nn-NO"/>
        </w:rPr>
        <w:t>a</w:t>
      </w:r>
      <w:r w:rsidRPr="00C97197">
        <w:rPr>
          <w:rFonts w:ascii="Tahoma" w:hAnsi="Tahoma" w:cs="Tahoma"/>
          <w:bCs/>
          <w:lang w:val="nn-NO"/>
        </w:rPr>
        <w:t>rbeids</w:t>
      </w:r>
      <w:r w:rsidR="00F275EA" w:rsidRPr="00C97197">
        <w:rPr>
          <w:rFonts w:ascii="Tahoma" w:hAnsi="Tahoma" w:cs="Tahoma"/>
          <w:bCs/>
          <w:lang w:val="nn-NO"/>
        </w:rPr>
        <w:t xml:space="preserve">- eller </w:t>
      </w:r>
      <w:r w:rsidRPr="00C97197">
        <w:rPr>
          <w:rFonts w:ascii="Tahoma" w:hAnsi="Tahoma" w:cs="Tahoma"/>
          <w:bCs/>
          <w:lang w:val="nn-NO"/>
        </w:rPr>
        <w:t xml:space="preserve">utdanningsretta </w:t>
      </w:r>
      <w:r w:rsidR="00F275EA" w:rsidRPr="00C97197">
        <w:rPr>
          <w:rFonts w:ascii="Tahoma" w:hAnsi="Tahoma" w:cs="Tahoma"/>
          <w:bCs/>
          <w:lang w:val="nn-NO"/>
        </w:rPr>
        <w:t>element og e</w:t>
      </w:r>
      <w:r w:rsidRPr="00C97197">
        <w:rPr>
          <w:rFonts w:ascii="Tahoma" w:hAnsi="Tahoma" w:cs="Tahoma"/>
          <w:bCs/>
          <w:lang w:val="nn-NO"/>
        </w:rPr>
        <w:t>i</w:t>
      </w:r>
      <w:r w:rsidR="00F275EA" w:rsidRPr="00C97197">
        <w:rPr>
          <w:rFonts w:ascii="Tahoma" w:hAnsi="Tahoma" w:cs="Tahoma"/>
          <w:bCs/>
          <w:lang w:val="nn-NO"/>
        </w:rPr>
        <w:t>t språktilb</w:t>
      </w:r>
      <w:r w:rsidRPr="00C97197">
        <w:rPr>
          <w:rFonts w:ascii="Tahoma" w:hAnsi="Tahoma" w:cs="Tahoma"/>
          <w:bCs/>
          <w:lang w:val="nn-NO"/>
        </w:rPr>
        <w:t>o</w:t>
      </w:r>
      <w:r w:rsidR="00F275EA" w:rsidRPr="00C97197">
        <w:rPr>
          <w:rFonts w:ascii="Tahoma" w:hAnsi="Tahoma" w:cs="Tahoma"/>
          <w:bCs/>
          <w:lang w:val="nn-NO"/>
        </w:rPr>
        <w:t>d</w:t>
      </w:r>
    </w:p>
    <w:p w14:paraId="2CCACE40" w14:textId="2C5F3C1B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>f</w:t>
      </w:r>
      <w:r w:rsidR="00F275EA" w:rsidRPr="00C97197">
        <w:rPr>
          <w:rFonts w:ascii="Tahoma" w:hAnsi="Tahoma" w:cs="Tahoma"/>
          <w:bCs/>
          <w:lang w:val="nn-NO"/>
        </w:rPr>
        <w:t>oreldre</w:t>
      </w:r>
      <w:r w:rsidR="002E35AA" w:rsidRPr="00C97197">
        <w:rPr>
          <w:rFonts w:ascii="Tahoma" w:hAnsi="Tahoma" w:cs="Tahoma"/>
          <w:bCs/>
          <w:lang w:val="nn-NO"/>
        </w:rPr>
        <w:t>rettleiing</w:t>
      </w:r>
      <w:r w:rsidR="00F275EA" w:rsidRPr="00C97197">
        <w:rPr>
          <w:rFonts w:ascii="Tahoma" w:hAnsi="Tahoma" w:cs="Tahoma"/>
          <w:bCs/>
          <w:lang w:val="nn-NO"/>
        </w:rPr>
        <w:t xml:space="preserve"> for </w:t>
      </w:r>
      <w:r w:rsidRPr="00C97197">
        <w:rPr>
          <w:rFonts w:ascii="Tahoma" w:hAnsi="Tahoma" w:cs="Tahoma"/>
          <w:bCs/>
          <w:lang w:val="nn-NO"/>
        </w:rPr>
        <w:t xml:space="preserve">deltakarar </w:t>
      </w:r>
      <w:r w:rsidR="00F275EA" w:rsidRPr="00C97197">
        <w:rPr>
          <w:rFonts w:ascii="Tahoma" w:hAnsi="Tahoma" w:cs="Tahoma"/>
          <w:bCs/>
          <w:lang w:val="nn-NO"/>
        </w:rPr>
        <w:t>som har barn under 18 år</w:t>
      </w:r>
    </w:p>
    <w:p w14:paraId="7B57310F" w14:textId="77777777" w:rsidR="00F275EA" w:rsidRPr="00C97197" w:rsidRDefault="00F275EA" w:rsidP="00F275EA">
      <w:pPr>
        <w:spacing w:after="0" w:line="240" w:lineRule="auto"/>
        <w:rPr>
          <w:rFonts w:ascii="Tahoma" w:hAnsi="Tahoma" w:cs="Tahoma"/>
          <w:bCs/>
          <w:lang w:val="nn-NO"/>
        </w:rPr>
      </w:pPr>
    </w:p>
    <w:p w14:paraId="5B01F50C" w14:textId="5C9199BE" w:rsidR="00F275EA" w:rsidRPr="00C97197" w:rsidRDefault="0094071B" w:rsidP="00F275EA">
      <w:p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 xml:space="preserve">Desse </w:t>
      </w:r>
      <w:r w:rsidR="00F275EA" w:rsidRPr="00C97197">
        <w:rPr>
          <w:rFonts w:ascii="Tahoma" w:hAnsi="Tahoma" w:cs="Tahoma"/>
          <w:bCs/>
          <w:lang w:val="nn-NO"/>
        </w:rPr>
        <w:t>tiltak</w:t>
      </w:r>
      <w:r w:rsidRPr="00C97197">
        <w:rPr>
          <w:rFonts w:ascii="Tahoma" w:hAnsi="Tahoma" w:cs="Tahoma"/>
          <w:bCs/>
          <w:lang w:val="nn-NO"/>
        </w:rPr>
        <w:t>a</w:t>
      </w:r>
      <w:r w:rsidR="00F275EA" w:rsidRPr="00C97197">
        <w:rPr>
          <w:rFonts w:ascii="Tahoma" w:hAnsi="Tahoma" w:cs="Tahoma"/>
          <w:bCs/>
          <w:i/>
          <w:iCs/>
          <w:lang w:val="nn-NO"/>
        </w:rPr>
        <w:t xml:space="preserve"> kan </w:t>
      </w:r>
      <w:r w:rsidR="00F275EA" w:rsidRPr="00C97197">
        <w:rPr>
          <w:rFonts w:ascii="Tahoma" w:hAnsi="Tahoma" w:cs="Tahoma"/>
          <w:bCs/>
          <w:lang w:val="nn-NO"/>
        </w:rPr>
        <w:t>inngå i programmet:</w:t>
      </w:r>
    </w:p>
    <w:p w14:paraId="7522BD13" w14:textId="737CA316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 xml:space="preserve">fleksibelt </w:t>
      </w:r>
      <w:r w:rsidR="00F275EA" w:rsidRPr="00C97197">
        <w:rPr>
          <w:rFonts w:ascii="Tahoma" w:hAnsi="Tahoma" w:cs="Tahoma"/>
          <w:bCs/>
          <w:lang w:val="nn-NO"/>
        </w:rPr>
        <w:t>hurtigspor, med mål om lønt arbeid</w:t>
      </w:r>
    </w:p>
    <w:p w14:paraId="50BC7B6F" w14:textId="2713C297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>l</w:t>
      </w:r>
      <w:r w:rsidR="00F275EA" w:rsidRPr="00C97197">
        <w:rPr>
          <w:rFonts w:ascii="Tahoma" w:hAnsi="Tahoma" w:cs="Tahoma"/>
          <w:bCs/>
          <w:lang w:val="nn-NO"/>
        </w:rPr>
        <w:t>ø</w:t>
      </w:r>
      <w:r w:rsidRPr="00C97197">
        <w:rPr>
          <w:rFonts w:ascii="Tahoma" w:hAnsi="Tahoma" w:cs="Tahoma"/>
          <w:bCs/>
          <w:lang w:val="nn-NO"/>
        </w:rPr>
        <w:t>n</w:t>
      </w:r>
      <w:r w:rsidR="00F275EA" w:rsidRPr="00C97197">
        <w:rPr>
          <w:rFonts w:ascii="Tahoma" w:hAnsi="Tahoma" w:cs="Tahoma"/>
          <w:bCs/>
          <w:lang w:val="nn-NO"/>
        </w:rPr>
        <w:t>t arbeid på deltid</w:t>
      </w:r>
    </w:p>
    <w:p w14:paraId="69D84323" w14:textId="390D3A13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>k</w:t>
      </w:r>
      <w:r w:rsidR="00F275EA" w:rsidRPr="00C97197">
        <w:rPr>
          <w:rFonts w:ascii="Tahoma" w:hAnsi="Tahoma" w:cs="Tahoma"/>
          <w:bCs/>
          <w:lang w:val="nn-NO"/>
        </w:rPr>
        <w:t>arriere</w:t>
      </w:r>
      <w:r w:rsidR="002E35AA" w:rsidRPr="00C97197">
        <w:rPr>
          <w:rFonts w:ascii="Tahoma" w:hAnsi="Tahoma" w:cs="Tahoma"/>
          <w:bCs/>
          <w:lang w:val="nn-NO"/>
        </w:rPr>
        <w:t>rettleiing</w:t>
      </w:r>
    </w:p>
    <w:p w14:paraId="2894928C" w14:textId="4B79CFC1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 xml:space="preserve">kurs </w:t>
      </w:r>
      <w:r w:rsidR="00F275EA" w:rsidRPr="00C97197">
        <w:rPr>
          <w:rFonts w:ascii="Tahoma" w:hAnsi="Tahoma" w:cs="Tahoma"/>
          <w:bCs/>
          <w:lang w:val="nn-NO"/>
        </w:rPr>
        <w:t>i livsme</w:t>
      </w:r>
      <w:r w:rsidRPr="00C97197">
        <w:rPr>
          <w:rFonts w:ascii="Tahoma" w:hAnsi="Tahoma" w:cs="Tahoma"/>
          <w:bCs/>
          <w:lang w:val="nn-NO"/>
        </w:rPr>
        <w:t>i</w:t>
      </w:r>
      <w:r w:rsidR="00F275EA" w:rsidRPr="00C97197">
        <w:rPr>
          <w:rFonts w:ascii="Tahoma" w:hAnsi="Tahoma" w:cs="Tahoma"/>
          <w:bCs/>
          <w:lang w:val="nn-NO"/>
        </w:rPr>
        <w:t>string</w:t>
      </w:r>
    </w:p>
    <w:p w14:paraId="66C6CFDC" w14:textId="1B240BB0" w:rsidR="00F275EA" w:rsidRPr="00C97197" w:rsidRDefault="0094071B" w:rsidP="00F275EA">
      <w:pPr>
        <w:pStyle w:val="Listeavsnitt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lang w:val="nn-NO"/>
        </w:rPr>
      </w:pPr>
      <w:r w:rsidRPr="00C97197">
        <w:rPr>
          <w:rFonts w:ascii="Tahoma" w:hAnsi="Tahoma" w:cs="Tahoma"/>
          <w:bCs/>
          <w:lang w:val="nn-NO"/>
        </w:rPr>
        <w:t xml:space="preserve">opplæring </w:t>
      </w:r>
      <w:r w:rsidR="00F275EA" w:rsidRPr="00C97197">
        <w:rPr>
          <w:rFonts w:ascii="Tahoma" w:hAnsi="Tahoma" w:cs="Tahoma"/>
          <w:bCs/>
          <w:lang w:val="nn-NO"/>
        </w:rPr>
        <w:t>i samfunnskunnskap</w:t>
      </w:r>
    </w:p>
    <w:p w14:paraId="43E18BFF" w14:textId="66AE911E" w:rsidR="00D74883" w:rsidRPr="00C97197" w:rsidRDefault="00D74883" w:rsidP="00D74883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bookmarkStart w:id="22" w:name="_Hlk111984033"/>
      <w:bookmarkEnd w:id="21"/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Arbeids- eller </w:t>
      </w:r>
      <w:r w:rsidR="0094071B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utdanningsretta </w:t>
      </w:r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element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2693"/>
        <w:gridCol w:w="836"/>
        <w:gridCol w:w="836"/>
      </w:tblGrid>
      <w:tr w:rsidR="00D74883" w:rsidRPr="00C97197" w14:paraId="69C01CF1" w14:textId="77777777" w:rsidTr="0091341A">
        <w:tc>
          <w:tcPr>
            <w:tcW w:w="4673" w:type="dxa"/>
            <w:shd w:val="clear" w:color="auto" w:fill="FAF9F8"/>
            <w:vAlign w:val="center"/>
          </w:tcPr>
          <w:p w14:paraId="3EC48091" w14:textId="52020B0E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Konkrete element i 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opplæringa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38506BB" w14:textId="4631F581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proofErr w:type="spellStart"/>
            <w:r w:rsidRPr="00C97197">
              <w:rPr>
                <w:rFonts w:ascii="Tahoma" w:hAnsi="Tahoma" w:cs="Tahoma"/>
                <w:color w:val="282828"/>
                <w:lang w:val="nn-NO"/>
              </w:rPr>
              <w:t>Antal</w:t>
            </w:r>
            <w:proofErr w:type="spellEnd"/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timar</w:t>
            </w:r>
          </w:p>
        </w:tc>
        <w:tc>
          <w:tcPr>
            <w:tcW w:w="2693" w:type="dxa"/>
            <w:shd w:val="clear" w:color="auto" w:fill="FAF9F8"/>
            <w:vAlign w:val="center"/>
          </w:tcPr>
          <w:p w14:paraId="715FF56B" w14:textId="0CA172AC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ining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emd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672" w:type="dxa"/>
            <w:gridSpan w:val="2"/>
            <w:shd w:val="clear" w:color="auto" w:fill="FAF9F8"/>
            <w:vAlign w:val="center"/>
          </w:tcPr>
          <w:p w14:paraId="095700A3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74883" w:rsidRPr="00C97197" w14:paraId="180D81D0" w14:textId="77777777" w:rsidTr="0091341A">
        <w:tc>
          <w:tcPr>
            <w:tcW w:w="4673" w:type="dxa"/>
            <w:shd w:val="clear" w:color="auto" w:fill="auto"/>
            <w:vAlign w:val="center"/>
          </w:tcPr>
          <w:p w14:paraId="0A233E71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1F3651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737CEC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E8C25C0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5062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6191238B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668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74883" w:rsidRPr="00C97197" w14:paraId="47F30856" w14:textId="77777777" w:rsidTr="0091341A">
        <w:tc>
          <w:tcPr>
            <w:tcW w:w="4673" w:type="dxa"/>
            <w:shd w:val="clear" w:color="auto" w:fill="auto"/>
            <w:vAlign w:val="center"/>
          </w:tcPr>
          <w:p w14:paraId="5939B4C5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8C9DA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C47355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3895420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91544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266D3E12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888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74883" w:rsidRPr="00C97197" w14:paraId="1D070F06" w14:textId="77777777" w:rsidTr="0091341A">
        <w:tc>
          <w:tcPr>
            <w:tcW w:w="4673" w:type="dxa"/>
            <w:shd w:val="clear" w:color="auto" w:fill="auto"/>
            <w:vAlign w:val="center"/>
          </w:tcPr>
          <w:p w14:paraId="5193B63D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C32AB0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496454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69A9B72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163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344A2F58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3324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32D81AAB" w14:textId="28B8EE74" w:rsidR="00D74883" w:rsidRPr="004B5888" w:rsidRDefault="00D74883" w:rsidP="00D74883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>(</w:t>
      </w:r>
      <w:r w:rsidR="00AF6EBB" w:rsidRPr="00C97197">
        <w:rPr>
          <w:rFonts w:ascii="Tahoma" w:hAnsi="Tahoma" w:cs="Tahoma"/>
          <w:i/>
          <w:color w:val="282828"/>
          <w:lang w:val="nn-NO"/>
        </w:rPr>
        <w:t>For å legge til fleire rader: Sett markøren utanfor feltet nedst til høgre, og trykk på «</w:t>
      </w:r>
      <w:proofErr w:type="spellStart"/>
      <w:r w:rsidR="00AF6EBB" w:rsidRPr="00C97197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AF6EBB" w:rsidRPr="00C97197">
        <w:rPr>
          <w:rFonts w:ascii="Tahoma" w:hAnsi="Tahoma" w:cs="Tahoma"/>
          <w:i/>
          <w:color w:val="282828"/>
          <w:lang w:val="nn-NO"/>
        </w:rPr>
        <w:t xml:space="preserve">». </w:t>
      </w:r>
      <w:r w:rsidRPr="004B5888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94071B" w:rsidRPr="00C97197">
        <w:rPr>
          <w:rFonts w:ascii="Tahoma" w:hAnsi="Tahoma" w:cs="Tahoma"/>
          <w:i/>
          <w:color w:val="282828"/>
          <w:lang w:val="nn-NO"/>
        </w:rPr>
        <w:t>i</w:t>
      </w:r>
      <w:r w:rsidRPr="004B5888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1D7FA7D8" w14:textId="59A093EF" w:rsidR="009F3A61" w:rsidRPr="00C97197" w:rsidRDefault="0094071B" w:rsidP="009F3A6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bookmarkStart w:id="23" w:name="_Hlk111984077"/>
      <w:bookmarkEnd w:id="22"/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Språktilbod </w:t>
      </w:r>
      <w:r w:rsidR="009F3A61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(</w:t>
      </w:r>
      <w:r w:rsidR="006C2991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andre språk</w:t>
      </w:r>
      <w:r w:rsidR="00790019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 enn norsk,</w:t>
      </w:r>
      <w:r w:rsidR="006C2991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 som for eksempel engelsk)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2693"/>
        <w:gridCol w:w="836"/>
        <w:gridCol w:w="836"/>
      </w:tblGrid>
      <w:tr w:rsidR="009F3A61" w:rsidRPr="00C97197" w14:paraId="074FB1F2" w14:textId="77777777" w:rsidTr="00B95617">
        <w:tc>
          <w:tcPr>
            <w:tcW w:w="4673" w:type="dxa"/>
            <w:shd w:val="clear" w:color="auto" w:fill="FAF9F8"/>
            <w:vAlign w:val="center"/>
          </w:tcPr>
          <w:p w14:paraId="4556C8DC" w14:textId="1ED65755" w:rsidR="009F3A61" w:rsidRPr="00C97197" w:rsidRDefault="00790019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Språk</w:t>
            </w:r>
            <w:r w:rsidR="009F3A61" w:rsidRPr="00C97197">
              <w:rPr>
                <w:rFonts w:ascii="Tahoma" w:hAnsi="Tahoma" w:cs="Tahoma"/>
                <w:color w:val="282828"/>
                <w:lang w:val="nn-NO"/>
              </w:rPr>
              <w:t>opplæring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2D646D06" w14:textId="4D5FBBCB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proofErr w:type="spellStart"/>
            <w:r w:rsidRPr="00C97197">
              <w:rPr>
                <w:rFonts w:ascii="Tahoma" w:hAnsi="Tahoma" w:cs="Tahoma"/>
                <w:color w:val="282828"/>
                <w:lang w:val="nn-NO"/>
              </w:rPr>
              <w:t>Antal</w:t>
            </w:r>
            <w:proofErr w:type="spellEnd"/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timar</w:t>
            </w:r>
          </w:p>
        </w:tc>
        <w:tc>
          <w:tcPr>
            <w:tcW w:w="2693" w:type="dxa"/>
            <w:shd w:val="clear" w:color="auto" w:fill="FAF9F8"/>
            <w:vAlign w:val="center"/>
          </w:tcPr>
          <w:p w14:paraId="00B75580" w14:textId="27682837" w:rsidR="009F3A61" w:rsidRPr="00C97197" w:rsidRDefault="0094071B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Ansvarleg </w:t>
            </w:r>
            <w:r w:rsidR="009F3A61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ining</w:t>
            </w:r>
            <w:r w:rsidR="009F3A61"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erksemd</w:t>
            </w:r>
            <w:r w:rsidR="009F3A61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672" w:type="dxa"/>
            <w:gridSpan w:val="2"/>
            <w:shd w:val="clear" w:color="auto" w:fill="FAF9F8"/>
            <w:vAlign w:val="center"/>
          </w:tcPr>
          <w:p w14:paraId="1457CC92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9F3A61" w:rsidRPr="00C97197" w14:paraId="49991B28" w14:textId="77777777" w:rsidTr="00B95617">
        <w:tc>
          <w:tcPr>
            <w:tcW w:w="4673" w:type="dxa"/>
            <w:shd w:val="clear" w:color="auto" w:fill="auto"/>
            <w:vAlign w:val="center"/>
          </w:tcPr>
          <w:p w14:paraId="176A32AC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26B095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51403F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31A99A4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0137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7E84D981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89341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9F3A61" w:rsidRPr="00C97197" w14:paraId="07A9952C" w14:textId="77777777" w:rsidTr="00B95617">
        <w:tc>
          <w:tcPr>
            <w:tcW w:w="4673" w:type="dxa"/>
            <w:shd w:val="clear" w:color="auto" w:fill="auto"/>
            <w:vAlign w:val="center"/>
          </w:tcPr>
          <w:p w14:paraId="11B39996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17D0FB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B8FD95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1E51326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5013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1C1C605D" w14:textId="77777777" w:rsidR="009F3A61" w:rsidRPr="00C97197" w:rsidRDefault="009F3A61" w:rsidP="00B956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4707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2783E285" w14:textId="3B73C3DE" w:rsidR="00D74883" w:rsidRPr="00C97197" w:rsidRDefault="00A60DE3" w:rsidP="00D74883">
      <w:pPr>
        <w:spacing w:before="60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bookmarkStart w:id="24" w:name="_Hlk111984204"/>
      <w:bookmarkEnd w:id="23"/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F</w:t>
      </w:r>
      <w:r w:rsidR="00D74883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oreldre</w:t>
      </w:r>
      <w:r w:rsidR="002E35AA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>rettleiing</w:t>
      </w:r>
      <w:r w:rsidR="00D74883" w:rsidRPr="00C97197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</w:t>
      </w:r>
      <w:r w:rsidR="00D74883" w:rsidRPr="00C97197">
        <w:rPr>
          <w:rFonts w:ascii="Tahoma" w:hAnsi="Tahoma" w:cs="Tahoma"/>
          <w:bCs/>
          <w:color w:val="282828"/>
          <w:sz w:val="24"/>
          <w:szCs w:val="24"/>
          <w:lang w:val="nn-NO"/>
        </w:rPr>
        <w:t xml:space="preserve">(for </w:t>
      </w:r>
      <w:r w:rsidR="0094071B" w:rsidRPr="00C97197">
        <w:rPr>
          <w:rFonts w:ascii="Tahoma" w:hAnsi="Tahoma" w:cs="Tahoma"/>
          <w:bCs/>
          <w:color w:val="282828"/>
          <w:sz w:val="24"/>
          <w:szCs w:val="24"/>
          <w:lang w:val="nn-NO"/>
        </w:rPr>
        <w:t xml:space="preserve">deltakarar </w:t>
      </w:r>
      <w:r w:rsidR="00D74883" w:rsidRPr="00C97197">
        <w:rPr>
          <w:rFonts w:ascii="Tahoma" w:hAnsi="Tahoma" w:cs="Tahoma"/>
          <w:bCs/>
          <w:color w:val="282828"/>
          <w:sz w:val="24"/>
          <w:szCs w:val="24"/>
          <w:lang w:val="nn-NO"/>
        </w:rPr>
        <w:t>med omsorgsansvar for barn 0</w:t>
      </w:r>
      <w:r w:rsidR="0094071B" w:rsidRPr="00C97197">
        <w:rPr>
          <w:rFonts w:ascii="Tahoma" w:hAnsi="Tahoma" w:cs="Tahoma"/>
          <w:bCs/>
          <w:color w:val="282828"/>
          <w:sz w:val="24"/>
          <w:szCs w:val="24"/>
          <w:lang w:val="nn-NO"/>
        </w:rPr>
        <w:t>–</w:t>
      </w:r>
      <w:r w:rsidR="00D74883" w:rsidRPr="00C97197">
        <w:rPr>
          <w:rFonts w:ascii="Tahoma" w:hAnsi="Tahoma" w:cs="Tahoma"/>
          <w:bCs/>
          <w:color w:val="282828"/>
          <w:sz w:val="24"/>
          <w:szCs w:val="24"/>
          <w:lang w:val="nn-NO"/>
        </w:rPr>
        <w:t>18 år)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693"/>
        <w:gridCol w:w="850"/>
        <w:gridCol w:w="822"/>
      </w:tblGrid>
      <w:tr w:rsidR="00D74883" w:rsidRPr="00C97197" w14:paraId="08A5218A" w14:textId="77777777" w:rsidTr="0091341A">
        <w:tc>
          <w:tcPr>
            <w:tcW w:w="4248" w:type="dxa"/>
            <w:shd w:val="clear" w:color="auto" w:fill="F2EFED"/>
          </w:tcPr>
          <w:p w14:paraId="0995DE56" w14:textId="742FB99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Tema i </w:t>
            </w:r>
            <w:r w:rsidR="002E35AA" w:rsidRPr="00C97197">
              <w:rPr>
                <w:rFonts w:ascii="Tahoma" w:hAnsi="Tahoma" w:cs="Tahoma"/>
                <w:color w:val="282828"/>
                <w:lang w:val="nn-NO"/>
              </w:rPr>
              <w:t>rettleiing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</w:p>
        </w:tc>
        <w:tc>
          <w:tcPr>
            <w:tcW w:w="1843" w:type="dxa"/>
            <w:shd w:val="clear" w:color="auto" w:fill="F2EFED"/>
          </w:tcPr>
          <w:p w14:paraId="557F50CC" w14:textId="3A5BCCFF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proofErr w:type="spellStart"/>
            <w:r w:rsidRPr="00C97197">
              <w:rPr>
                <w:rFonts w:ascii="Tahoma" w:hAnsi="Tahoma" w:cs="Tahoma"/>
                <w:color w:val="282828"/>
                <w:lang w:val="nn-NO"/>
              </w:rPr>
              <w:t>Antal</w:t>
            </w:r>
            <w:proofErr w:type="spellEnd"/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764477" w:rsidRPr="00C97197">
              <w:rPr>
                <w:rFonts w:ascii="Tahoma" w:hAnsi="Tahoma" w:cs="Tahoma"/>
                <w:color w:val="282828"/>
                <w:lang w:val="nn-NO"/>
              </w:rPr>
              <w:t>timar</w:t>
            </w:r>
          </w:p>
        </w:tc>
        <w:tc>
          <w:tcPr>
            <w:tcW w:w="2693" w:type="dxa"/>
            <w:shd w:val="clear" w:color="auto" w:fill="F2EFED"/>
          </w:tcPr>
          <w:p w14:paraId="104B8DDC" w14:textId="5B98C30D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Foreldre</w:t>
            </w:r>
            <w:r w:rsidR="002E35AA" w:rsidRPr="00C97197">
              <w:rPr>
                <w:rFonts w:ascii="Tahoma" w:hAnsi="Tahoma" w:cs="Tahoma"/>
                <w:color w:val="282828"/>
                <w:lang w:val="nn-NO"/>
              </w:rPr>
              <w:t>rettleiing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i gruppe eller individuelt </w:t>
            </w:r>
            <w:r w:rsidR="0094071B" w:rsidRPr="00C97197">
              <w:rPr>
                <w:rFonts w:ascii="Tahoma" w:hAnsi="Tahoma" w:cs="Tahoma"/>
                <w:color w:val="282828"/>
                <w:lang w:val="nn-NO"/>
              </w:rPr>
              <w:t>blir gitt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av:</w:t>
            </w:r>
          </w:p>
        </w:tc>
        <w:tc>
          <w:tcPr>
            <w:tcW w:w="1672" w:type="dxa"/>
            <w:gridSpan w:val="2"/>
            <w:shd w:val="clear" w:color="auto" w:fill="F2EFED"/>
          </w:tcPr>
          <w:p w14:paraId="3D8DEC0A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74883" w:rsidRPr="00C97197" w14:paraId="214E49EF" w14:textId="77777777" w:rsidTr="0091341A">
        <w:tc>
          <w:tcPr>
            <w:tcW w:w="4248" w:type="dxa"/>
            <w:shd w:val="clear" w:color="auto" w:fill="auto"/>
          </w:tcPr>
          <w:p w14:paraId="42045FCF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3CDC5646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6BE69F9B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985F7E5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0003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7383C5F5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12891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74883" w:rsidRPr="00C97197" w14:paraId="6655EEC9" w14:textId="77777777" w:rsidTr="0091341A">
        <w:tc>
          <w:tcPr>
            <w:tcW w:w="4248" w:type="dxa"/>
            <w:shd w:val="clear" w:color="auto" w:fill="auto"/>
          </w:tcPr>
          <w:p w14:paraId="5377081A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187EA2B7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4D351514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8768EDD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651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47536BA8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89378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74883" w:rsidRPr="00C97197" w14:paraId="4C7BFD67" w14:textId="77777777" w:rsidTr="0091341A">
        <w:tc>
          <w:tcPr>
            <w:tcW w:w="4248" w:type="dxa"/>
            <w:shd w:val="clear" w:color="auto" w:fill="auto"/>
          </w:tcPr>
          <w:p w14:paraId="09B67E4C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3917E4F4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64B73915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6415CFAA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5705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3CCA252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55674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74883" w:rsidRPr="00C97197" w14:paraId="04DAD4F5" w14:textId="77777777" w:rsidTr="0091341A">
        <w:tc>
          <w:tcPr>
            <w:tcW w:w="4248" w:type="dxa"/>
            <w:shd w:val="clear" w:color="auto" w:fill="auto"/>
          </w:tcPr>
          <w:p w14:paraId="4BB53B8C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02BA4F9E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408D0723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7D57A008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9253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5A34D57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7160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74883" w:rsidRPr="00C97197" w14:paraId="436E1FEF" w14:textId="77777777" w:rsidTr="0091341A">
        <w:tc>
          <w:tcPr>
            <w:tcW w:w="4248" w:type="dxa"/>
            <w:shd w:val="clear" w:color="auto" w:fill="auto"/>
          </w:tcPr>
          <w:p w14:paraId="5A286004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59F86F50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2AD3458D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62004DF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2839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15679FE7" w14:textId="77777777" w:rsidR="00D74883" w:rsidRPr="00C97197" w:rsidRDefault="00D74883" w:rsidP="009134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8292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72CBE472" w14:textId="0E7FC3C9" w:rsidR="00D74883" w:rsidRPr="004B5888" w:rsidRDefault="00D74883" w:rsidP="00D74883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7197">
        <w:rPr>
          <w:rFonts w:ascii="Tahoma" w:hAnsi="Tahoma" w:cs="Tahoma"/>
          <w:i/>
          <w:color w:val="282828"/>
          <w:lang w:val="nn-NO"/>
        </w:rPr>
        <w:t>(</w:t>
      </w:r>
      <w:r w:rsidR="00AF6EBB" w:rsidRPr="00C97197">
        <w:rPr>
          <w:rFonts w:ascii="Tahoma" w:hAnsi="Tahoma" w:cs="Tahoma"/>
          <w:i/>
          <w:color w:val="282828"/>
          <w:lang w:val="nn-NO"/>
        </w:rPr>
        <w:t>For å legge til fleire rader: Sett markøren utanfor feltet nedst til høgre, og trykk på «</w:t>
      </w:r>
      <w:proofErr w:type="spellStart"/>
      <w:r w:rsidR="00AF6EBB" w:rsidRPr="00C97197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="00AF6EBB" w:rsidRPr="00C97197">
        <w:rPr>
          <w:rFonts w:ascii="Tahoma" w:hAnsi="Tahoma" w:cs="Tahoma"/>
          <w:i/>
          <w:color w:val="282828"/>
          <w:lang w:val="nn-NO"/>
        </w:rPr>
        <w:t xml:space="preserve">». </w:t>
      </w:r>
      <w:r w:rsidRPr="004B5888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94071B" w:rsidRPr="00C97197">
        <w:rPr>
          <w:rFonts w:ascii="Tahoma" w:hAnsi="Tahoma" w:cs="Tahoma"/>
          <w:i/>
          <w:color w:val="282828"/>
          <w:lang w:val="nn-NO"/>
        </w:rPr>
        <w:t>i</w:t>
      </w:r>
      <w:r w:rsidRPr="004B5888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bookmarkEnd w:id="24"/>
    <w:p w14:paraId="5A75BCD0" w14:textId="1DE15ADB" w:rsidR="00AD101A" w:rsidRPr="004B5888" w:rsidRDefault="00AD101A" w:rsidP="00D74883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5840F940" w14:textId="10CC2E4B" w:rsidR="003234F9" w:rsidRPr="00C97197" w:rsidRDefault="003234F9" w:rsidP="003234F9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Andre tiltak </w:t>
      </w:r>
      <w:r w:rsidR="00A317C6" w:rsidRPr="00C97197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som inngår i programmet </w:t>
      </w:r>
    </w:p>
    <w:p w14:paraId="0418BBDB" w14:textId="74D7462C" w:rsidR="00C50B39" w:rsidRPr="00C97197" w:rsidRDefault="00C50B39" w:rsidP="004C6D48">
      <w:pPr>
        <w:spacing w:after="0" w:line="240" w:lineRule="auto"/>
        <w:jc w:val="both"/>
        <w:rPr>
          <w:rFonts w:ascii="Tahoma" w:hAnsi="Tahoma" w:cs="Tahoma"/>
          <w:bCs/>
          <w:color w:val="00B0F0"/>
          <w:lang w:val="nn-NO"/>
        </w:rPr>
      </w:pPr>
      <w:r w:rsidRPr="00C97197">
        <w:rPr>
          <w:rFonts w:ascii="Tahoma" w:hAnsi="Tahoma" w:cs="Tahoma"/>
          <w:bCs/>
          <w:color w:val="00B0F0"/>
          <w:lang w:val="nn-NO"/>
        </w:rPr>
        <w:t xml:space="preserve">Merk: </w:t>
      </w:r>
      <w:r w:rsidR="00590B89" w:rsidRPr="00C97197">
        <w:rPr>
          <w:rFonts w:ascii="Tahoma" w:hAnsi="Tahoma" w:cs="Tahoma"/>
          <w:bCs/>
          <w:color w:val="00B0F0"/>
          <w:lang w:val="nn-NO"/>
        </w:rPr>
        <w:t>«</w:t>
      </w:r>
      <w:r w:rsidRPr="00C97197">
        <w:rPr>
          <w:rFonts w:ascii="Tahoma" w:hAnsi="Tahoma" w:cs="Tahoma"/>
          <w:bCs/>
          <w:color w:val="00B0F0"/>
          <w:lang w:val="nn-NO"/>
        </w:rPr>
        <w:t>Andre tiltak</w:t>
      </w:r>
      <w:r w:rsidR="00590B89" w:rsidRPr="00C97197">
        <w:rPr>
          <w:rFonts w:ascii="Tahoma" w:hAnsi="Tahoma" w:cs="Tahoma"/>
          <w:bCs/>
          <w:color w:val="00B0F0"/>
          <w:lang w:val="nn-NO"/>
        </w:rPr>
        <w:t>»</w:t>
      </w:r>
      <w:r w:rsidRPr="00C97197">
        <w:rPr>
          <w:rFonts w:ascii="Tahoma" w:hAnsi="Tahoma" w:cs="Tahoma"/>
          <w:bCs/>
          <w:color w:val="00B0F0"/>
          <w:lang w:val="nn-NO"/>
        </w:rPr>
        <w:t xml:space="preserve"> er </w:t>
      </w:r>
      <w:r w:rsidR="002D52EF" w:rsidRPr="004B5888">
        <w:rPr>
          <w:rFonts w:ascii="Tahoma" w:hAnsi="Tahoma" w:cs="Tahoma"/>
          <w:bCs/>
          <w:color w:val="00B0F0"/>
          <w:lang w:val="nn-NO"/>
        </w:rPr>
        <w:t>ikkje</w:t>
      </w:r>
      <w:r w:rsidRPr="00C97197">
        <w:rPr>
          <w:rFonts w:ascii="Tahoma" w:hAnsi="Tahoma" w:cs="Tahoma"/>
          <w:bCs/>
          <w:color w:val="00B0F0"/>
          <w:lang w:val="nn-NO"/>
        </w:rPr>
        <w:t xml:space="preserve"> obligatorisk å inkludere i </w:t>
      </w:r>
      <w:r w:rsidR="00A60DE3" w:rsidRPr="00C97197">
        <w:rPr>
          <w:rFonts w:ascii="Tahoma" w:hAnsi="Tahoma" w:cs="Tahoma"/>
          <w:bCs/>
          <w:color w:val="00B0F0"/>
          <w:lang w:val="nn-NO"/>
        </w:rPr>
        <w:t>forenkl</w:t>
      </w:r>
      <w:r w:rsidR="00A60DE3" w:rsidRPr="004B5888">
        <w:rPr>
          <w:rFonts w:ascii="Tahoma" w:hAnsi="Tahoma" w:cs="Tahoma"/>
          <w:bCs/>
          <w:color w:val="00B0F0"/>
          <w:lang w:val="nn-NO"/>
        </w:rPr>
        <w:t>a</w:t>
      </w:r>
      <w:r w:rsidR="00A60DE3" w:rsidRPr="00C97197">
        <w:rPr>
          <w:rFonts w:ascii="Tahoma" w:hAnsi="Tahoma" w:cs="Tahoma"/>
          <w:bCs/>
          <w:color w:val="00B0F0"/>
          <w:lang w:val="nn-NO"/>
        </w:rPr>
        <w:t xml:space="preserve"> </w:t>
      </w:r>
      <w:r w:rsidRPr="00C97197">
        <w:rPr>
          <w:rFonts w:ascii="Tahoma" w:hAnsi="Tahoma" w:cs="Tahoma"/>
          <w:bCs/>
          <w:color w:val="00B0F0"/>
          <w:lang w:val="nn-NO"/>
        </w:rPr>
        <w:t xml:space="preserve">integreringsplan dersom </w:t>
      </w:r>
      <w:r w:rsidR="004C6D48" w:rsidRPr="00C97197">
        <w:rPr>
          <w:rFonts w:ascii="Tahoma" w:hAnsi="Tahoma" w:cs="Tahoma"/>
          <w:bCs/>
          <w:color w:val="00B0F0"/>
          <w:lang w:val="nn-NO"/>
        </w:rPr>
        <w:t xml:space="preserve">slike tiltak </w:t>
      </w:r>
      <w:r w:rsidR="002D52EF" w:rsidRPr="004B5888">
        <w:rPr>
          <w:rFonts w:ascii="Tahoma" w:hAnsi="Tahoma" w:cs="Tahoma"/>
          <w:bCs/>
          <w:color w:val="00B0F0"/>
          <w:lang w:val="nn-NO"/>
        </w:rPr>
        <w:t>ikkje</w:t>
      </w:r>
      <w:r w:rsidR="004C6D48" w:rsidRPr="00C97197">
        <w:rPr>
          <w:rFonts w:ascii="Tahoma" w:hAnsi="Tahoma" w:cs="Tahoma"/>
          <w:bCs/>
          <w:color w:val="00B0F0"/>
          <w:lang w:val="nn-NO"/>
        </w:rPr>
        <w:t xml:space="preserve"> inngår i programmet.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4585"/>
        <w:gridCol w:w="4199"/>
        <w:gridCol w:w="850"/>
        <w:gridCol w:w="851"/>
      </w:tblGrid>
      <w:tr w:rsidR="00EB010B" w:rsidRPr="00C97197" w14:paraId="039360FF" w14:textId="77777777" w:rsidTr="00D66039"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4FA6F260" w14:textId="01ABE97E" w:rsidR="00EB010B" w:rsidRPr="00C97197" w:rsidRDefault="00A60DE3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Namn på </w:t>
            </w:r>
            <w:r w:rsidR="00EB010B" w:rsidRPr="00C97197">
              <w:rPr>
                <w:rFonts w:ascii="Tahoma" w:hAnsi="Tahoma" w:cs="Tahoma"/>
                <w:color w:val="282828"/>
                <w:lang w:val="nn-NO"/>
              </w:rPr>
              <w:t>tiltak</w:t>
            </w:r>
          </w:p>
        </w:tc>
        <w:tc>
          <w:tcPr>
            <w:tcW w:w="4199" w:type="dxa"/>
            <w:shd w:val="clear" w:color="auto" w:fill="F2F2F2" w:themeFill="background1" w:themeFillShade="F2"/>
            <w:vAlign w:val="center"/>
          </w:tcPr>
          <w:p w14:paraId="3622D268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Periode</w:t>
            </w:r>
          </w:p>
          <w:p w14:paraId="5B030600" w14:textId="38EE6C71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F.o.m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–t.o.m</w:t>
            </w:r>
            <w:r w:rsidR="00C50B39" w:rsidRPr="00C97197">
              <w:rPr>
                <w:rFonts w:ascii="Tahoma" w:hAnsi="Tahoma" w:cs="Tahoma"/>
                <w:color w:val="282828"/>
                <w:lang w:val="nn-NO"/>
              </w:rPr>
              <w:t>.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1E0A134E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EB010B" w:rsidRPr="00C97197" w14:paraId="200C8448" w14:textId="77777777" w:rsidTr="00D66039">
        <w:tc>
          <w:tcPr>
            <w:tcW w:w="4585" w:type="dxa"/>
            <w:shd w:val="clear" w:color="auto" w:fill="auto"/>
            <w:vAlign w:val="center"/>
          </w:tcPr>
          <w:p w14:paraId="47FCB8F4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14:paraId="342CEDAF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A717BC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2412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374653E0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7422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EB010B" w:rsidRPr="00C97197" w14:paraId="615C42C2" w14:textId="77777777" w:rsidTr="00D66039">
        <w:tc>
          <w:tcPr>
            <w:tcW w:w="4585" w:type="dxa"/>
            <w:shd w:val="clear" w:color="auto" w:fill="auto"/>
            <w:vAlign w:val="center"/>
          </w:tcPr>
          <w:p w14:paraId="1B3B71B6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14:paraId="7A89C8F5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EF53F8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21344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02751967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87340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EB010B" w:rsidRPr="00C97197" w14:paraId="4ADD8A28" w14:textId="77777777" w:rsidTr="00D66039">
        <w:tc>
          <w:tcPr>
            <w:tcW w:w="4585" w:type="dxa"/>
            <w:shd w:val="clear" w:color="auto" w:fill="auto"/>
            <w:vAlign w:val="center"/>
          </w:tcPr>
          <w:p w14:paraId="2B79EB1D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14:paraId="781020C5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C60C98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732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51DDF3C4" w14:textId="77777777" w:rsidR="00EB010B" w:rsidRPr="00C97197" w:rsidRDefault="00EB010B" w:rsidP="005067F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0387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197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11423E82" w14:textId="11832A9E" w:rsidR="00AD101A" w:rsidRPr="004B5888" w:rsidRDefault="00AD101A" w:rsidP="00D74883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7006A6C5" w14:textId="77777777" w:rsidR="00A3505C" w:rsidRPr="004B5888" w:rsidRDefault="00A3505C" w:rsidP="00D74883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427C4D9B" w14:textId="2F7D3ACD" w:rsidR="00D16021" w:rsidRPr="00C97197" w:rsidRDefault="009012A6" w:rsidP="00D16021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  <w:szCs w:val="28"/>
          <w:lang w:val="nn-NO"/>
        </w:rPr>
      </w:pP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8</w:t>
      </w:r>
      <w:r w:rsidR="00D16021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. </w:t>
      </w:r>
      <w:r w:rsidR="00A60DE3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VARIGHEITA AV </w:t>
      </w:r>
      <w:r w:rsidR="007C1B6B" w:rsidRPr="00C97197">
        <w:rPr>
          <w:rFonts w:ascii="Tahoma" w:hAnsi="Tahoma" w:cs="Tahoma"/>
          <w:color w:val="D83A36"/>
          <w:sz w:val="40"/>
          <w:szCs w:val="40"/>
          <w:lang w:val="nn-NO"/>
        </w:rPr>
        <w:t>INTRODUKSJONS</w:t>
      </w:r>
      <w:r w:rsidR="00D16021" w:rsidRPr="00C97197">
        <w:rPr>
          <w:rFonts w:ascii="Tahoma" w:hAnsi="Tahoma" w:cs="Tahoma"/>
          <w:color w:val="D83A36"/>
          <w:sz w:val="40"/>
          <w:szCs w:val="40"/>
          <w:lang w:val="nn-NO"/>
        </w:rPr>
        <w:t>PROGRAMMET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16021" w:rsidRPr="00C97197" w14:paraId="5ECBF395" w14:textId="77777777" w:rsidTr="00DD3F80">
        <w:tc>
          <w:tcPr>
            <w:tcW w:w="2614" w:type="dxa"/>
            <w:shd w:val="clear" w:color="auto" w:fill="FAF9F8"/>
            <w:vAlign w:val="center"/>
          </w:tcPr>
          <w:p w14:paraId="35BA0E6C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DC81A47" w14:textId="718FE755" w:rsidR="00D16021" w:rsidRPr="00C97197" w:rsidRDefault="00A60DE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tartdato:</w:t>
            </w:r>
          </w:p>
          <w:p w14:paraId="40A4F5D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137880CB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xx.xx.20xx</w:t>
            </w:r>
          </w:p>
        </w:tc>
        <w:tc>
          <w:tcPr>
            <w:tcW w:w="2614" w:type="dxa"/>
            <w:shd w:val="clear" w:color="auto" w:fill="FAF9F8"/>
            <w:vAlign w:val="center"/>
          </w:tcPr>
          <w:p w14:paraId="10F1A1FF" w14:textId="38AA90B4" w:rsidR="00D16021" w:rsidRPr="00C97197" w:rsidRDefault="00A60DE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luttdato: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0E07A99" w14:textId="1F3E824F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xx.xx.20xx</w:t>
            </w:r>
          </w:p>
        </w:tc>
      </w:tr>
      <w:tr w:rsidR="00D16021" w:rsidRPr="00C97197" w14:paraId="4353448F" w14:textId="77777777" w:rsidTr="00DD3F80">
        <w:tc>
          <w:tcPr>
            <w:tcW w:w="2614" w:type="dxa"/>
            <w:shd w:val="clear" w:color="auto" w:fill="FAF9F8"/>
            <w:vAlign w:val="center"/>
          </w:tcPr>
          <w:p w14:paraId="514C773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Eventuell </w:t>
            </w:r>
          </w:p>
          <w:p w14:paraId="7D865BE2" w14:textId="027E27BB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forleng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av program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met</w:t>
            </w:r>
          </w:p>
          <w:p w14:paraId="267FE45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366AA9B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64ABB21B" w14:textId="336696A4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  <w:p w14:paraId="29DC9FAF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5228" w:type="dxa"/>
            <w:gridSpan w:val="2"/>
            <w:vAlign w:val="center"/>
          </w:tcPr>
          <w:p w14:paraId="0FE6C94E" w14:textId="77777777" w:rsidR="00D16021" w:rsidRPr="00C97197" w:rsidRDefault="00D16021" w:rsidP="00DD3F80">
            <w:pPr>
              <w:rPr>
                <w:rFonts w:ascii="Tahoma" w:hAnsi="Tahoma" w:cs="Tahoma"/>
                <w:color w:val="282828"/>
                <w:lang w:val="nn-NO"/>
              </w:rPr>
            </w:pPr>
          </w:p>
          <w:p w14:paraId="6752C53B" w14:textId="01ADE6ED" w:rsidR="00D16021" w:rsidRPr="00C97197" w:rsidRDefault="00A60DE3" w:rsidP="00DD3F80">
            <w:pPr>
              <w:rPr>
                <w:rFonts w:ascii="Tahoma" w:hAnsi="Tahoma" w:cs="Tahoma"/>
                <w:color w:val="282828"/>
                <w:lang w:val="nn-NO"/>
              </w:rPr>
            </w:pPr>
            <w:r w:rsidRPr="004B5888">
              <w:rPr>
                <w:rFonts w:ascii="Tahoma" w:hAnsi="Tahoma" w:cs="Tahoma"/>
                <w:color w:val="282828"/>
                <w:lang w:val="nn-NO"/>
              </w:rPr>
              <w:t>Grunngiving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 xml:space="preserve">:  </w:t>
            </w:r>
          </w:p>
          <w:p w14:paraId="6D65682F" w14:textId="29328906" w:rsidR="00D16021" w:rsidRPr="00C97197" w:rsidRDefault="00D16021" w:rsidP="00DD3F80">
            <w:pPr>
              <w:rPr>
                <w:color w:val="282828"/>
                <w:lang w:val="nn-NO"/>
              </w:rPr>
            </w:pPr>
          </w:p>
          <w:p w14:paraId="665AC7A9" w14:textId="0780C14E" w:rsidR="00D16021" w:rsidRPr="00C97197" w:rsidRDefault="00013969" w:rsidP="00DD3F80">
            <w:pPr>
              <w:rPr>
                <w:color w:val="282828"/>
                <w:lang w:val="nn-NO"/>
              </w:rPr>
            </w:pPr>
            <w:r w:rsidRPr="00C97197">
              <w:rPr>
                <w:color w:val="282828"/>
                <w:lang w:val="nn-NO"/>
              </w:rPr>
              <w:t>(</w:t>
            </w:r>
            <w:r w:rsidR="00AB1210" w:rsidRPr="00C97197">
              <w:rPr>
                <w:color w:val="282828"/>
                <w:lang w:val="nn-NO"/>
              </w:rPr>
              <w:t xml:space="preserve">Dette feltet er </w:t>
            </w:r>
            <w:r w:rsidR="002D52EF" w:rsidRPr="00C97197">
              <w:rPr>
                <w:color w:val="282828"/>
                <w:lang w:val="nn-NO"/>
              </w:rPr>
              <w:t>ikkje</w:t>
            </w:r>
            <w:r w:rsidRPr="00C97197">
              <w:rPr>
                <w:color w:val="282828"/>
                <w:lang w:val="nn-NO"/>
              </w:rPr>
              <w:t xml:space="preserve"> obligatorisk</w:t>
            </w:r>
            <w:r w:rsidR="00236141">
              <w:rPr>
                <w:color w:val="282828"/>
                <w:lang w:val="nn-NO"/>
              </w:rPr>
              <w:t>.</w:t>
            </w:r>
            <w:r w:rsidRPr="00C97197">
              <w:rPr>
                <w:color w:val="282828"/>
                <w:lang w:val="nn-NO"/>
              </w:rPr>
              <w:t>)</w:t>
            </w:r>
          </w:p>
          <w:p w14:paraId="43AA9083" w14:textId="77777777" w:rsidR="00D16021" w:rsidRPr="00C97197" w:rsidRDefault="00D16021" w:rsidP="00DD3F80">
            <w:pPr>
              <w:rPr>
                <w:color w:val="282828"/>
                <w:lang w:val="nn-NO"/>
              </w:rPr>
            </w:pPr>
          </w:p>
          <w:p w14:paraId="0176BD92" w14:textId="77777777" w:rsidR="00D16021" w:rsidRPr="00C97197" w:rsidRDefault="00D16021" w:rsidP="00DD3F80">
            <w:pPr>
              <w:rPr>
                <w:lang w:val="nn-NO"/>
              </w:rPr>
            </w:pPr>
          </w:p>
        </w:tc>
      </w:tr>
    </w:tbl>
    <w:p w14:paraId="7CB75136" w14:textId="77777777" w:rsidR="00A3505C" w:rsidRPr="00C97197" w:rsidRDefault="00A3505C" w:rsidP="0096439C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2F44278B" w14:textId="77394FE5" w:rsidR="00D16021" w:rsidRPr="00C97197" w:rsidRDefault="00524915" w:rsidP="0096439C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9</w:t>
      </w:r>
      <w:r w:rsidR="0096439C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. </w:t>
      </w:r>
      <w:r w:rsidR="00D16021"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KONTAKTPERSON FOR INTRODUKSJONSPROGRAMMET </w:t>
      </w:r>
    </w:p>
    <w:p w14:paraId="4055DC7E" w14:textId="0AADC7CC" w:rsidR="00A47660" w:rsidRPr="00C97197" w:rsidRDefault="00A47660" w:rsidP="00A47660">
      <w:pPr>
        <w:rPr>
          <w:rFonts w:ascii="Tahoma" w:hAnsi="Tahoma" w:cs="Tahoma"/>
          <w:color w:val="00B0F0"/>
          <w:lang w:val="nn-NO"/>
        </w:rPr>
      </w:pPr>
      <w:r w:rsidRPr="00C97197">
        <w:rPr>
          <w:rFonts w:ascii="Tahoma" w:hAnsi="Tahoma" w:cs="Tahoma"/>
          <w:color w:val="00B0F0"/>
          <w:lang w:val="nn-NO"/>
        </w:rPr>
        <w:t>Merk: Punkt 9</w:t>
      </w:r>
      <w:r w:rsidR="00EA6CBB" w:rsidRPr="00C97197">
        <w:rPr>
          <w:rFonts w:ascii="Tahoma" w:hAnsi="Tahoma" w:cs="Tahoma"/>
          <w:color w:val="00B0F0"/>
          <w:lang w:val="nn-NO"/>
        </w:rPr>
        <w:t xml:space="preserve"> </w:t>
      </w:r>
      <w:r w:rsidRPr="00C97197">
        <w:rPr>
          <w:rFonts w:ascii="Tahoma" w:hAnsi="Tahoma" w:cs="Tahoma"/>
          <w:color w:val="00B0F0"/>
          <w:lang w:val="nn-NO"/>
        </w:rPr>
        <w:t xml:space="preserve">er </w:t>
      </w:r>
      <w:r w:rsidR="002D52EF" w:rsidRPr="004B5888">
        <w:rPr>
          <w:rFonts w:ascii="Tahoma" w:hAnsi="Tahoma" w:cs="Tahoma"/>
          <w:color w:val="00B0F0"/>
          <w:lang w:val="nn-NO"/>
        </w:rPr>
        <w:t>ikkje</w:t>
      </w:r>
      <w:r w:rsidRPr="00C97197">
        <w:rPr>
          <w:rFonts w:ascii="Tahoma" w:hAnsi="Tahoma" w:cs="Tahoma"/>
          <w:color w:val="00B0F0"/>
          <w:lang w:val="nn-NO"/>
        </w:rPr>
        <w:t xml:space="preserve"> obligatorisk. Kommunen kan vel</w:t>
      </w:r>
      <w:r w:rsidR="00A60DE3" w:rsidRPr="00C97197">
        <w:rPr>
          <w:rFonts w:ascii="Tahoma" w:hAnsi="Tahoma" w:cs="Tahoma"/>
          <w:color w:val="00B0F0"/>
          <w:lang w:val="nn-NO"/>
        </w:rPr>
        <w:t>j</w:t>
      </w:r>
      <w:r w:rsidRPr="00C97197">
        <w:rPr>
          <w:rFonts w:ascii="Tahoma" w:hAnsi="Tahoma" w:cs="Tahoma"/>
          <w:color w:val="00B0F0"/>
          <w:lang w:val="nn-NO"/>
        </w:rPr>
        <w:t xml:space="preserve">e å slette punkt </w:t>
      </w:r>
      <w:r w:rsidR="00EA6CBB" w:rsidRPr="00C97197">
        <w:rPr>
          <w:rFonts w:ascii="Tahoma" w:hAnsi="Tahoma" w:cs="Tahoma"/>
          <w:color w:val="00B0F0"/>
          <w:lang w:val="nn-NO"/>
        </w:rPr>
        <w:t>9</w:t>
      </w:r>
      <w:r w:rsidRPr="00C97197">
        <w:rPr>
          <w:rFonts w:ascii="Tahoma" w:hAnsi="Tahoma" w:cs="Tahoma"/>
          <w:color w:val="00B0F0"/>
          <w:lang w:val="nn-NO"/>
        </w:rPr>
        <w:t xml:space="preserve"> eller la felt</w:t>
      </w:r>
      <w:r w:rsidR="00A60DE3" w:rsidRPr="00C97197">
        <w:rPr>
          <w:rFonts w:ascii="Tahoma" w:hAnsi="Tahoma" w:cs="Tahoma"/>
          <w:color w:val="00B0F0"/>
          <w:lang w:val="nn-NO"/>
        </w:rPr>
        <w:t>a</w:t>
      </w:r>
      <w:r w:rsidRPr="00C97197">
        <w:rPr>
          <w:rFonts w:ascii="Tahoma" w:hAnsi="Tahoma" w:cs="Tahoma"/>
          <w:color w:val="00B0F0"/>
          <w:lang w:val="nn-NO"/>
        </w:rPr>
        <w:t xml:space="preserve"> stå </w:t>
      </w:r>
      <w:r w:rsidR="00A60DE3" w:rsidRPr="004B5888">
        <w:rPr>
          <w:rFonts w:ascii="Tahoma" w:hAnsi="Tahoma" w:cs="Tahoma"/>
          <w:color w:val="00B0F0"/>
          <w:lang w:val="nn-NO"/>
        </w:rPr>
        <w:t>tomme</w:t>
      </w:r>
      <w:r w:rsidRPr="00C97197">
        <w:rPr>
          <w:rFonts w:ascii="Tahoma" w:hAnsi="Tahoma" w:cs="Tahoma"/>
          <w:color w:val="00B0F0"/>
          <w:lang w:val="nn-NO"/>
        </w:rPr>
        <w:t xml:space="preserve">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D16021" w:rsidRPr="00C97197" w14:paraId="3A58C206" w14:textId="77777777" w:rsidTr="00DD3F80">
        <w:tc>
          <w:tcPr>
            <w:tcW w:w="3823" w:type="dxa"/>
            <w:shd w:val="clear" w:color="auto" w:fill="FAF9F8"/>
            <w:vAlign w:val="center"/>
          </w:tcPr>
          <w:p w14:paraId="2654C1E1" w14:textId="0DCBD84A" w:rsidR="00D16021" w:rsidRPr="00C97197" w:rsidRDefault="00D16021" w:rsidP="0096439C">
            <w:pPr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mn</w:t>
            </w:r>
            <w:r w:rsidR="00576A19"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="00576A19" w:rsidRPr="00C97197">
              <w:rPr>
                <w:rFonts w:ascii="Tahoma" w:hAnsi="Tahoma" w:cs="Tahoma"/>
                <w:color w:val="282828"/>
                <w:lang w:val="nn-NO"/>
              </w:rPr>
              <w:t>programrådgiv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576A19" w:rsidRPr="00C97197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  <w:p w14:paraId="64ADD789" w14:textId="7214E2FC" w:rsidR="005976E5" w:rsidRPr="00C97197" w:rsidRDefault="005976E5" w:rsidP="0096439C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7C328D04" w14:textId="77777777" w:rsidR="00D16021" w:rsidRPr="00C97197" w:rsidRDefault="00D16021" w:rsidP="0096439C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710D75C1" w14:textId="77777777" w:rsidTr="00DD3F80">
        <w:tc>
          <w:tcPr>
            <w:tcW w:w="3823" w:type="dxa"/>
            <w:shd w:val="clear" w:color="auto" w:fill="FAF9F8"/>
            <w:vAlign w:val="center"/>
          </w:tcPr>
          <w:p w14:paraId="7A18257C" w14:textId="74E6A49C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ining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A60DE3" w:rsidRPr="00C97197">
              <w:rPr>
                <w:rFonts w:ascii="Tahoma" w:hAnsi="Tahoma" w:cs="Tahoma"/>
                <w:color w:val="282828"/>
                <w:lang w:val="nn-NO"/>
              </w:rPr>
              <w:t>erksemd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B6306ED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675D7B02" w14:textId="77777777" w:rsidTr="00DD3F80">
        <w:tc>
          <w:tcPr>
            <w:tcW w:w="3823" w:type="dxa"/>
            <w:shd w:val="clear" w:color="auto" w:fill="FAF9F8"/>
            <w:vAlign w:val="center"/>
          </w:tcPr>
          <w:p w14:paraId="2C6B6E24" w14:textId="491DCF24" w:rsidR="00D16021" w:rsidRPr="00C97197" w:rsidRDefault="00A60DE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Adress</w:t>
            </w:r>
            <w:r w:rsidRPr="004B5888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til eininga/verksemda</w:t>
            </w:r>
            <w:r w:rsidR="00D16021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06D2CD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68CC33B3" w14:textId="77777777" w:rsidTr="00DD3F80">
        <w:tc>
          <w:tcPr>
            <w:tcW w:w="3823" w:type="dxa"/>
            <w:shd w:val="clear" w:color="auto" w:fill="FAF9F8"/>
            <w:vAlign w:val="center"/>
          </w:tcPr>
          <w:p w14:paraId="0844EC3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726064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741D160F" w14:textId="77777777" w:rsidTr="00DD3F80">
        <w:tc>
          <w:tcPr>
            <w:tcW w:w="3823" w:type="dxa"/>
            <w:shd w:val="clear" w:color="auto" w:fill="FAF9F8"/>
            <w:vAlign w:val="center"/>
          </w:tcPr>
          <w:p w14:paraId="7CE84CA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E-post: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76D21283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51EE3341" w14:textId="724F80E5" w:rsidR="00576A19" w:rsidRPr="00C97197" w:rsidRDefault="00576A19">
      <w:pPr>
        <w:rPr>
          <w:lang w:val="nn-NO"/>
        </w:rPr>
      </w:pPr>
      <w:r w:rsidRPr="00C97197">
        <w:rPr>
          <w:lang w:val="nn-NO"/>
        </w:rPr>
        <w:t>(</w:t>
      </w:r>
      <w:r w:rsidR="00A60DE3" w:rsidRPr="00C97197">
        <w:rPr>
          <w:lang w:val="nn-NO"/>
        </w:rPr>
        <w:t xml:space="preserve">Programrådgivaren </w:t>
      </w:r>
      <w:r w:rsidR="00B773CB" w:rsidRPr="00C97197">
        <w:rPr>
          <w:lang w:val="nn-NO"/>
        </w:rPr>
        <w:t>er</w:t>
      </w:r>
      <w:r w:rsidRPr="00C97197">
        <w:rPr>
          <w:lang w:val="nn-NO"/>
        </w:rPr>
        <w:t xml:space="preserve"> </w:t>
      </w:r>
      <w:r w:rsidR="00A60DE3" w:rsidRPr="00C97197">
        <w:rPr>
          <w:lang w:val="nn-NO"/>
        </w:rPr>
        <w:t xml:space="preserve">ansvarleg </w:t>
      </w:r>
      <w:r w:rsidR="006072FB" w:rsidRPr="00C97197">
        <w:rPr>
          <w:lang w:val="nn-NO"/>
        </w:rPr>
        <w:t xml:space="preserve">for koordinering av </w:t>
      </w:r>
      <w:r w:rsidRPr="00C97197">
        <w:rPr>
          <w:lang w:val="nn-NO"/>
        </w:rPr>
        <w:t>programmet</w:t>
      </w:r>
      <w:r w:rsidR="002B0DA0" w:rsidRPr="00C97197">
        <w:rPr>
          <w:lang w:val="nn-NO"/>
        </w:rPr>
        <w:t>.</w:t>
      </w:r>
      <w:r w:rsidRPr="00C97197">
        <w:rPr>
          <w:lang w:val="nn-NO"/>
        </w:rPr>
        <w:t>)</w:t>
      </w:r>
    </w:p>
    <w:p w14:paraId="7AB41F2F" w14:textId="77777777" w:rsidR="00C074B8" w:rsidRPr="00C97197" w:rsidRDefault="00C074B8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576A19" w:rsidRPr="00C97197" w14:paraId="1998B469" w14:textId="77777777" w:rsidTr="00B5216D">
        <w:tc>
          <w:tcPr>
            <w:tcW w:w="3823" w:type="dxa"/>
            <w:shd w:val="clear" w:color="auto" w:fill="FAF9F8"/>
            <w:vAlign w:val="center"/>
          </w:tcPr>
          <w:p w14:paraId="2CA1D5D7" w14:textId="725DB9E9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lastRenderedPageBreak/>
              <w:t>Na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mn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lær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r: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79566E1" w14:textId="77777777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C97197" w14:paraId="1EAF11DD" w14:textId="77777777" w:rsidTr="00B5216D">
        <w:tc>
          <w:tcPr>
            <w:tcW w:w="3823" w:type="dxa"/>
            <w:shd w:val="clear" w:color="auto" w:fill="FAF9F8"/>
            <w:vAlign w:val="center"/>
          </w:tcPr>
          <w:p w14:paraId="124DDE7D" w14:textId="4E3F0745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ining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emd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05D19AE" w14:textId="77777777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C97197" w14:paraId="2DCF88A4" w14:textId="77777777" w:rsidTr="00B5216D">
        <w:tc>
          <w:tcPr>
            <w:tcW w:w="3823" w:type="dxa"/>
            <w:shd w:val="clear" w:color="auto" w:fill="FAF9F8"/>
            <w:vAlign w:val="center"/>
          </w:tcPr>
          <w:p w14:paraId="3D4D031B" w14:textId="12C59794" w:rsidR="00576A19" w:rsidRPr="00C97197" w:rsidRDefault="002B0DA0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Adressa til eininga/verksemda</w:t>
            </w:r>
            <w:r w:rsidR="00576A19"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E7D0903" w14:textId="77777777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C97197" w14:paraId="3B702C1B" w14:textId="77777777" w:rsidTr="00B5216D">
        <w:tc>
          <w:tcPr>
            <w:tcW w:w="3823" w:type="dxa"/>
            <w:shd w:val="clear" w:color="auto" w:fill="FAF9F8"/>
            <w:vAlign w:val="center"/>
          </w:tcPr>
          <w:p w14:paraId="0DB9B92C" w14:textId="77777777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9018C4D" w14:textId="77777777" w:rsidR="00576A19" w:rsidRPr="00C97197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C97197" w14:paraId="26429556" w14:textId="77777777" w:rsidTr="00B5216D">
        <w:tc>
          <w:tcPr>
            <w:tcW w:w="3823" w:type="dxa"/>
            <w:shd w:val="clear" w:color="auto" w:fill="FAF9F8"/>
            <w:vAlign w:val="center"/>
          </w:tcPr>
          <w:p w14:paraId="60E09467" w14:textId="77777777" w:rsidR="00576A19" w:rsidRPr="00C97197" w:rsidRDefault="00576A19" w:rsidP="006A7808">
            <w:pPr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E-post:</w:t>
            </w:r>
          </w:p>
          <w:p w14:paraId="5958E23F" w14:textId="46DE7FFB" w:rsidR="00AA4946" w:rsidRPr="00C97197" w:rsidRDefault="00AA4946" w:rsidP="006A7808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41EC6DF1" w14:textId="77777777" w:rsidR="00576A19" w:rsidRPr="00C97197" w:rsidRDefault="00576A19" w:rsidP="006A7808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3BBB6CC" w14:textId="77777777" w:rsidR="00B45A63" w:rsidRPr="00C97197" w:rsidRDefault="00B45A63" w:rsidP="00361066">
      <w:pPr>
        <w:spacing w:after="0" w:line="240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46D72B79" w14:textId="6D1E053C" w:rsidR="00D16021" w:rsidRPr="00C97197" w:rsidRDefault="00361066" w:rsidP="00361066">
      <w:pPr>
        <w:spacing w:after="0" w:line="240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1</w:t>
      </w:r>
      <w:r w:rsidR="00524915" w:rsidRPr="00C97197">
        <w:rPr>
          <w:rFonts w:ascii="Tahoma" w:hAnsi="Tahoma" w:cs="Tahoma"/>
          <w:color w:val="D83A36"/>
          <w:sz w:val="40"/>
          <w:szCs w:val="40"/>
          <w:lang w:val="nn-NO"/>
        </w:rPr>
        <w:t>0</w:t>
      </w: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 xml:space="preserve">. </w:t>
      </w:r>
      <w:r w:rsidR="00D16021" w:rsidRPr="00C97197">
        <w:rPr>
          <w:rFonts w:ascii="Tahoma" w:hAnsi="Tahoma" w:cs="Tahoma"/>
          <w:color w:val="D83A36"/>
          <w:sz w:val="40"/>
          <w:szCs w:val="40"/>
          <w:lang w:val="nn-NO"/>
        </w:rPr>
        <w:t>KLAGERETT</w:t>
      </w:r>
    </w:p>
    <w:p w14:paraId="4BB8AE95" w14:textId="77777777" w:rsidR="001830E5" w:rsidRPr="00C97197" w:rsidRDefault="001830E5" w:rsidP="001830E5">
      <w:pPr>
        <w:spacing w:after="0" w:line="240" w:lineRule="auto"/>
        <w:rPr>
          <w:rFonts w:ascii="Tahoma" w:hAnsi="Tahoma" w:cs="Tahoma"/>
          <w:b/>
          <w:bCs/>
          <w:color w:val="282828"/>
          <w:sz w:val="28"/>
          <w:szCs w:val="28"/>
          <w:lang w:val="nn-NO"/>
        </w:rPr>
      </w:pPr>
    </w:p>
    <w:p w14:paraId="2AEB9198" w14:textId="466C81B4" w:rsidR="001830E5" w:rsidRPr="00C97197" w:rsidRDefault="001830E5" w:rsidP="001830E5">
      <w:pPr>
        <w:spacing w:after="0" w:line="240" w:lineRule="auto"/>
        <w:rPr>
          <w:rFonts w:ascii="Tahoma" w:hAnsi="Tahoma" w:cs="Tahoma"/>
          <w:b/>
          <w:bCs/>
          <w:color w:val="282828"/>
          <w:sz w:val="28"/>
          <w:szCs w:val="28"/>
          <w:lang w:val="nn-NO"/>
        </w:rPr>
      </w:pPr>
      <w:r w:rsidRPr="00C97197">
        <w:rPr>
          <w:rFonts w:ascii="Tahoma" w:hAnsi="Tahoma" w:cs="Tahoma"/>
          <w:b/>
          <w:bCs/>
          <w:color w:val="282828"/>
          <w:sz w:val="28"/>
          <w:szCs w:val="28"/>
          <w:lang w:val="nn-NO"/>
        </w:rPr>
        <w:t xml:space="preserve">Du kan klage på dette vedtaket </w:t>
      </w:r>
    </w:p>
    <w:p w14:paraId="4CEA609A" w14:textId="77777777" w:rsidR="001830E5" w:rsidRPr="00C97197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</w:p>
    <w:p w14:paraId="0A05A85D" w14:textId="1E85BEA6" w:rsidR="001830E5" w:rsidRPr="00C97197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bookmarkStart w:id="25" w:name="_Hlk111984429"/>
      <w:bookmarkStart w:id="26" w:name="_Hlk112087506"/>
      <w:r w:rsidRPr="00C97197">
        <w:rPr>
          <w:rFonts w:ascii="Tahoma" w:hAnsi="Tahoma" w:cs="Tahoma"/>
          <w:color w:val="282828"/>
          <w:lang w:val="nn-NO"/>
        </w:rPr>
        <w:t xml:space="preserve">Du har rett til å klage på dette vedtaket. Du må klage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innan </w:t>
      </w:r>
      <w:r w:rsidRPr="00C97197">
        <w:rPr>
          <w:rFonts w:ascii="Tahoma" w:hAnsi="Tahoma" w:cs="Tahoma"/>
          <w:color w:val="282828"/>
          <w:lang w:val="nn-NO"/>
        </w:rPr>
        <w:t xml:space="preserve">tre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veker </w:t>
      </w:r>
      <w:r w:rsidR="009576EC" w:rsidRPr="00C97197">
        <w:rPr>
          <w:rFonts w:ascii="Tahoma" w:hAnsi="Tahoma" w:cs="Tahoma"/>
          <w:color w:val="282828"/>
          <w:lang w:val="nn-NO"/>
        </w:rPr>
        <w:t>frå</w:t>
      </w:r>
      <w:r w:rsidRPr="00C97197">
        <w:rPr>
          <w:rFonts w:ascii="Tahoma" w:hAnsi="Tahoma" w:cs="Tahoma"/>
          <w:color w:val="282828"/>
          <w:lang w:val="nn-NO"/>
        </w:rPr>
        <w:t xml:space="preserve"> du </w:t>
      </w:r>
      <w:proofErr w:type="spellStart"/>
      <w:r w:rsidRPr="00C97197">
        <w:rPr>
          <w:rFonts w:ascii="Tahoma" w:hAnsi="Tahoma" w:cs="Tahoma"/>
          <w:color w:val="282828"/>
          <w:lang w:val="nn-NO"/>
        </w:rPr>
        <w:t>mottok</w:t>
      </w:r>
      <w:proofErr w:type="spellEnd"/>
      <w:r w:rsidRPr="00C97197">
        <w:rPr>
          <w:rFonts w:ascii="Tahoma" w:hAnsi="Tahoma" w:cs="Tahoma"/>
          <w:color w:val="282828"/>
          <w:lang w:val="nn-NO"/>
        </w:rPr>
        <w:t xml:space="preserve"> vedtaket</w:t>
      </w:r>
      <w:r w:rsidR="002B0DA0" w:rsidRPr="00C97197">
        <w:rPr>
          <w:rFonts w:ascii="Tahoma" w:hAnsi="Tahoma" w:cs="Tahoma"/>
          <w:color w:val="282828"/>
          <w:lang w:val="nn-NO"/>
        </w:rPr>
        <w:t>,</w:t>
      </w:r>
      <w:r w:rsidRPr="00C97197">
        <w:rPr>
          <w:rFonts w:ascii="Tahoma" w:hAnsi="Tahoma" w:cs="Tahoma"/>
          <w:color w:val="282828"/>
          <w:lang w:val="nn-NO"/>
        </w:rPr>
        <w:t xml:space="preserve"> eller </w:t>
      </w:r>
      <w:r w:rsidR="009576EC" w:rsidRPr="00C97197">
        <w:rPr>
          <w:rFonts w:ascii="Tahoma" w:hAnsi="Tahoma" w:cs="Tahoma"/>
          <w:color w:val="282828"/>
          <w:lang w:val="nn-NO"/>
        </w:rPr>
        <w:t>frå</w:t>
      </w:r>
      <w:r w:rsidRPr="00C97197">
        <w:rPr>
          <w:rFonts w:ascii="Tahoma" w:hAnsi="Tahoma" w:cs="Tahoma"/>
          <w:color w:val="282828"/>
          <w:lang w:val="nn-NO"/>
        </w:rPr>
        <w:t xml:space="preserve"> du ble</w:t>
      </w:r>
      <w:r w:rsidR="002B0DA0" w:rsidRPr="00C97197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 xml:space="preserve"> gjor</w:t>
      </w:r>
      <w:r w:rsidR="002B0DA0" w:rsidRPr="00C97197">
        <w:rPr>
          <w:rFonts w:ascii="Tahoma" w:hAnsi="Tahoma" w:cs="Tahoma"/>
          <w:color w:val="282828"/>
          <w:lang w:val="nn-NO"/>
        </w:rPr>
        <w:t>d kjend</w:t>
      </w:r>
      <w:r w:rsidRPr="00C97197">
        <w:rPr>
          <w:rFonts w:ascii="Tahoma" w:hAnsi="Tahoma" w:cs="Tahoma"/>
          <w:color w:val="282828"/>
          <w:lang w:val="nn-NO"/>
        </w:rPr>
        <w:t xml:space="preserve"> med vedtaket, </w:t>
      </w:r>
      <w:r w:rsidR="002B0DA0" w:rsidRPr="00C97197">
        <w:rPr>
          <w:rFonts w:ascii="Tahoma" w:hAnsi="Tahoma" w:cs="Tahoma"/>
          <w:color w:val="282828"/>
          <w:lang w:val="nn-NO"/>
        </w:rPr>
        <w:t>sjå forvaltningslov</w:t>
      </w:r>
      <w:r w:rsidR="002B0DA0" w:rsidRPr="004B5888">
        <w:rPr>
          <w:rFonts w:ascii="Tahoma" w:hAnsi="Tahoma" w:cs="Tahoma"/>
          <w:color w:val="282828"/>
          <w:lang w:val="nn-NO"/>
        </w:rPr>
        <w:t>a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>§ 29</w:t>
      </w:r>
      <w:bookmarkEnd w:id="25"/>
      <w:r w:rsidRPr="00C97197">
        <w:rPr>
          <w:rFonts w:ascii="Tahoma" w:hAnsi="Tahoma" w:cs="Tahoma"/>
          <w:color w:val="282828"/>
          <w:lang w:val="nn-NO"/>
        </w:rPr>
        <w:t xml:space="preserve">.  </w:t>
      </w:r>
    </w:p>
    <w:p w14:paraId="16189BC1" w14:textId="77777777" w:rsidR="001830E5" w:rsidRPr="00C97197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t xml:space="preserve"> </w:t>
      </w:r>
    </w:p>
    <w:p w14:paraId="491BF5C8" w14:textId="367EB4F9" w:rsidR="001830E5" w:rsidRPr="00C97197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bookmarkStart w:id="27" w:name="_Hlk111984468"/>
      <w:r w:rsidRPr="00C97197">
        <w:rPr>
          <w:rFonts w:ascii="Tahoma" w:hAnsi="Tahoma" w:cs="Tahoma"/>
          <w:color w:val="282828"/>
          <w:lang w:val="nn-NO"/>
        </w:rPr>
        <w:t xml:space="preserve">I klagen bør du skrive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kvifor </w:t>
      </w:r>
      <w:r w:rsidRPr="00C97197">
        <w:rPr>
          <w:rFonts w:ascii="Tahoma" w:hAnsi="Tahoma" w:cs="Tahoma"/>
          <w:color w:val="282828"/>
          <w:lang w:val="nn-NO"/>
        </w:rPr>
        <w:t>du me</w:t>
      </w:r>
      <w:r w:rsidR="002B0DA0" w:rsidRPr="00C97197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>ner at vedtaket er feil</w:t>
      </w:r>
      <w:r w:rsidR="002B0DA0" w:rsidRPr="00C97197">
        <w:rPr>
          <w:rFonts w:ascii="Tahoma" w:hAnsi="Tahoma" w:cs="Tahoma"/>
          <w:color w:val="282828"/>
          <w:lang w:val="nn-NO"/>
        </w:rPr>
        <w:t>,</w:t>
      </w:r>
      <w:r w:rsidRPr="00C97197">
        <w:rPr>
          <w:rFonts w:ascii="Tahoma" w:hAnsi="Tahoma" w:cs="Tahoma"/>
          <w:color w:val="282828"/>
          <w:lang w:val="nn-NO"/>
        </w:rPr>
        <w:t xml:space="preserve"> og du må signere med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namnet </w:t>
      </w:r>
      <w:r w:rsidRPr="00C97197">
        <w:rPr>
          <w:rFonts w:ascii="Tahoma" w:hAnsi="Tahoma" w:cs="Tahoma"/>
          <w:color w:val="282828"/>
          <w:lang w:val="nn-NO"/>
        </w:rPr>
        <w:t xml:space="preserve">ditt. </w:t>
      </w:r>
      <w:r w:rsidR="002B0DA0" w:rsidRPr="00C97197">
        <w:rPr>
          <w:rFonts w:ascii="Tahoma" w:hAnsi="Tahoma" w:cs="Tahoma"/>
          <w:color w:val="282828"/>
          <w:lang w:val="nn-NO"/>
        </w:rPr>
        <w:t>Send</w:t>
      </w:r>
      <w:r w:rsidRPr="00C97197">
        <w:rPr>
          <w:rFonts w:ascii="Tahoma" w:hAnsi="Tahoma" w:cs="Tahoma"/>
          <w:color w:val="282828"/>
          <w:lang w:val="nn-NO"/>
        </w:rPr>
        <w:t xml:space="preserve"> klagen til kommunen som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gjorde </w:t>
      </w:r>
      <w:r w:rsidRPr="00C97197">
        <w:rPr>
          <w:rFonts w:ascii="Tahoma" w:hAnsi="Tahoma" w:cs="Tahoma"/>
          <w:color w:val="282828"/>
          <w:lang w:val="nn-NO"/>
        </w:rPr>
        <w:t xml:space="preserve">vedtaket. Kommunen vil lese klagen, gjennomgå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saka </w:t>
      </w:r>
      <w:r w:rsidRPr="00C97197">
        <w:rPr>
          <w:rFonts w:ascii="Tahoma" w:hAnsi="Tahoma" w:cs="Tahoma"/>
          <w:color w:val="282828"/>
          <w:lang w:val="nn-NO"/>
        </w:rPr>
        <w:t xml:space="preserve">di på nytt og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gjere undersøkingar </w:t>
      </w:r>
      <w:r w:rsidRPr="00C97197">
        <w:rPr>
          <w:rFonts w:ascii="Tahoma" w:hAnsi="Tahoma" w:cs="Tahoma"/>
          <w:color w:val="282828"/>
          <w:lang w:val="nn-NO"/>
        </w:rPr>
        <w:t xml:space="preserve">dersom det er nødvendig for å opplyse </w:t>
      </w:r>
      <w:r w:rsidR="002B0DA0" w:rsidRPr="00C97197">
        <w:rPr>
          <w:rFonts w:ascii="Tahoma" w:hAnsi="Tahoma" w:cs="Tahoma"/>
          <w:color w:val="282828"/>
          <w:lang w:val="nn-NO"/>
        </w:rPr>
        <w:t>saka</w:t>
      </w:r>
      <w:r w:rsidRPr="00C97197">
        <w:rPr>
          <w:rFonts w:ascii="Tahoma" w:hAnsi="Tahoma" w:cs="Tahoma"/>
          <w:color w:val="282828"/>
          <w:lang w:val="nn-NO"/>
        </w:rPr>
        <w:t>. Kommunen kan oppheve eller endre vedtaket dersom de</w:t>
      </w:r>
      <w:r w:rsidR="002B0DA0" w:rsidRPr="00C97197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 xml:space="preserve"> me</w:t>
      </w:r>
      <w:r w:rsidR="004B5888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>ner det er riktig. Dersom kommunen me</w:t>
      </w:r>
      <w:r w:rsidR="002B0DA0" w:rsidRPr="00C97197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 xml:space="preserve">ner at vedtaket </w:t>
      </w:r>
      <w:r w:rsidR="002D52EF" w:rsidRPr="00C97197">
        <w:rPr>
          <w:rFonts w:ascii="Tahoma" w:hAnsi="Tahoma" w:cs="Tahoma"/>
          <w:color w:val="282828"/>
          <w:lang w:val="nn-NO"/>
        </w:rPr>
        <w:t>ikkje</w:t>
      </w:r>
      <w:r w:rsidRPr="00C97197">
        <w:rPr>
          <w:rFonts w:ascii="Tahoma" w:hAnsi="Tahoma" w:cs="Tahoma"/>
          <w:color w:val="282828"/>
          <w:lang w:val="nn-NO"/>
        </w:rPr>
        <w:t xml:space="preserve"> skal </w:t>
      </w:r>
      <w:r w:rsidR="002B0DA0" w:rsidRPr="00C97197">
        <w:rPr>
          <w:rFonts w:ascii="Tahoma" w:hAnsi="Tahoma" w:cs="Tahoma"/>
          <w:color w:val="282828"/>
          <w:lang w:val="nn-NO"/>
        </w:rPr>
        <w:t>endr</w:t>
      </w:r>
      <w:r w:rsidR="002B0DA0" w:rsidRPr="004B5888">
        <w:rPr>
          <w:rFonts w:ascii="Tahoma" w:hAnsi="Tahoma" w:cs="Tahoma"/>
          <w:color w:val="282828"/>
          <w:lang w:val="nn-NO"/>
        </w:rPr>
        <w:t>ast</w:t>
      </w:r>
      <w:r w:rsidRPr="00C97197">
        <w:rPr>
          <w:rFonts w:ascii="Tahoma" w:hAnsi="Tahoma" w:cs="Tahoma"/>
          <w:color w:val="282828"/>
          <w:lang w:val="nn-NO"/>
        </w:rPr>
        <w:t>, sende</w:t>
      </w:r>
      <w:r w:rsidR="002B0DA0" w:rsidRPr="004B5888">
        <w:rPr>
          <w:rFonts w:ascii="Tahoma" w:hAnsi="Tahoma" w:cs="Tahoma"/>
          <w:color w:val="282828"/>
          <w:lang w:val="nn-NO"/>
        </w:rPr>
        <w:t>r dei</w:t>
      </w:r>
      <w:r w:rsidRPr="00C97197">
        <w:rPr>
          <w:rFonts w:ascii="Tahoma" w:hAnsi="Tahoma" w:cs="Tahoma"/>
          <w:color w:val="282828"/>
          <w:lang w:val="nn-NO"/>
        </w:rPr>
        <w:t xml:space="preserve"> klagen til </w:t>
      </w:r>
      <w:r w:rsidR="002B0DA0" w:rsidRPr="004B5888">
        <w:rPr>
          <w:rFonts w:ascii="Tahoma" w:hAnsi="Tahoma" w:cs="Tahoma"/>
          <w:color w:val="282828"/>
          <w:lang w:val="nn-NO"/>
        </w:rPr>
        <w:t>S</w:t>
      </w:r>
      <w:r w:rsidR="002B0DA0" w:rsidRPr="00C97197">
        <w:rPr>
          <w:rFonts w:ascii="Tahoma" w:hAnsi="Tahoma" w:cs="Tahoma"/>
          <w:color w:val="282828"/>
          <w:lang w:val="nn-NO"/>
        </w:rPr>
        <w:t>tatsforvalt</w:t>
      </w:r>
      <w:r w:rsidR="00F7493D" w:rsidRPr="004B5888">
        <w:rPr>
          <w:rFonts w:ascii="Tahoma" w:hAnsi="Tahoma" w:cs="Tahoma"/>
          <w:color w:val="282828"/>
          <w:lang w:val="nn-NO"/>
        </w:rPr>
        <w:t>a</w:t>
      </w:r>
      <w:r w:rsidR="002B0DA0" w:rsidRPr="00C97197">
        <w:rPr>
          <w:rFonts w:ascii="Tahoma" w:hAnsi="Tahoma" w:cs="Tahoma"/>
          <w:color w:val="282828"/>
          <w:lang w:val="nn-NO"/>
        </w:rPr>
        <w:t>ren</w:t>
      </w:r>
      <w:r w:rsidR="002B0DA0" w:rsidRPr="004B5888">
        <w:rPr>
          <w:rFonts w:ascii="Tahoma" w:hAnsi="Tahoma" w:cs="Tahoma"/>
          <w:color w:val="282828"/>
          <w:lang w:val="nn-NO"/>
        </w:rPr>
        <w:t>,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som </w:t>
      </w:r>
      <w:r w:rsidR="002B0DA0" w:rsidRPr="004B5888">
        <w:rPr>
          <w:rFonts w:ascii="Tahoma" w:hAnsi="Tahoma" w:cs="Tahoma"/>
          <w:color w:val="282828"/>
          <w:lang w:val="nn-NO"/>
        </w:rPr>
        <w:t xml:space="preserve">så </w:t>
      </w:r>
      <w:r w:rsidRPr="00C97197">
        <w:rPr>
          <w:rFonts w:ascii="Tahoma" w:hAnsi="Tahoma" w:cs="Tahoma"/>
          <w:color w:val="282828"/>
          <w:lang w:val="nn-NO"/>
        </w:rPr>
        <w:t xml:space="preserve">skal behandle klagen din.  </w:t>
      </w:r>
      <w:bookmarkEnd w:id="27"/>
    </w:p>
    <w:p w14:paraId="50B0DC1D" w14:textId="77777777" w:rsidR="001830E5" w:rsidRPr="00C97197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t xml:space="preserve"> </w:t>
      </w:r>
    </w:p>
    <w:p w14:paraId="7344112B" w14:textId="7BD7D986" w:rsidR="001830E5" w:rsidRPr="00C97197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bookmarkStart w:id="28" w:name="_Hlk111984540"/>
      <w:r w:rsidRPr="00C97197">
        <w:rPr>
          <w:rFonts w:ascii="Tahoma" w:hAnsi="Tahoma" w:cs="Tahoma"/>
          <w:color w:val="282828"/>
          <w:lang w:val="nn-NO"/>
        </w:rPr>
        <w:t xml:space="preserve">Kommunen har plikt til å gi deg </w:t>
      </w:r>
      <w:r w:rsidR="002E35AA" w:rsidRPr="00C97197">
        <w:rPr>
          <w:rFonts w:ascii="Tahoma" w:hAnsi="Tahoma" w:cs="Tahoma"/>
          <w:color w:val="282828"/>
          <w:lang w:val="nn-NO"/>
        </w:rPr>
        <w:t>rettleiing</w:t>
      </w:r>
      <w:r w:rsidRPr="00C97197">
        <w:rPr>
          <w:rFonts w:ascii="Tahoma" w:hAnsi="Tahoma" w:cs="Tahoma"/>
          <w:color w:val="282828"/>
          <w:lang w:val="nn-NO"/>
        </w:rPr>
        <w:t xml:space="preserve"> dersom du treng det, </w:t>
      </w:r>
      <w:r w:rsidR="002B0DA0" w:rsidRPr="00C97197">
        <w:rPr>
          <w:rFonts w:ascii="Tahoma" w:hAnsi="Tahoma" w:cs="Tahoma"/>
          <w:color w:val="282828"/>
          <w:lang w:val="nn-NO"/>
        </w:rPr>
        <w:t>s</w:t>
      </w:r>
      <w:r w:rsidR="002B0DA0" w:rsidRPr="004B5888">
        <w:rPr>
          <w:rFonts w:ascii="Tahoma" w:hAnsi="Tahoma" w:cs="Tahoma"/>
          <w:color w:val="282828"/>
          <w:lang w:val="nn-NO"/>
        </w:rPr>
        <w:t>jå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forvaltningslov</w:t>
      </w:r>
      <w:r w:rsidR="002B0DA0" w:rsidRPr="004B5888">
        <w:rPr>
          <w:rFonts w:ascii="Tahoma" w:hAnsi="Tahoma" w:cs="Tahoma"/>
          <w:color w:val="282828"/>
          <w:lang w:val="nn-NO"/>
        </w:rPr>
        <w:t>a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§ 11. Som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hovudregel </w:t>
      </w:r>
      <w:r w:rsidRPr="00C97197">
        <w:rPr>
          <w:rFonts w:ascii="Tahoma" w:hAnsi="Tahoma" w:cs="Tahoma"/>
          <w:color w:val="282828"/>
          <w:lang w:val="nn-NO"/>
        </w:rPr>
        <w:t xml:space="preserve">har du rett til å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sjå dokumenta </w:t>
      </w:r>
      <w:r w:rsidRPr="00C97197">
        <w:rPr>
          <w:rFonts w:ascii="Tahoma" w:hAnsi="Tahoma" w:cs="Tahoma"/>
          <w:color w:val="282828"/>
          <w:lang w:val="nn-NO"/>
        </w:rPr>
        <w:t xml:space="preserve">i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saka </w:t>
      </w:r>
      <w:r w:rsidRPr="00C97197">
        <w:rPr>
          <w:rFonts w:ascii="Tahoma" w:hAnsi="Tahoma" w:cs="Tahoma"/>
          <w:color w:val="282828"/>
          <w:lang w:val="nn-NO"/>
        </w:rPr>
        <w:t xml:space="preserve">di. Du </w:t>
      </w:r>
      <w:r w:rsidR="001E47E2" w:rsidRPr="004B5888">
        <w:rPr>
          <w:rFonts w:ascii="Tahoma" w:hAnsi="Tahoma" w:cs="Tahoma"/>
          <w:color w:val="282828"/>
          <w:lang w:val="nn-NO"/>
        </w:rPr>
        <w:t>må</w:t>
      </w:r>
      <w:r w:rsidR="002B0DA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vende deg til kommunen dersom du ønsker innsyn i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saka </w:t>
      </w:r>
      <w:r w:rsidRPr="00C97197">
        <w:rPr>
          <w:rFonts w:ascii="Tahoma" w:hAnsi="Tahoma" w:cs="Tahoma"/>
          <w:color w:val="282828"/>
          <w:lang w:val="nn-NO"/>
        </w:rPr>
        <w:t xml:space="preserve">di. Du kan også søke om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utsett </w:t>
      </w:r>
      <w:r w:rsidRPr="00C97197">
        <w:rPr>
          <w:rFonts w:ascii="Tahoma" w:hAnsi="Tahoma" w:cs="Tahoma"/>
          <w:color w:val="282828"/>
          <w:lang w:val="nn-NO"/>
        </w:rPr>
        <w:t>iverksetting</w:t>
      </w:r>
      <w:r w:rsidR="002B0DA0" w:rsidRPr="00C97197">
        <w:rPr>
          <w:rFonts w:ascii="Tahoma" w:hAnsi="Tahoma" w:cs="Tahoma"/>
          <w:color w:val="282828"/>
          <w:lang w:val="nn-NO"/>
        </w:rPr>
        <w:t>.</w:t>
      </w:r>
      <w:r w:rsidR="002B0DA0" w:rsidRPr="004B5888">
        <w:rPr>
          <w:rFonts w:ascii="Tahoma" w:hAnsi="Tahoma" w:cs="Tahoma"/>
          <w:color w:val="282828"/>
          <w:lang w:val="nn-NO"/>
        </w:rPr>
        <w:t xml:space="preserve"> Det</w:t>
      </w:r>
      <w:r w:rsidRPr="00C97197">
        <w:rPr>
          <w:rFonts w:ascii="Tahoma" w:hAnsi="Tahoma" w:cs="Tahoma"/>
          <w:color w:val="282828"/>
          <w:lang w:val="nn-NO"/>
        </w:rPr>
        <w:t xml:space="preserve"> betyr at vedtaket </w:t>
      </w:r>
      <w:r w:rsidR="002D52EF" w:rsidRPr="00C97197">
        <w:rPr>
          <w:rFonts w:ascii="Tahoma" w:hAnsi="Tahoma" w:cs="Tahoma"/>
          <w:color w:val="282828"/>
          <w:lang w:val="nn-NO"/>
        </w:rPr>
        <w:t>ikkje</w:t>
      </w:r>
      <w:r w:rsidRPr="00C97197">
        <w:rPr>
          <w:rFonts w:ascii="Tahoma" w:hAnsi="Tahoma" w:cs="Tahoma"/>
          <w:color w:val="282828"/>
          <w:lang w:val="nn-NO"/>
        </w:rPr>
        <w:t xml:space="preserve"> kan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gjennomførast </w:t>
      </w:r>
      <w:r w:rsidRPr="00C97197">
        <w:rPr>
          <w:rFonts w:ascii="Tahoma" w:hAnsi="Tahoma" w:cs="Tahoma"/>
          <w:color w:val="282828"/>
          <w:lang w:val="nn-NO"/>
        </w:rPr>
        <w:t xml:space="preserve">før klagefristen er ute eller klagen er </w:t>
      </w:r>
      <w:r w:rsidR="002B0DA0" w:rsidRPr="00C97197">
        <w:rPr>
          <w:rFonts w:ascii="Tahoma" w:hAnsi="Tahoma" w:cs="Tahoma"/>
          <w:color w:val="282828"/>
          <w:lang w:val="nn-NO"/>
        </w:rPr>
        <w:t>avgjord</w:t>
      </w:r>
      <w:r w:rsidRPr="00C97197">
        <w:rPr>
          <w:rFonts w:ascii="Tahoma" w:hAnsi="Tahoma" w:cs="Tahoma"/>
          <w:color w:val="282828"/>
          <w:lang w:val="nn-NO"/>
        </w:rPr>
        <w:t>, s</w:t>
      </w:r>
      <w:r w:rsidR="002B0DA0" w:rsidRPr="00C97197">
        <w:rPr>
          <w:rFonts w:ascii="Tahoma" w:hAnsi="Tahoma" w:cs="Tahoma"/>
          <w:color w:val="282828"/>
          <w:lang w:val="nn-NO"/>
        </w:rPr>
        <w:t>jå</w:t>
      </w:r>
      <w:r w:rsidRPr="00C97197">
        <w:rPr>
          <w:rFonts w:ascii="Tahoma" w:hAnsi="Tahoma" w:cs="Tahoma"/>
          <w:color w:val="282828"/>
          <w:lang w:val="nn-NO"/>
        </w:rPr>
        <w:t xml:space="preserve"> </w:t>
      </w:r>
      <w:r w:rsidR="002B0DA0" w:rsidRPr="00C97197">
        <w:rPr>
          <w:rFonts w:ascii="Tahoma" w:hAnsi="Tahoma" w:cs="Tahoma"/>
          <w:color w:val="282828"/>
          <w:lang w:val="nn-NO"/>
        </w:rPr>
        <w:t xml:space="preserve">forvaltningslova </w:t>
      </w:r>
      <w:r w:rsidRPr="00C97197">
        <w:rPr>
          <w:rFonts w:ascii="Tahoma" w:hAnsi="Tahoma" w:cs="Tahoma"/>
          <w:color w:val="282828"/>
          <w:lang w:val="nn-NO"/>
        </w:rPr>
        <w:t xml:space="preserve">§ 42.  </w:t>
      </w:r>
    </w:p>
    <w:bookmarkEnd w:id="28"/>
    <w:p w14:paraId="720A56E8" w14:textId="77777777" w:rsidR="001830E5" w:rsidRPr="00C97197" w:rsidRDefault="001830E5" w:rsidP="00D16021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p w14:paraId="73C4475F" w14:textId="6A93D577" w:rsidR="00D16021" w:rsidRPr="00C97197" w:rsidRDefault="00D16021" w:rsidP="00D16021">
      <w:pPr>
        <w:spacing w:before="60" w:after="60" w:line="276" w:lineRule="auto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 xml:space="preserve">Klagen skal </w:t>
      </w:r>
      <w:r w:rsidR="002B0DA0" w:rsidRPr="00C97197">
        <w:rPr>
          <w:rFonts w:ascii="Tahoma" w:hAnsi="Tahoma" w:cs="Tahoma"/>
          <w:b/>
          <w:color w:val="282828"/>
          <w:lang w:val="nn-NO"/>
        </w:rPr>
        <w:t xml:space="preserve">sendast </w:t>
      </w:r>
      <w:r w:rsidRPr="00C97197">
        <w:rPr>
          <w:rFonts w:ascii="Tahoma" w:hAnsi="Tahoma" w:cs="Tahoma"/>
          <w:b/>
          <w:color w:val="282828"/>
          <w:lang w:val="nn-NO"/>
        </w:rPr>
        <w:t>til (</w:t>
      </w:r>
      <w:r w:rsidR="006600EF">
        <w:rPr>
          <w:rFonts w:ascii="Tahoma" w:hAnsi="Tahoma" w:cs="Tahoma"/>
          <w:b/>
          <w:color w:val="282828"/>
          <w:lang w:val="nn-NO"/>
        </w:rPr>
        <w:t xml:space="preserve">skal fyllast ut av </w:t>
      </w:r>
      <w:r w:rsidR="001E47E2" w:rsidRPr="00C97197">
        <w:rPr>
          <w:rFonts w:ascii="Tahoma" w:hAnsi="Tahoma" w:cs="Tahoma"/>
          <w:b/>
          <w:color w:val="282828"/>
          <w:lang w:val="nn-NO"/>
        </w:rPr>
        <w:t>k</w:t>
      </w:r>
      <w:r w:rsidRPr="00C97197">
        <w:rPr>
          <w:rFonts w:ascii="Tahoma" w:hAnsi="Tahoma" w:cs="Tahoma"/>
          <w:b/>
          <w:color w:val="282828"/>
          <w:lang w:val="nn-NO"/>
        </w:rPr>
        <w:t>ommunen):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D16021" w:rsidRPr="00C97197" w14:paraId="5A31A45E" w14:textId="77777777" w:rsidTr="00DD3F80">
        <w:tc>
          <w:tcPr>
            <w:tcW w:w="4248" w:type="dxa"/>
            <w:shd w:val="clear" w:color="auto" w:fill="FAF9F8"/>
            <w:vAlign w:val="center"/>
          </w:tcPr>
          <w:p w14:paraId="4BF30E9B" w14:textId="4398D0A5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Kommune/N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av-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kontor: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6843D54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67C7602F" w14:textId="77777777" w:rsidTr="00DD3F80">
        <w:tc>
          <w:tcPr>
            <w:tcW w:w="4248" w:type="dxa"/>
            <w:shd w:val="clear" w:color="auto" w:fill="FAF9F8"/>
            <w:vAlign w:val="center"/>
          </w:tcPr>
          <w:p w14:paraId="3D7B96B8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Adresse/postboks: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951F240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247648D7" w14:textId="77777777" w:rsidTr="00DD3F80">
        <w:tc>
          <w:tcPr>
            <w:tcW w:w="4248" w:type="dxa"/>
            <w:shd w:val="clear" w:color="auto" w:fill="FAF9F8"/>
            <w:vAlign w:val="center"/>
          </w:tcPr>
          <w:p w14:paraId="66C1CA3B" w14:textId="588934F0" w:rsidR="00D16021" w:rsidRPr="00C97197" w:rsidRDefault="00D16021" w:rsidP="00DD3F80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Postnummer og </w:t>
            </w:r>
            <w:r w:rsidR="002B0DA0" w:rsidRPr="00C97197">
              <w:rPr>
                <w:rFonts w:ascii="Tahoma" w:hAnsi="Tahoma" w:cs="Tahoma"/>
                <w:color w:val="282828"/>
                <w:lang w:val="nn-NO"/>
              </w:rPr>
              <w:t>-stad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3782D80" w14:textId="77777777" w:rsidR="00D16021" w:rsidRPr="00C97197" w:rsidRDefault="00D16021" w:rsidP="00DD3F80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C97197" w14:paraId="20C3A7FF" w14:textId="77777777" w:rsidTr="00DD3F80">
        <w:tc>
          <w:tcPr>
            <w:tcW w:w="4248" w:type="dxa"/>
            <w:shd w:val="clear" w:color="auto" w:fill="FAF9F8"/>
            <w:vAlign w:val="center"/>
          </w:tcPr>
          <w:p w14:paraId="68D52291" w14:textId="77777777" w:rsidR="00D16021" w:rsidRPr="00C97197" w:rsidRDefault="00D16021" w:rsidP="00DD3F80">
            <w:pPr>
              <w:rPr>
                <w:rFonts w:ascii="Tahoma" w:hAnsi="Tahoma" w:cs="Tahoma"/>
                <w:color w:val="2828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>Eventuell elektronisk innsendingsmåte som kommunen har lagt til rette for: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39BF2EF" w14:textId="77777777" w:rsidR="00D16021" w:rsidRPr="00C97197" w:rsidRDefault="00D16021" w:rsidP="00DD3F80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0D10AE11" w14:textId="77777777" w:rsidR="00D16021" w:rsidRPr="00C97197" w:rsidRDefault="00D16021" w:rsidP="00D16021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</w:p>
    <w:bookmarkEnd w:id="26"/>
    <w:p w14:paraId="53F28024" w14:textId="2B874BBA" w:rsidR="00D16021" w:rsidRPr="00C97197" w:rsidRDefault="00D16021" w:rsidP="00D16021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C97197">
        <w:rPr>
          <w:rFonts w:ascii="Tahoma" w:hAnsi="Tahoma" w:cs="Tahoma"/>
          <w:b/>
          <w:color w:val="282828"/>
          <w:sz w:val="28"/>
          <w:lang w:val="nn-NO"/>
        </w:rPr>
        <w:t xml:space="preserve">Rett til å </w:t>
      </w:r>
      <w:r w:rsidR="00C46A90" w:rsidRPr="00C97197">
        <w:rPr>
          <w:rFonts w:ascii="Tahoma" w:hAnsi="Tahoma" w:cs="Tahoma"/>
          <w:b/>
          <w:color w:val="282828"/>
          <w:sz w:val="28"/>
          <w:lang w:val="nn-NO"/>
        </w:rPr>
        <w:t xml:space="preserve">gjere </w:t>
      </w:r>
      <w:r w:rsidRPr="00C97197">
        <w:rPr>
          <w:rFonts w:ascii="Tahoma" w:hAnsi="Tahoma" w:cs="Tahoma"/>
          <w:b/>
          <w:color w:val="282828"/>
          <w:sz w:val="28"/>
          <w:lang w:val="nn-NO"/>
        </w:rPr>
        <w:t xml:space="preserve">deg </w:t>
      </w:r>
      <w:r w:rsidR="00C46A90" w:rsidRPr="00C97197">
        <w:rPr>
          <w:rFonts w:ascii="Tahoma" w:hAnsi="Tahoma" w:cs="Tahoma"/>
          <w:b/>
          <w:color w:val="282828"/>
          <w:sz w:val="28"/>
          <w:lang w:val="nn-NO"/>
        </w:rPr>
        <w:t xml:space="preserve">kjend </w:t>
      </w:r>
      <w:r w:rsidRPr="00C97197">
        <w:rPr>
          <w:rFonts w:ascii="Tahoma" w:hAnsi="Tahoma" w:cs="Tahoma"/>
          <w:b/>
          <w:color w:val="282828"/>
          <w:sz w:val="28"/>
          <w:lang w:val="nn-NO"/>
        </w:rPr>
        <w:t>med sak</w:t>
      </w:r>
      <w:r w:rsidR="00C46A90" w:rsidRPr="00C97197">
        <w:rPr>
          <w:rFonts w:ascii="Tahoma" w:hAnsi="Tahoma" w:cs="Tahoma"/>
          <w:b/>
          <w:color w:val="282828"/>
          <w:sz w:val="28"/>
          <w:lang w:val="nn-NO"/>
        </w:rPr>
        <w:t>s</w:t>
      </w:r>
      <w:r w:rsidRPr="00C97197">
        <w:rPr>
          <w:rFonts w:ascii="Tahoma" w:hAnsi="Tahoma" w:cs="Tahoma"/>
          <w:b/>
          <w:color w:val="282828"/>
          <w:sz w:val="28"/>
          <w:lang w:val="nn-NO"/>
        </w:rPr>
        <w:t>dokument</w:t>
      </w:r>
      <w:r w:rsidR="00C46A90" w:rsidRPr="004B5888">
        <w:rPr>
          <w:rFonts w:ascii="Tahoma" w:hAnsi="Tahoma" w:cs="Tahoma"/>
          <w:b/>
          <w:color w:val="282828"/>
          <w:sz w:val="28"/>
          <w:lang w:val="nn-NO"/>
        </w:rPr>
        <w:t>a</w:t>
      </w:r>
    </w:p>
    <w:p w14:paraId="27B3DD3F" w14:textId="643FEFC3" w:rsidR="00B45A63" w:rsidRPr="00C97197" w:rsidRDefault="00D16021" w:rsidP="00CC0F8F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t xml:space="preserve">Som </w:t>
      </w:r>
      <w:r w:rsidR="00C46A90" w:rsidRPr="00C97197">
        <w:rPr>
          <w:rFonts w:ascii="Tahoma" w:hAnsi="Tahoma" w:cs="Tahoma"/>
          <w:color w:val="282828"/>
          <w:lang w:val="nn-NO"/>
        </w:rPr>
        <w:t xml:space="preserve">deltakar </w:t>
      </w:r>
      <w:r w:rsidRPr="00C97197">
        <w:rPr>
          <w:rFonts w:ascii="Tahoma" w:hAnsi="Tahoma" w:cs="Tahoma"/>
          <w:color w:val="282828"/>
          <w:lang w:val="nn-NO"/>
        </w:rPr>
        <w:t>i introduksjonsprogram</w:t>
      </w:r>
      <w:r w:rsidR="00C46A90" w:rsidRPr="00C97197">
        <w:rPr>
          <w:rFonts w:ascii="Tahoma" w:hAnsi="Tahoma" w:cs="Tahoma"/>
          <w:color w:val="282828"/>
          <w:lang w:val="nn-NO"/>
        </w:rPr>
        <w:t>met</w:t>
      </w:r>
      <w:r w:rsidRPr="00C97197">
        <w:rPr>
          <w:rFonts w:ascii="Tahoma" w:hAnsi="Tahoma" w:cs="Tahoma"/>
          <w:color w:val="282828"/>
          <w:lang w:val="nn-NO"/>
        </w:rPr>
        <w:t xml:space="preserve"> har du rett til å få </w:t>
      </w:r>
      <w:r w:rsidR="00C46A90" w:rsidRPr="00C97197">
        <w:rPr>
          <w:rFonts w:ascii="Tahoma" w:hAnsi="Tahoma" w:cs="Tahoma"/>
          <w:color w:val="282828"/>
          <w:lang w:val="nn-NO"/>
        </w:rPr>
        <w:t>s</w:t>
      </w:r>
      <w:r w:rsidR="00C46A90" w:rsidRPr="004B5888">
        <w:rPr>
          <w:rFonts w:ascii="Tahoma" w:hAnsi="Tahoma" w:cs="Tahoma"/>
          <w:color w:val="282828"/>
          <w:lang w:val="nn-NO"/>
        </w:rPr>
        <w:t>jå</w:t>
      </w:r>
      <w:r w:rsidR="00C46A9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>de</w:t>
      </w:r>
      <w:r w:rsidR="00C46A90" w:rsidRPr="004B5888">
        <w:rPr>
          <w:rFonts w:ascii="Tahoma" w:hAnsi="Tahoma" w:cs="Tahoma"/>
          <w:color w:val="282828"/>
          <w:lang w:val="nn-NO"/>
        </w:rPr>
        <w:t>i</w:t>
      </w:r>
      <w:r w:rsidRPr="00C97197">
        <w:rPr>
          <w:rFonts w:ascii="Tahoma" w:hAnsi="Tahoma" w:cs="Tahoma"/>
          <w:color w:val="282828"/>
          <w:lang w:val="nn-NO"/>
        </w:rPr>
        <w:t xml:space="preserve"> </w:t>
      </w:r>
      <w:r w:rsidR="00C46A90" w:rsidRPr="00C97197">
        <w:rPr>
          <w:rFonts w:ascii="Tahoma" w:hAnsi="Tahoma" w:cs="Tahoma"/>
          <w:color w:val="282828"/>
          <w:lang w:val="nn-NO"/>
        </w:rPr>
        <w:t>dokument</w:t>
      </w:r>
      <w:r w:rsidR="00C46A90" w:rsidRPr="004B5888">
        <w:rPr>
          <w:rFonts w:ascii="Tahoma" w:hAnsi="Tahoma" w:cs="Tahoma"/>
          <w:color w:val="282828"/>
          <w:lang w:val="nn-NO"/>
        </w:rPr>
        <w:t>a</w:t>
      </w:r>
      <w:r w:rsidR="00C46A9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kommunen har som gjeld </w:t>
      </w:r>
      <w:r w:rsidR="00C46A90" w:rsidRPr="004B5888">
        <w:rPr>
          <w:rFonts w:ascii="Tahoma" w:hAnsi="Tahoma" w:cs="Tahoma"/>
          <w:color w:val="282828"/>
          <w:lang w:val="nn-NO"/>
        </w:rPr>
        <w:t>deltakinga di</w:t>
      </w:r>
      <w:r w:rsidRPr="00C97197">
        <w:rPr>
          <w:rFonts w:ascii="Tahoma" w:hAnsi="Tahoma" w:cs="Tahoma"/>
          <w:color w:val="282828"/>
          <w:lang w:val="nn-NO"/>
        </w:rPr>
        <w:t xml:space="preserve"> i programmet, jf. </w:t>
      </w:r>
      <w:r w:rsidR="00C46A90" w:rsidRPr="00C97197">
        <w:rPr>
          <w:rFonts w:ascii="Tahoma" w:hAnsi="Tahoma" w:cs="Tahoma"/>
          <w:color w:val="282828"/>
          <w:lang w:val="nn-NO"/>
        </w:rPr>
        <w:t>forvaltningslov</w:t>
      </w:r>
      <w:r w:rsidR="00C46A90" w:rsidRPr="004B5888">
        <w:rPr>
          <w:rFonts w:ascii="Tahoma" w:hAnsi="Tahoma" w:cs="Tahoma"/>
          <w:color w:val="282828"/>
          <w:lang w:val="nn-NO"/>
        </w:rPr>
        <w:t>a</w:t>
      </w:r>
      <w:r w:rsidR="00C46A90" w:rsidRPr="00C97197">
        <w:rPr>
          <w:rFonts w:ascii="Tahoma" w:hAnsi="Tahoma" w:cs="Tahoma"/>
          <w:color w:val="282828"/>
          <w:lang w:val="nn-NO"/>
        </w:rPr>
        <w:t xml:space="preserve"> </w:t>
      </w:r>
      <w:r w:rsidRPr="00C97197">
        <w:rPr>
          <w:rFonts w:ascii="Tahoma" w:hAnsi="Tahoma" w:cs="Tahoma"/>
          <w:color w:val="282828"/>
          <w:lang w:val="nn-NO"/>
        </w:rPr>
        <w:t xml:space="preserve">§§ 18 og 19. </w:t>
      </w:r>
    </w:p>
    <w:p w14:paraId="5DB3BA52" w14:textId="77777777" w:rsidR="00B45A63" w:rsidRPr="00C97197" w:rsidRDefault="00B45A63">
      <w:pPr>
        <w:rPr>
          <w:rFonts w:ascii="Tahoma" w:hAnsi="Tahoma" w:cs="Tahoma"/>
          <w:color w:val="282828"/>
          <w:lang w:val="nn-NO"/>
        </w:rPr>
      </w:pPr>
      <w:r w:rsidRPr="00C97197">
        <w:rPr>
          <w:rFonts w:ascii="Tahoma" w:hAnsi="Tahoma" w:cs="Tahoma"/>
          <w:color w:val="282828"/>
          <w:lang w:val="nn-NO"/>
        </w:rPr>
        <w:br w:type="page"/>
      </w:r>
    </w:p>
    <w:p w14:paraId="5874DA1D" w14:textId="77777777" w:rsidR="00CC0F8F" w:rsidRPr="00C97197" w:rsidRDefault="00CC0F8F" w:rsidP="00CC0F8F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p w14:paraId="64A1EFB1" w14:textId="77777777" w:rsidR="00B45A63" w:rsidRPr="00C97197" w:rsidRDefault="00B45A63" w:rsidP="00CC0F8F">
      <w:pPr>
        <w:spacing w:before="60" w:after="60" w:line="276" w:lineRule="auto"/>
        <w:rPr>
          <w:rFonts w:ascii="Tahoma" w:hAnsi="Tahoma" w:cs="Tahoma"/>
          <w:color w:val="D83A36"/>
          <w:sz w:val="20"/>
          <w:szCs w:val="20"/>
          <w:lang w:val="nn-NO"/>
        </w:rPr>
      </w:pPr>
    </w:p>
    <w:p w14:paraId="192A20B1" w14:textId="1869A38B" w:rsidR="00D16021" w:rsidRPr="00C97197" w:rsidRDefault="00D16021" w:rsidP="00CC0F8F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1</w:t>
      </w:r>
      <w:r w:rsidR="00524915" w:rsidRPr="00C97197">
        <w:rPr>
          <w:rFonts w:ascii="Tahoma" w:hAnsi="Tahoma" w:cs="Tahoma"/>
          <w:color w:val="D83A36"/>
          <w:sz w:val="40"/>
          <w:szCs w:val="40"/>
          <w:lang w:val="nn-NO"/>
        </w:rPr>
        <w:t>1</w:t>
      </w:r>
      <w:r w:rsidRPr="00C97197">
        <w:rPr>
          <w:rFonts w:ascii="Tahoma" w:hAnsi="Tahoma" w:cs="Tahoma"/>
          <w:color w:val="D83A36"/>
          <w:sz w:val="40"/>
          <w:szCs w:val="40"/>
          <w:lang w:val="nn-NO"/>
        </w:rPr>
        <w:t>. SIGNATUR</w:t>
      </w:r>
    </w:p>
    <w:p w14:paraId="0034DC41" w14:textId="77777777" w:rsidR="00D16021" w:rsidRPr="00C97197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  <w:r w:rsidRPr="00C97197">
        <w:rPr>
          <w:rFonts w:ascii="Tahoma" w:hAnsi="Tahoma" w:cs="Tahoma"/>
          <w:b/>
          <w:color w:val="282828"/>
          <w:lang w:val="nn-NO"/>
        </w:rPr>
        <w:t>Integreringsplanen er vedtatt: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2220"/>
        <w:gridCol w:w="3827"/>
        <w:gridCol w:w="3657"/>
      </w:tblGrid>
      <w:tr w:rsidR="00D16021" w:rsidRPr="00C97197" w14:paraId="66AF4FF0" w14:textId="77777777" w:rsidTr="002827EC">
        <w:tc>
          <w:tcPr>
            <w:tcW w:w="752" w:type="dxa"/>
            <w:shd w:val="clear" w:color="auto" w:fill="FAF9F8"/>
            <w:vAlign w:val="center"/>
          </w:tcPr>
          <w:p w14:paraId="06F254B3" w14:textId="03DE05C1" w:rsidR="00D16021" w:rsidRPr="00C97197" w:rsidRDefault="00C46A90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Stad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2220" w:type="dxa"/>
            <w:vAlign w:val="center"/>
          </w:tcPr>
          <w:p w14:paraId="19A81B84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6134598E" w14:textId="778F5E8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Signatur </w:t>
            </w:r>
            <w:r w:rsidR="00C46A90" w:rsidRPr="00C97197">
              <w:rPr>
                <w:rFonts w:ascii="Tahoma" w:hAnsi="Tahoma" w:cs="Tahoma"/>
                <w:color w:val="282828"/>
                <w:lang w:val="nn-NO"/>
              </w:rPr>
              <w:t>programrådgivar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305C798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  <w:tr w:rsidR="00D16021" w:rsidRPr="00C97197" w14:paraId="7FC470C0" w14:textId="77777777" w:rsidTr="002827EC">
        <w:tc>
          <w:tcPr>
            <w:tcW w:w="752" w:type="dxa"/>
            <w:shd w:val="clear" w:color="auto" w:fill="FAF9F8"/>
            <w:vAlign w:val="center"/>
          </w:tcPr>
          <w:p w14:paraId="6E9A9BD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Dato:</w:t>
            </w:r>
          </w:p>
        </w:tc>
        <w:tc>
          <w:tcPr>
            <w:tcW w:w="2220" w:type="dxa"/>
            <w:vAlign w:val="center"/>
          </w:tcPr>
          <w:p w14:paraId="3C59E91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604FEA99" w14:textId="29F7A4F1" w:rsidR="00D16021" w:rsidRPr="00C97197" w:rsidRDefault="00C46A90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G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jenta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namnet 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med 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blokkbokstavar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74E7E837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</w:tbl>
    <w:p w14:paraId="2E266FCF" w14:textId="77777777" w:rsidR="00D16021" w:rsidRPr="00C97197" w:rsidRDefault="00D16021" w:rsidP="00D16021">
      <w:pPr>
        <w:spacing w:before="240" w:after="240"/>
        <w:rPr>
          <w:lang w:val="nn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2225"/>
        <w:gridCol w:w="3827"/>
        <w:gridCol w:w="3657"/>
      </w:tblGrid>
      <w:tr w:rsidR="00D16021" w:rsidRPr="00C97197" w14:paraId="4B4DC0F0" w14:textId="77777777" w:rsidTr="002827EC">
        <w:tc>
          <w:tcPr>
            <w:tcW w:w="752" w:type="dxa"/>
            <w:shd w:val="clear" w:color="auto" w:fill="FAF9F8"/>
            <w:vAlign w:val="center"/>
          </w:tcPr>
          <w:p w14:paraId="139C2DFF" w14:textId="1C7F688D" w:rsidR="00D16021" w:rsidRPr="00C97197" w:rsidRDefault="00C46A90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Stad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2225" w:type="dxa"/>
            <w:vAlign w:val="center"/>
          </w:tcPr>
          <w:p w14:paraId="699D424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5104E2A1" w14:textId="5EDAB4A3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Signatur </w:t>
            </w:r>
            <w:r w:rsidR="00C46A90" w:rsidRPr="00C97197">
              <w:rPr>
                <w:rFonts w:ascii="Tahoma" w:hAnsi="Tahoma" w:cs="Tahoma"/>
                <w:color w:val="282828"/>
                <w:lang w:val="nn-NO"/>
              </w:rPr>
              <w:t>lærar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43771AD9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  <w:tr w:rsidR="00D16021" w:rsidRPr="00C97197" w14:paraId="58643E0B" w14:textId="77777777" w:rsidTr="002827EC">
        <w:tc>
          <w:tcPr>
            <w:tcW w:w="752" w:type="dxa"/>
            <w:shd w:val="clear" w:color="auto" w:fill="FAF9F8"/>
            <w:vAlign w:val="center"/>
          </w:tcPr>
          <w:p w14:paraId="00EF8352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Dato:</w:t>
            </w:r>
          </w:p>
        </w:tc>
        <w:tc>
          <w:tcPr>
            <w:tcW w:w="2225" w:type="dxa"/>
            <w:vAlign w:val="center"/>
          </w:tcPr>
          <w:p w14:paraId="7F8D82E1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72E2E461" w14:textId="6423CBF1" w:rsidR="00D16021" w:rsidRPr="00C97197" w:rsidRDefault="00C46A90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G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jenta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namnet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med 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blokkbokstavar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05603F2C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</w:tbl>
    <w:p w14:paraId="18AD1BA4" w14:textId="77777777" w:rsidR="00D16021" w:rsidRPr="00C97197" w:rsidRDefault="00D16021" w:rsidP="00D16021">
      <w:pPr>
        <w:spacing w:before="240" w:after="240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2220"/>
        <w:gridCol w:w="3827"/>
        <w:gridCol w:w="3657"/>
      </w:tblGrid>
      <w:tr w:rsidR="00D16021" w:rsidRPr="00C97197" w14:paraId="5F8591E5" w14:textId="77777777" w:rsidTr="002827EC">
        <w:tc>
          <w:tcPr>
            <w:tcW w:w="752" w:type="dxa"/>
            <w:shd w:val="clear" w:color="auto" w:fill="FAF9F8"/>
            <w:vAlign w:val="center"/>
          </w:tcPr>
          <w:p w14:paraId="440A2EC8" w14:textId="4C53D748" w:rsidR="00D16021" w:rsidRPr="00C97197" w:rsidRDefault="00C46A90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Stad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2220" w:type="dxa"/>
            <w:vAlign w:val="center"/>
          </w:tcPr>
          <w:p w14:paraId="55B17E14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153EB3CA" w14:textId="4776D33A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lang w:val="nn-NO"/>
              </w:rPr>
              <w:t xml:space="preserve">Signatur </w:t>
            </w:r>
            <w:r w:rsidR="00C46A90" w:rsidRPr="00C97197">
              <w:rPr>
                <w:rFonts w:ascii="Tahoma" w:hAnsi="Tahoma" w:cs="Tahoma"/>
                <w:color w:val="282828"/>
                <w:lang w:val="nn-NO"/>
              </w:rPr>
              <w:t>leiar</w:t>
            </w:r>
            <w:r w:rsidR="00133490" w:rsidRPr="00C97197">
              <w:rPr>
                <w:rFonts w:ascii="Tahoma" w:hAnsi="Tahoma" w:cs="Tahoma"/>
                <w:color w:val="282828"/>
                <w:lang w:val="nn-NO"/>
              </w:rPr>
              <w:t>*</w:t>
            </w:r>
            <w:r w:rsidRPr="00C9719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2183FCCA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  <w:tr w:rsidR="00D16021" w:rsidRPr="00C97197" w14:paraId="3892FE66" w14:textId="77777777" w:rsidTr="002827EC">
        <w:tc>
          <w:tcPr>
            <w:tcW w:w="752" w:type="dxa"/>
            <w:shd w:val="clear" w:color="auto" w:fill="FAF9F8"/>
            <w:vAlign w:val="center"/>
          </w:tcPr>
          <w:p w14:paraId="223AE718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Dato:</w:t>
            </w:r>
          </w:p>
        </w:tc>
        <w:tc>
          <w:tcPr>
            <w:tcW w:w="2220" w:type="dxa"/>
            <w:vAlign w:val="center"/>
          </w:tcPr>
          <w:p w14:paraId="48C04295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12C7372E" w14:textId="5B5FC554" w:rsidR="00D16021" w:rsidRPr="00C97197" w:rsidRDefault="00C46A90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G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jenta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namnet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med </w:t>
            </w:r>
            <w:r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blokkbokstavar</w:t>
            </w:r>
            <w:r w:rsidR="00D16021" w:rsidRPr="00C97197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7F9CAC82" w14:textId="77777777" w:rsidR="00D16021" w:rsidRPr="00C97197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</w:tbl>
    <w:p w14:paraId="128B8013" w14:textId="49E76293" w:rsidR="00D16021" w:rsidRPr="00C97197" w:rsidRDefault="00133490" w:rsidP="00D16021">
      <w:pPr>
        <w:spacing w:before="60" w:after="60"/>
        <w:rPr>
          <w:rFonts w:ascii="Tahoma" w:hAnsi="Tahoma" w:cs="Tahoma"/>
          <w:i/>
          <w:color w:val="282828"/>
          <w:szCs w:val="20"/>
          <w:lang w:val="nn-NO"/>
        </w:rPr>
      </w:pPr>
      <w:r w:rsidRPr="00C97197">
        <w:rPr>
          <w:rFonts w:ascii="Tahoma" w:hAnsi="Tahoma" w:cs="Tahoma"/>
          <w:i/>
          <w:color w:val="282828"/>
          <w:szCs w:val="20"/>
          <w:lang w:val="nn-NO"/>
        </w:rPr>
        <w:t>*</w:t>
      </w:r>
      <w:bookmarkStart w:id="29" w:name="_Hlk111984803"/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>S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kal s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>igner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ast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 av le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iaren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 dersom e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i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t separat vedtaksbrev </w:t>
      </w:r>
      <w:r w:rsidR="002D52EF" w:rsidRPr="00C97197">
        <w:rPr>
          <w:rFonts w:ascii="Tahoma" w:hAnsi="Tahoma" w:cs="Tahoma"/>
          <w:i/>
          <w:color w:val="282828"/>
          <w:szCs w:val="20"/>
          <w:lang w:val="nn-NO"/>
        </w:rPr>
        <w:t>ikkje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 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 xml:space="preserve">blir 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>ut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ferda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 sam</w:t>
      </w:r>
      <w:r w:rsidR="00C46A90" w:rsidRPr="004B5888">
        <w:rPr>
          <w:rFonts w:ascii="Tahoma" w:hAnsi="Tahoma" w:cs="Tahoma"/>
          <w:i/>
          <w:color w:val="282828"/>
          <w:szCs w:val="20"/>
          <w:lang w:val="nn-NO"/>
        </w:rPr>
        <w:t>a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n </w:t>
      </w:r>
      <w:commentRangeStart w:id="30"/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>med integreringsplanen</w:t>
      </w:r>
      <w:commentRangeEnd w:id="30"/>
      <w:r w:rsidR="00C46A90" w:rsidRPr="00C97197">
        <w:rPr>
          <w:rStyle w:val="Merknadsreferanse"/>
          <w:lang w:val="nn-NO"/>
        </w:rPr>
        <w:commentReference w:id="30"/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. </w:t>
      </w:r>
      <w:bookmarkStart w:id="31" w:name="_Hlk59451417"/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>E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i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n signert integreringsplan er å </w:t>
      </w:r>
      <w:r w:rsidR="00FC123E" w:rsidRPr="004B5888">
        <w:rPr>
          <w:rFonts w:ascii="Tahoma" w:hAnsi="Tahoma" w:cs="Tahoma"/>
          <w:i/>
          <w:color w:val="282828"/>
          <w:szCs w:val="20"/>
          <w:lang w:val="nn-NO"/>
        </w:rPr>
        <w:t>rekne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 xml:space="preserve"> 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>som e</w:t>
      </w:r>
      <w:r w:rsidR="00C46A90" w:rsidRPr="00C97197">
        <w:rPr>
          <w:rFonts w:ascii="Tahoma" w:hAnsi="Tahoma" w:cs="Tahoma"/>
          <w:i/>
          <w:color w:val="282828"/>
          <w:szCs w:val="20"/>
          <w:lang w:val="nn-NO"/>
        </w:rPr>
        <w:t>i</w:t>
      </w:r>
      <w:r w:rsidR="00D16021" w:rsidRPr="00C97197">
        <w:rPr>
          <w:rFonts w:ascii="Tahoma" w:hAnsi="Tahoma" w:cs="Tahoma"/>
          <w:i/>
          <w:color w:val="282828"/>
          <w:szCs w:val="20"/>
          <w:lang w:val="nn-NO"/>
        </w:rPr>
        <w:t xml:space="preserve">t enkeltvedtak. </w:t>
      </w:r>
    </w:p>
    <w:bookmarkEnd w:id="29"/>
    <w:bookmarkEnd w:id="31"/>
    <w:p w14:paraId="10D1EEF7" w14:textId="77777777" w:rsidR="00D1640B" w:rsidRPr="00C97197" w:rsidRDefault="00D1640B">
      <w:pPr>
        <w:rPr>
          <w:lang w:val="nn-NO"/>
        </w:rPr>
      </w:pPr>
    </w:p>
    <w:sectPr w:rsidR="00D1640B" w:rsidRPr="00C97197" w:rsidSect="00DD3F80">
      <w:footerReference w:type="default" r:id="rId12"/>
      <w:pgSz w:w="11906" w:h="16838"/>
      <w:pgMar w:top="993" w:right="720" w:bottom="993" w:left="720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0" w:author="Liv Storsul" w:date="2022-08-21T11:42:00Z" w:initials="LS">
    <w:p w14:paraId="71AF4FAC" w14:textId="1670E955" w:rsidR="00C46A90" w:rsidRDefault="00C46A90">
      <w:pPr>
        <w:pStyle w:val="Merknadstekst"/>
      </w:pPr>
      <w:r>
        <w:rPr>
          <w:rStyle w:val="Merknadsreferanse"/>
        </w:rPr>
        <w:annotationRef/>
      </w:r>
      <w:r>
        <w:t>Her sto det «den integreringsplanen». Det må bety at noe mangler, eller at det bare er en skrivefeil.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AF4F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C98AB" w16cex:dateUtc="2022-08-2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AF4FAC" w16cid:durableId="26AC98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96C4" w14:textId="77777777" w:rsidR="008D6A76" w:rsidRDefault="008D6A76" w:rsidP="00D16021">
      <w:pPr>
        <w:spacing w:after="0" w:line="240" w:lineRule="auto"/>
      </w:pPr>
      <w:r>
        <w:separator/>
      </w:r>
    </w:p>
  </w:endnote>
  <w:endnote w:type="continuationSeparator" w:id="0">
    <w:p w14:paraId="10874273" w14:textId="77777777" w:rsidR="008D6A76" w:rsidRDefault="008D6A76" w:rsidP="00D16021">
      <w:pPr>
        <w:spacing w:after="0" w:line="240" w:lineRule="auto"/>
      </w:pPr>
      <w:r>
        <w:continuationSeparator/>
      </w:r>
    </w:p>
  </w:endnote>
  <w:endnote w:type="continuationNotice" w:id="1">
    <w:p w14:paraId="7AE72E13" w14:textId="77777777" w:rsidR="008D6A76" w:rsidRDefault="008D6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7038241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02525CB2" w14:textId="7CEF88A2" w:rsidR="00E43215" w:rsidRPr="002C3F9D" w:rsidRDefault="00E43215" w:rsidP="00DD3F80">
        <w:pPr>
          <w:pStyle w:val="Bunntekst"/>
          <w:ind w:firstLine="4248"/>
          <w:jc w:val="center"/>
          <w:rPr>
            <w:rFonts w:ascii="Tahoma" w:hAnsi="Tahoma" w:cs="Tahoma"/>
            <w:sz w:val="20"/>
            <w:szCs w:val="20"/>
          </w:rPr>
        </w:pPr>
        <w:r w:rsidRPr="002C3F9D">
          <w:rPr>
            <w:rFonts w:ascii="Tahoma" w:hAnsi="Tahoma" w:cs="Tahoma"/>
            <w:sz w:val="20"/>
            <w:szCs w:val="20"/>
          </w:rPr>
          <w:t xml:space="preserve">               Mal versjon 1.</w:t>
        </w:r>
        <w:r w:rsidR="00BC0683">
          <w:rPr>
            <w:rFonts w:ascii="Tahoma" w:hAnsi="Tahoma" w:cs="Tahoma"/>
            <w:sz w:val="20"/>
            <w:szCs w:val="20"/>
          </w:rPr>
          <w:t>1</w:t>
        </w:r>
        <w:r w:rsidRPr="002C3F9D">
          <w:rPr>
            <w:rFonts w:ascii="Tahoma" w:hAnsi="Tahoma" w:cs="Tahoma"/>
            <w:sz w:val="20"/>
            <w:szCs w:val="20"/>
          </w:rPr>
          <w:t xml:space="preserve">.      </w:t>
        </w:r>
        <w:r w:rsidRPr="002C3F9D">
          <w:rPr>
            <w:rFonts w:ascii="Tahoma" w:hAnsi="Tahoma" w:cs="Tahoma"/>
            <w:sz w:val="20"/>
            <w:szCs w:val="20"/>
          </w:rPr>
          <w:tab/>
          <w:t xml:space="preserve"> side </w:t>
        </w:r>
        <w:r w:rsidRPr="002C3F9D">
          <w:rPr>
            <w:rFonts w:ascii="Tahoma" w:hAnsi="Tahoma" w:cs="Tahoma"/>
            <w:sz w:val="20"/>
            <w:szCs w:val="20"/>
          </w:rPr>
          <w:fldChar w:fldCharType="begin"/>
        </w:r>
        <w:r w:rsidRPr="002C3F9D">
          <w:rPr>
            <w:rFonts w:ascii="Tahoma" w:hAnsi="Tahoma" w:cs="Tahoma"/>
            <w:sz w:val="20"/>
            <w:szCs w:val="20"/>
          </w:rPr>
          <w:instrText>PAGE   \* MERGEFORMAT</w:instrText>
        </w:r>
        <w:r w:rsidRPr="002C3F9D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4</w:t>
        </w:r>
        <w:r w:rsidRPr="002C3F9D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CBABC68" w14:textId="77777777" w:rsidR="00E43215" w:rsidRDefault="00E432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5911" w14:textId="77777777" w:rsidR="008D6A76" w:rsidRDefault="008D6A76" w:rsidP="00D16021">
      <w:pPr>
        <w:spacing w:after="0" w:line="240" w:lineRule="auto"/>
      </w:pPr>
      <w:r>
        <w:separator/>
      </w:r>
    </w:p>
  </w:footnote>
  <w:footnote w:type="continuationSeparator" w:id="0">
    <w:p w14:paraId="43889316" w14:textId="77777777" w:rsidR="008D6A76" w:rsidRDefault="008D6A76" w:rsidP="00D16021">
      <w:pPr>
        <w:spacing w:after="0" w:line="240" w:lineRule="auto"/>
      </w:pPr>
      <w:r>
        <w:continuationSeparator/>
      </w:r>
    </w:p>
  </w:footnote>
  <w:footnote w:type="continuationNotice" w:id="1">
    <w:p w14:paraId="5BAF8B8B" w14:textId="77777777" w:rsidR="008D6A76" w:rsidRDefault="008D6A76">
      <w:pPr>
        <w:spacing w:after="0" w:line="240" w:lineRule="auto"/>
      </w:pPr>
    </w:p>
  </w:footnote>
  <w:footnote w:id="2">
    <w:p w14:paraId="270F14B0" w14:textId="61266F2A" w:rsidR="00F93EA0" w:rsidRPr="00C97197" w:rsidRDefault="00F93EA0" w:rsidP="00F93EA0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C97197">
        <w:rPr>
          <w:lang w:val="nn-NO"/>
        </w:rPr>
        <w:t xml:space="preserve"> </w:t>
      </w:r>
      <w:r w:rsidR="004B3D2B" w:rsidRPr="00C97197">
        <w:rPr>
          <w:sz w:val="22"/>
          <w:szCs w:val="22"/>
          <w:lang w:val="nn-NO"/>
        </w:rPr>
        <w:t xml:space="preserve">Deltakarar </w:t>
      </w:r>
      <w:r w:rsidR="001266D5" w:rsidRPr="00C97197">
        <w:rPr>
          <w:sz w:val="22"/>
          <w:szCs w:val="22"/>
          <w:lang w:val="nn-NO"/>
        </w:rPr>
        <w:t>i introduksjonsprogram kan ha é</w:t>
      </w:r>
      <w:r w:rsidR="004B3D2B" w:rsidRPr="00C97197">
        <w:rPr>
          <w:sz w:val="22"/>
          <w:szCs w:val="22"/>
          <w:lang w:val="nn-NO"/>
        </w:rPr>
        <w:t>i</w:t>
      </w:r>
      <w:r w:rsidR="001266D5" w:rsidRPr="00C97197">
        <w:rPr>
          <w:sz w:val="22"/>
          <w:szCs w:val="22"/>
          <w:lang w:val="nn-NO"/>
        </w:rPr>
        <w:t xml:space="preserve">n </w:t>
      </w:r>
      <w:r w:rsidR="004B3D2B" w:rsidRPr="00C97197">
        <w:rPr>
          <w:sz w:val="22"/>
          <w:szCs w:val="22"/>
          <w:lang w:val="nn-NO"/>
        </w:rPr>
        <w:t xml:space="preserve">samla </w:t>
      </w:r>
      <w:r w:rsidR="001266D5" w:rsidRPr="00C97197">
        <w:rPr>
          <w:sz w:val="22"/>
          <w:szCs w:val="22"/>
          <w:lang w:val="nn-NO"/>
        </w:rPr>
        <w:t>integreringsplan for delta</w:t>
      </w:r>
      <w:r w:rsidR="004B3D2B" w:rsidRPr="00C97197">
        <w:rPr>
          <w:sz w:val="22"/>
          <w:szCs w:val="22"/>
          <w:lang w:val="nn-NO"/>
        </w:rPr>
        <w:t>kin</w:t>
      </w:r>
      <w:r w:rsidR="004B3D2B">
        <w:rPr>
          <w:sz w:val="22"/>
          <w:szCs w:val="22"/>
          <w:lang w:val="nn-NO"/>
        </w:rPr>
        <w:t>g</w:t>
      </w:r>
      <w:r w:rsidR="001266D5" w:rsidRPr="00C97197">
        <w:rPr>
          <w:sz w:val="22"/>
          <w:szCs w:val="22"/>
          <w:lang w:val="nn-NO"/>
        </w:rPr>
        <w:t xml:space="preserve"> i introduksjonsprogram og opplæring i norsk. </w:t>
      </w:r>
      <w:r w:rsidRPr="00C97197">
        <w:rPr>
          <w:sz w:val="22"/>
          <w:szCs w:val="22"/>
          <w:lang w:val="nn-NO"/>
        </w:rPr>
        <w:t xml:space="preserve">Dersom </w:t>
      </w:r>
      <w:r w:rsidR="004B3D2B" w:rsidRPr="00C97197">
        <w:rPr>
          <w:sz w:val="22"/>
          <w:szCs w:val="22"/>
          <w:lang w:val="nn-NO"/>
        </w:rPr>
        <w:t xml:space="preserve">introduksjonsdeltakaren </w:t>
      </w:r>
      <w:r w:rsidRPr="00C97197">
        <w:rPr>
          <w:sz w:val="22"/>
          <w:szCs w:val="22"/>
          <w:lang w:val="nn-NO"/>
        </w:rPr>
        <w:t>ikk</w:t>
      </w:r>
      <w:r w:rsidR="004B3D2B" w:rsidRPr="00C97197">
        <w:rPr>
          <w:sz w:val="22"/>
          <w:szCs w:val="22"/>
          <w:lang w:val="nn-NO"/>
        </w:rPr>
        <w:t>j</w:t>
      </w:r>
      <w:r w:rsidRPr="00C97197">
        <w:rPr>
          <w:sz w:val="22"/>
          <w:szCs w:val="22"/>
          <w:lang w:val="nn-NO"/>
        </w:rPr>
        <w:t>e skal delta i norskopplæring i introduksjonsprogrammet</w:t>
      </w:r>
      <w:r w:rsidR="004B3D2B" w:rsidRPr="00C97197">
        <w:rPr>
          <w:sz w:val="22"/>
          <w:szCs w:val="22"/>
          <w:lang w:val="nn-NO"/>
        </w:rPr>
        <w:t>,</w:t>
      </w:r>
      <w:r w:rsidRPr="00C97197">
        <w:rPr>
          <w:sz w:val="22"/>
          <w:szCs w:val="22"/>
          <w:lang w:val="nn-NO"/>
        </w:rPr>
        <w:t xml:space="preserve"> kan kommunen b</w:t>
      </w:r>
      <w:r w:rsidR="004B3D2B" w:rsidRPr="00C97197">
        <w:rPr>
          <w:sz w:val="22"/>
          <w:szCs w:val="22"/>
          <w:lang w:val="nn-NO"/>
        </w:rPr>
        <w:t>ruk</w:t>
      </w:r>
      <w:r w:rsidRPr="00C97197">
        <w:rPr>
          <w:sz w:val="22"/>
          <w:szCs w:val="22"/>
          <w:lang w:val="nn-NO"/>
        </w:rPr>
        <w:t>e malen «</w:t>
      </w:r>
      <w:r w:rsidR="004B3D2B" w:rsidRPr="00C97197">
        <w:rPr>
          <w:sz w:val="22"/>
          <w:szCs w:val="22"/>
          <w:lang w:val="nn-NO"/>
        </w:rPr>
        <w:t xml:space="preserve">Forenkla </w:t>
      </w:r>
      <w:r w:rsidRPr="00C97197">
        <w:rPr>
          <w:sz w:val="22"/>
          <w:szCs w:val="22"/>
          <w:lang w:val="nn-NO"/>
        </w:rPr>
        <w:t xml:space="preserve">integreringsplan </w:t>
      </w:r>
      <w:r w:rsidR="004B3D2B" w:rsidRPr="00C97197">
        <w:rPr>
          <w:sz w:val="22"/>
          <w:szCs w:val="22"/>
          <w:lang w:val="nn-NO"/>
        </w:rPr>
        <w:t xml:space="preserve">utan </w:t>
      </w:r>
      <w:r w:rsidRPr="00C97197">
        <w:rPr>
          <w:sz w:val="22"/>
          <w:szCs w:val="22"/>
          <w:lang w:val="nn-NO"/>
        </w:rPr>
        <w:t>norskplan».</w:t>
      </w:r>
      <w:r w:rsidRPr="00C97197">
        <w:rPr>
          <w:lang w:val="nn-NO"/>
        </w:rPr>
        <w:t xml:space="preserve"> </w:t>
      </w:r>
    </w:p>
  </w:footnote>
  <w:footnote w:id="3">
    <w:p w14:paraId="7845BC1E" w14:textId="05671574" w:rsidR="004D0773" w:rsidRPr="00C97197" w:rsidRDefault="00DC11BF" w:rsidP="00DC11BF">
      <w:pPr>
        <w:pStyle w:val="Fotnotetekst"/>
        <w:rPr>
          <w:sz w:val="22"/>
          <w:szCs w:val="22"/>
          <w:lang w:val="nn-NO"/>
        </w:rPr>
      </w:pPr>
      <w:r>
        <w:rPr>
          <w:rStyle w:val="Fotnotereferanse"/>
        </w:rPr>
        <w:footnoteRef/>
      </w:r>
      <w:r w:rsidRPr="00C97197">
        <w:rPr>
          <w:lang w:val="nn-NO"/>
        </w:rPr>
        <w:t xml:space="preserve"> </w:t>
      </w:r>
      <w:r w:rsidR="00C40A0C" w:rsidRPr="00C97197">
        <w:rPr>
          <w:sz w:val="22"/>
          <w:szCs w:val="22"/>
          <w:lang w:val="nn-NO"/>
        </w:rPr>
        <w:t xml:space="preserve">Deltakarar </w:t>
      </w:r>
      <w:r w:rsidRPr="00C97197">
        <w:rPr>
          <w:sz w:val="22"/>
          <w:szCs w:val="22"/>
          <w:lang w:val="nn-NO"/>
        </w:rPr>
        <w:t xml:space="preserve">i </w:t>
      </w:r>
      <w:r w:rsidR="00CA66C0" w:rsidRPr="00C97197">
        <w:rPr>
          <w:sz w:val="22"/>
          <w:szCs w:val="22"/>
          <w:lang w:val="nn-NO"/>
        </w:rPr>
        <w:t>norsk</w:t>
      </w:r>
      <w:r w:rsidRPr="00C97197">
        <w:rPr>
          <w:sz w:val="22"/>
          <w:szCs w:val="22"/>
          <w:lang w:val="nn-NO"/>
        </w:rPr>
        <w:t>opplæring skal oppnå e</w:t>
      </w:r>
      <w:r w:rsidR="00C40A0C">
        <w:rPr>
          <w:sz w:val="22"/>
          <w:szCs w:val="22"/>
          <w:lang w:val="nn-NO"/>
        </w:rPr>
        <w:t>i</w:t>
      </w:r>
      <w:r w:rsidRPr="00C97197">
        <w:rPr>
          <w:sz w:val="22"/>
          <w:szCs w:val="22"/>
          <w:lang w:val="nn-NO"/>
        </w:rPr>
        <w:t xml:space="preserve">t minimumsnivå i norsk. Kommunen og fylkeskommunen skal sørge for opplæring slik at </w:t>
      </w:r>
      <w:r w:rsidR="00C40A0C" w:rsidRPr="00C97197">
        <w:rPr>
          <w:sz w:val="22"/>
          <w:szCs w:val="22"/>
          <w:lang w:val="nn-NO"/>
        </w:rPr>
        <w:t xml:space="preserve">deltakaren </w:t>
      </w:r>
      <w:r w:rsidRPr="00C97197">
        <w:rPr>
          <w:sz w:val="22"/>
          <w:szCs w:val="22"/>
          <w:lang w:val="nn-NO"/>
        </w:rPr>
        <w:t xml:space="preserve">oppnår minimumsnivået. Minimumsnivået </w:t>
      </w:r>
      <w:r w:rsidR="00C40A0C" w:rsidRPr="00C97197">
        <w:rPr>
          <w:sz w:val="22"/>
          <w:szCs w:val="22"/>
          <w:lang w:val="nn-NO"/>
        </w:rPr>
        <w:t>utgj</w:t>
      </w:r>
      <w:r w:rsidR="00C40A0C">
        <w:rPr>
          <w:sz w:val="22"/>
          <w:szCs w:val="22"/>
          <w:lang w:val="nn-NO"/>
        </w:rPr>
        <w:t>e</w:t>
      </w:r>
      <w:r w:rsidR="00C40A0C" w:rsidRPr="00C97197">
        <w:rPr>
          <w:sz w:val="22"/>
          <w:szCs w:val="22"/>
          <w:lang w:val="nn-NO"/>
        </w:rPr>
        <w:t xml:space="preserve">r </w:t>
      </w:r>
      <w:r w:rsidR="00C40A0C">
        <w:rPr>
          <w:sz w:val="22"/>
          <w:szCs w:val="22"/>
          <w:lang w:val="nn-NO"/>
        </w:rPr>
        <w:t>n</w:t>
      </w:r>
      <w:r w:rsidRPr="00C97197">
        <w:rPr>
          <w:sz w:val="22"/>
          <w:szCs w:val="22"/>
          <w:lang w:val="nn-NO"/>
        </w:rPr>
        <w:t>orskmål</w:t>
      </w:r>
      <w:r w:rsidR="00C40A0C">
        <w:rPr>
          <w:sz w:val="22"/>
          <w:szCs w:val="22"/>
          <w:lang w:val="nn-NO"/>
        </w:rPr>
        <w:t>et til deltakaren</w:t>
      </w:r>
      <w:r w:rsidRPr="00C97197">
        <w:rPr>
          <w:sz w:val="22"/>
          <w:szCs w:val="22"/>
          <w:lang w:val="nn-NO"/>
        </w:rPr>
        <w:t xml:space="preserve">. </w:t>
      </w:r>
      <w:r w:rsidR="00C40A0C" w:rsidRPr="00C97197">
        <w:rPr>
          <w:sz w:val="22"/>
          <w:szCs w:val="22"/>
          <w:lang w:val="nn-NO"/>
        </w:rPr>
        <w:t>S</w:t>
      </w:r>
      <w:r w:rsidR="00C40A0C">
        <w:rPr>
          <w:sz w:val="22"/>
          <w:szCs w:val="22"/>
          <w:lang w:val="nn-NO"/>
        </w:rPr>
        <w:t>jå</w:t>
      </w:r>
      <w:r w:rsidR="00C40A0C" w:rsidRPr="00C97197">
        <w:rPr>
          <w:sz w:val="22"/>
          <w:szCs w:val="22"/>
          <w:lang w:val="nn-NO"/>
        </w:rPr>
        <w:t xml:space="preserve"> </w:t>
      </w:r>
      <w:r w:rsidRPr="00C97197">
        <w:rPr>
          <w:i/>
          <w:iCs/>
          <w:sz w:val="22"/>
          <w:szCs w:val="22"/>
          <w:lang w:val="nn-NO"/>
        </w:rPr>
        <w:t xml:space="preserve">forskrift </w:t>
      </w:r>
      <w:r w:rsidR="00C40A0C" w:rsidRPr="00C97197">
        <w:rPr>
          <w:i/>
          <w:iCs/>
          <w:sz w:val="22"/>
          <w:szCs w:val="22"/>
          <w:lang w:val="nn-NO"/>
        </w:rPr>
        <w:t>til integreringsloven</w:t>
      </w:r>
      <w:r w:rsidR="00C40A0C">
        <w:rPr>
          <w:sz w:val="22"/>
          <w:szCs w:val="22"/>
          <w:lang w:val="nn-NO"/>
        </w:rPr>
        <w:t xml:space="preserve"> </w:t>
      </w:r>
      <w:r w:rsidRPr="00C97197">
        <w:rPr>
          <w:sz w:val="22"/>
          <w:szCs w:val="22"/>
          <w:lang w:val="nn-NO"/>
        </w:rPr>
        <w:t xml:space="preserve">om </w:t>
      </w:r>
      <w:r w:rsidR="00C40A0C">
        <w:rPr>
          <w:sz w:val="22"/>
          <w:szCs w:val="22"/>
          <w:lang w:val="nn-NO"/>
        </w:rPr>
        <w:t>rettleiande</w:t>
      </w:r>
      <w:r w:rsidR="00C40A0C" w:rsidRPr="00C97197">
        <w:rPr>
          <w:sz w:val="22"/>
          <w:szCs w:val="22"/>
          <w:lang w:val="nn-NO"/>
        </w:rPr>
        <w:t xml:space="preserve"> </w:t>
      </w:r>
      <w:r w:rsidRPr="00C97197">
        <w:rPr>
          <w:sz w:val="22"/>
          <w:szCs w:val="22"/>
          <w:lang w:val="nn-NO"/>
        </w:rPr>
        <w:t xml:space="preserve">minimumsnivå i norsk for ulike grupper </w:t>
      </w:r>
      <w:r w:rsidR="00C40A0C" w:rsidRPr="00C97197">
        <w:rPr>
          <w:sz w:val="22"/>
          <w:szCs w:val="22"/>
          <w:lang w:val="nn-NO"/>
        </w:rPr>
        <w:t>delta</w:t>
      </w:r>
      <w:r w:rsidR="00C40A0C">
        <w:rPr>
          <w:sz w:val="22"/>
          <w:szCs w:val="22"/>
          <w:lang w:val="nn-NO"/>
        </w:rPr>
        <w:t>karar</w:t>
      </w:r>
      <w:r w:rsidR="00CA66C0" w:rsidRPr="00C97197">
        <w:rPr>
          <w:sz w:val="22"/>
          <w:szCs w:val="22"/>
          <w:lang w:val="nn-NO"/>
        </w:rPr>
        <w:t xml:space="preserve">: </w:t>
      </w:r>
      <w:hyperlink r:id="rId1" w:history="1">
        <w:r w:rsidR="00DE1C5B" w:rsidRPr="00C97197">
          <w:rPr>
            <w:rStyle w:val="Hyperkobling"/>
            <w:sz w:val="22"/>
            <w:szCs w:val="22"/>
            <w:lang w:val="nn-NO"/>
          </w:rPr>
          <w:t>https://lovdata.no/forskrift/2020-12-15-2912/§28</w:t>
        </w:r>
      </w:hyperlink>
    </w:p>
    <w:p w14:paraId="3920FC57" w14:textId="77777777" w:rsidR="00DE1C5B" w:rsidRPr="00C97197" w:rsidRDefault="00DE1C5B" w:rsidP="00DC11BF">
      <w:pPr>
        <w:pStyle w:val="Fotnotetekst"/>
        <w:rPr>
          <w:lang w:val="nn-NO"/>
        </w:rPr>
      </w:pPr>
    </w:p>
    <w:p w14:paraId="00826683" w14:textId="77777777" w:rsidR="00CA66C0" w:rsidRPr="00C97197" w:rsidRDefault="00CA66C0" w:rsidP="00DC11BF">
      <w:pPr>
        <w:pStyle w:val="Fotnotetekst"/>
        <w:rPr>
          <w:lang w:val="nn-N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7C6"/>
    <w:multiLevelType w:val="hybridMultilevel"/>
    <w:tmpl w:val="C242CED4"/>
    <w:lvl w:ilvl="0" w:tplc="F7A072A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6E4"/>
    <w:multiLevelType w:val="hybridMultilevel"/>
    <w:tmpl w:val="CB60CFBA"/>
    <w:lvl w:ilvl="0" w:tplc="F7A072A8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7ECC"/>
    <w:multiLevelType w:val="hybridMultilevel"/>
    <w:tmpl w:val="D5DA8720"/>
    <w:lvl w:ilvl="0" w:tplc="4412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B3382"/>
    <w:multiLevelType w:val="hybridMultilevel"/>
    <w:tmpl w:val="A0D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D38"/>
    <w:multiLevelType w:val="hybridMultilevel"/>
    <w:tmpl w:val="F79A7A56"/>
    <w:lvl w:ilvl="0" w:tplc="F7A072A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B7F"/>
    <w:multiLevelType w:val="hybridMultilevel"/>
    <w:tmpl w:val="290067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1921"/>
    <w:multiLevelType w:val="hybridMultilevel"/>
    <w:tmpl w:val="057CE946"/>
    <w:lvl w:ilvl="0" w:tplc="DD1875CE">
      <w:start w:val="6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AB76C2"/>
    <w:multiLevelType w:val="hybridMultilevel"/>
    <w:tmpl w:val="FDC40F76"/>
    <w:lvl w:ilvl="0" w:tplc="8848D5D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6BFF"/>
    <w:multiLevelType w:val="hybridMultilevel"/>
    <w:tmpl w:val="E82227D0"/>
    <w:lvl w:ilvl="0" w:tplc="AE3806E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21246"/>
    <w:multiLevelType w:val="hybridMultilevel"/>
    <w:tmpl w:val="E59297D8"/>
    <w:lvl w:ilvl="0" w:tplc="F7A072A8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B00DF"/>
    <w:multiLevelType w:val="hybridMultilevel"/>
    <w:tmpl w:val="F79A7A56"/>
    <w:lvl w:ilvl="0" w:tplc="F7A072A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9335D"/>
    <w:multiLevelType w:val="hybridMultilevel"/>
    <w:tmpl w:val="F79A7A56"/>
    <w:lvl w:ilvl="0" w:tplc="F7A072A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233EA"/>
    <w:multiLevelType w:val="hybridMultilevel"/>
    <w:tmpl w:val="C05055A2"/>
    <w:lvl w:ilvl="0" w:tplc="82DCD212">
      <w:start w:val="1"/>
      <w:numFmt w:val="decimal"/>
      <w:lvlText w:val="%1."/>
      <w:lvlJc w:val="left"/>
      <w:pPr>
        <w:ind w:left="360" w:hanging="360"/>
      </w:pPr>
      <w:rPr>
        <w:rFonts w:hint="default"/>
        <w:color w:val="D83A36"/>
        <w:sz w:val="40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1724080">
    <w:abstractNumId w:val="12"/>
  </w:num>
  <w:num w:numId="2" w16cid:durableId="1391925464">
    <w:abstractNumId w:val="5"/>
  </w:num>
  <w:num w:numId="3" w16cid:durableId="282659038">
    <w:abstractNumId w:val="3"/>
  </w:num>
  <w:num w:numId="4" w16cid:durableId="1151209812">
    <w:abstractNumId w:val="11"/>
  </w:num>
  <w:num w:numId="5" w16cid:durableId="1857109531">
    <w:abstractNumId w:val="4"/>
  </w:num>
  <w:num w:numId="6" w16cid:durableId="268009304">
    <w:abstractNumId w:val="8"/>
  </w:num>
  <w:num w:numId="7" w16cid:durableId="1549805595">
    <w:abstractNumId w:val="2"/>
  </w:num>
  <w:num w:numId="8" w16cid:durableId="417598689">
    <w:abstractNumId w:val="9"/>
  </w:num>
  <w:num w:numId="9" w16cid:durableId="242223157">
    <w:abstractNumId w:val="10"/>
  </w:num>
  <w:num w:numId="10" w16cid:durableId="275523929">
    <w:abstractNumId w:val="0"/>
  </w:num>
  <w:num w:numId="11" w16cid:durableId="1026372717">
    <w:abstractNumId w:val="1"/>
  </w:num>
  <w:num w:numId="12" w16cid:durableId="671687548">
    <w:abstractNumId w:val="7"/>
  </w:num>
  <w:num w:numId="13" w16cid:durableId="200369860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v Storsul">
    <w15:presenceInfo w15:providerId="None" w15:userId="Liv Stors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21"/>
    <w:rsid w:val="00000255"/>
    <w:rsid w:val="00000CA0"/>
    <w:rsid w:val="00005788"/>
    <w:rsid w:val="0001052A"/>
    <w:rsid w:val="000121F7"/>
    <w:rsid w:val="00013969"/>
    <w:rsid w:val="00016870"/>
    <w:rsid w:val="0002061F"/>
    <w:rsid w:val="0002557B"/>
    <w:rsid w:val="000405CF"/>
    <w:rsid w:val="000446A9"/>
    <w:rsid w:val="00045E2D"/>
    <w:rsid w:val="000561D3"/>
    <w:rsid w:val="00056F2C"/>
    <w:rsid w:val="00075597"/>
    <w:rsid w:val="00076528"/>
    <w:rsid w:val="0008564E"/>
    <w:rsid w:val="00086ACF"/>
    <w:rsid w:val="00087C56"/>
    <w:rsid w:val="000914BC"/>
    <w:rsid w:val="000938CE"/>
    <w:rsid w:val="000A1886"/>
    <w:rsid w:val="000B1D81"/>
    <w:rsid w:val="000C1C60"/>
    <w:rsid w:val="000C587F"/>
    <w:rsid w:val="000D5E8B"/>
    <w:rsid w:val="000E5A8A"/>
    <w:rsid w:val="000F1FA7"/>
    <w:rsid w:val="000F3751"/>
    <w:rsid w:val="000F38A1"/>
    <w:rsid w:val="000F38E2"/>
    <w:rsid w:val="000F5A71"/>
    <w:rsid w:val="00101D5D"/>
    <w:rsid w:val="00106978"/>
    <w:rsid w:val="00107204"/>
    <w:rsid w:val="00110170"/>
    <w:rsid w:val="00123AC7"/>
    <w:rsid w:val="00124AA8"/>
    <w:rsid w:val="00126277"/>
    <w:rsid w:val="001266D5"/>
    <w:rsid w:val="00126FA2"/>
    <w:rsid w:val="001279BC"/>
    <w:rsid w:val="001309C9"/>
    <w:rsid w:val="00131C72"/>
    <w:rsid w:val="00132350"/>
    <w:rsid w:val="00133490"/>
    <w:rsid w:val="00133ACD"/>
    <w:rsid w:val="00135F6B"/>
    <w:rsid w:val="00140361"/>
    <w:rsid w:val="0014728E"/>
    <w:rsid w:val="00154929"/>
    <w:rsid w:val="00154AAC"/>
    <w:rsid w:val="00164869"/>
    <w:rsid w:val="00166EE8"/>
    <w:rsid w:val="00174D08"/>
    <w:rsid w:val="0017642F"/>
    <w:rsid w:val="0018072A"/>
    <w:rsid w:val="00181109"/>
    <w:rsid w:val="001830E5"/>
    <w:rsid w:val="00184284"/>
    <w:rsid w:val="001848C1"/>
    <w:rsid w:val="00186268"/>
    <w:rsid w:val="00195A39"/>
    <w:rsid w:val="001B59B0"/>
    <w:rsid w:val="001C1321"/>
    <w:rsid w:val="001C4DA5"/>
    <w:rsid w:val="001C4EC6"/>
    <w:rsid w:val="001C73C4"/>
    <w:rsid w:val="001D44F7"/>
    <w:rsid w:val="001D4AC8"/>
    <w:rsid w:val="001E1AE3"/>
    <w:rsid w:val="001E2724"/>
    <w:rsid w:val="001E47E2"/>
    <w:rsid w:val="001F2FA2"/>
    <w:rsid w:val="001F31AE"/>
    <w:rsid w:val="00203CEC"/>
    <w:rsid w:val="00210795"/>
    <w:rsid w:val="0021590A"/>
    <w:rsid w:val="002169D5"/>
    <w:rsid w:val="00224140"/>
    <w:rsid w:val="002246C3"/>
    <w:rsid w:val="00226877"/>
    <w:rsid w:val="00230953"/>
    <w:rsid w:val="002340EC"/>
    <w:rsid w:val="00236141"/>
    <w:rsid w:val="0024451E"/>
    <w:rsid w:val="002459BD"/>
    <w:rsid w:val="00252C57"/>
    <w:rsid w:val="00260FEC"/>
    <w:rsid w:val="002665CC"/>
    <w:rsid w:val="00266609"/>
    <w:rsid w:val="0027084A"/>
    <w:rsid w:val="00273B6D"/>
    <w:rsid w:val="00275408"/>
    <w:rsid w:val="002827EC"/>
    <w:rsid w:val="00286408"/>
    <w:rsid w:val="00286A83"/>
    <w:rsid w:val="0029083E"/>
    <w:rsid w:val="00291136"/>
    <w:rsid w:val="00294013"/>
    <w:rsid w:val="00295A1E"/>
    <w:rsid w:val="002A163E"/>
    <w:rsid w:val="002A773A"/>
    <w:rsid w:val="002B0DA0"/>
    <w:rsid w:val="002B1998"/>
    <w:rsid w:val="002B283D"/>
    <w:rsid w:val="002B3683"/>
    <w:rsid w:val="002C0647"/>
    <w:rsid w:val="002C2F64"/>
    <w:rsid w:val="002C655E"/>
    <w:rsid w:val="002D182B"/>
    <w:rsid w:val="002D52EF"/>
    <w:rsid w:val="002E061A"/>
    <w:rsid w:val="002E1814"/>
    <w:rsid w:val="002E35AA"/>
    <w:rsid w:val="002F4B17"/>
    <w:rsid w:val="0030345D"/>
    <w:rsid w:val="003069EF"/>
    <w:rsid w:val="00315746"/>
    <w:rsid w:val="003166AA"/>
    <w:rsid w:val="003212BF"/>
    <w:rsid w:val="003234F9"/>
    <w:rsid w:val="003237C7"/>
    <w:rsid w:val="0032463B"/>
    <w:rsid w:val="00324FCD"/>
    <w:rsid w:val="00325EBD"/>
    <w:rsid w:val="00335A83"/>
    <w:rsid w:val="00342275"/>
    <w:rsid w:val="00345A02"/>
    <w:rsid w:val="003472ED"/>
    <w:rsid w:val="00353591"/>
    <w:rsid w:val="0035532B"/>
    <w:rsid w:val="00356E8A"/>
    <w:rsid w:val="00361066"/>
    <w:rsid w:val="00363FAF"/>
    <w:rsid w:val="003674C5"/>
    <w:rsid w:val="0037079B"/>
    <w:rsid w:val="00372913"/>
    <w:rsid w:val="00384AC8"/>
    <w:rsid w:val="00384B6F"/>
    <w:rsid w:val="00385886"/>
    <w:rsid w:val="00393436"/>
    <w:rsid w:val="003A0202"/>
    <w:rsid w:val="003A1E46"/>
    <w:rsid w:val="003A5B95"/>
    <w:rsid w:val="003B1688"/>
    <w:rsid w:val="003D3195"/>
    <w:rsid w:val="003D4432"/>
    <w:rsid w:val="003D6E22"/>
    <w:rsid w:val="003D7801"/>
    <w:rsid w:val="003D78AE"/>
    <w:rsid w:val="003E044B"/>
    <w:rsid w:val="003E1044"/>
    <w:rsid w:val="003E391D"/>
    <w:rsid w:val="003E58D9"/>
    <w:rsid w:val="003E5965"/>
    <w:rsid w:val="003F601B"/>
    <w:rsid w:val="003F6594"/>
    <w:rsid w:val="003F65D2"/>
    <w:rsid w:val="00401B6F"/>
    <w:rsid w:val="00402103"/>
    <w:rsid w:val="00402D84"/>
    <w:rsid w:val="004219C4"/>
    <w:rsid w:val="00460521"/>
    <w:rsid w:val="00460878"/>
    <w:rsid w:val="004612C5"/>
    <w:rsid w:val="004612FD"/>
    <w:rsid w:val="00465F8E"/>
    <w:rsid w:val="0046762C"/>
    <w:rsid w:val="00470EB6"/>
    <w:rsid w:val="00480EFF"/>
    <w:rsid w:val="00490447"/>
    <w:rsid w:val="00490DF2"/>
    <w:rsid w:val="00491512"/>
    <w:rsid w:val="0049338B"/>
    <w:rsid w:val="004A282B"/>
    <w:rsid w:val="004A6042"/>
    <w:rsid w:val="004B3D2B"/>
    <w:rsid w:val="004B5888"/>
    <w:rsid w:val="004C6D48"/>
    <w:rsid w:val="004D0773"/>
    <w:rsid w:val="004D1849"/>
    <w:rsid w:val="004D2F90"/>
    <w:rsid w:val="004F084F"/>
    <w:rsid w:val="00502815"/>
    <w:rsid w:val="00504CE5"/>
    <w:rsid w:val="00512D97"/>
    <w:rsid w:val="00515533"/>
    <w:rsid w:val="0051583A"/>
    <w:rsid w:val="00524915"/>
    <w:rsid w:val="00526300"/>
    <w:rsid w:val="0054508A"/>
    <w:rsid w:val="00546DDE"/>
    <w:rsid w:val="00550E81"/>
    <w:rsid w:val="00552532"/>
    <w:rsid w:val="00555E90"/>
    <w:rsid w:val="00564306"/>
    <w:rsid w:val="00567E77"/>
    <w:rsid w:val="0057353D"/>
    <w:rsid w:val="00576A19"/>
    <w:rsid w:val="00581031"/>
    <w:rsid w:val="0058392E"/>
    <w:rsid w:val="00583DB1"/>
    <w:rsid w:val="00586DE7"/>
    <w:rsid w:val="00590B89"/>
    <w:rsid w:val="00597637"/>
    <w:rsid w:val="005976E5"/>
    <w:rsid w:val="005A078D"/>
    <w:rsid w:val="005B7579"/>
    <w:rsid w:val="005D6394"/>
    <w:rsid w:val="005F2B8B"/>
    <w:rsid w:val="005F2F32"/>
    <w:rsid w:val="005F33D3"/>
    <w:rsid w:val="005F3A16"/>
    <w:rsid w:val="00603805"/>
    <w:rsid w:val="006072FB"/>
    <w:rsid w:val="006126C3"/>
    <w:rsid w:val="006139C7"/>
    <w:rsid w:val="006178F2"/>
    <w:rsid w:val="00623878"/>
    <w:rsid w:val="00623E9E"/>
    <w:rsid w:val="006264F9"/>
    <w:rsid w:val="006269CC"/>
    <w:rsid w:val="006352AA"/>
    <w:rsid w:val="006353AB"/>
    <w:rsid w:val="0063708B"/>
    <w:rsid w:val="00637595"/>
    <w:rsid w:val="00641581"/>
    <w:rsid w:val="00641962"/>
    <w:rsid w:val="00642A07"/>
    <w:rsid w:val="006460B1"/>
    <w:rsid w:val="00651DF5"/>
    <w:rsid w:val="00656CF7"/>
    <w:rsid w:val="006600EF"/>
    <w:rsid w:val="006607D4"/>
    <w:rsid w:val="00676185"/>
    <w:rsid w:val="00676444"/>
    <w:rsid w:val="00682DA2"/>
    <w:rsid w:val="00684B94"/>
    <w:rsid w:val="00687405"/>
    <w:rsid w:val="006A6AAF"/>
    <w:rsid w:val="006A6CEC"/>
    <w:rsid w:val="006A7808"/>
    <w:rsid w:val="006B1560"/>
    <w:rsid w:val="006C2991"/>
    <w:rsid w:val="006C3D69"/>
    <w:rsid w:val="006D5D24"/>
    <w:rsid w:val="006E0E93"/>
    <w:rsid w:val="006E2C7F"/>
    <w:rsid w:val="006E39D6"/>
    <w:rsid w:val="006E6C17"/>
    <w:rsid w:val="006F01B0"/>
    <w:rsid w:val="006F1DA6"/>
    <w:rsid w:val="006F2E44"/>
    <w:rsid w:val="007009CC"/>
    <w:rsid w:val="00701286"/>
    <w:rsid w:val="00702B3D"/>
    <w:rsid w:val="00711932"/>
    <w:rsid w:val="00722F48"/>
    <w:rsid w:val="00730E00"/>
    <w:rsid w:val="007374EC"/>
    <w:rsid w:val="00737925"/>
    <w:rsid w:val="00743E50"/>
    <w:rsid w:val="007553E7"/>
    <w:rsid w:val="00757E18"/>
    <w:rsid w:val="00760704"/>
    <w:rsid w:val="00762841"/>
    <w:rsid w:val="00764477"/>
    <w:rsid w:val="007722B3"/>
    <w:rsid w:val="00774855"/>
    <w:rsid w:val="00786930"/>
    <w:rsid w:val="00790019"/>
    <w:rsid w:val="007907EB"/>
    <w:rsid w:val="007920CA"/>
    <w:rsid w:val="0079453E"/>
    <w:rsid w:val="0079552B"/>
    <w:rsid w:val="00796684"/>
    <w:rsid w:val="0079776F"/>
    <w:rsid w:val="00797ABA"/>
    <w:rsid w:val="007A1F7F"/>
    <w:rsid w:val="007A5F2F"/>
    <w:rsid w:val="007A7502"/>
    <w:rsid w:val="007A7C34"/>
    <w:rsid w:val="007B7913"/>
    <w:rsid w:val="007C1B6B"/>
    <w:rsid w:val="007C487A"/>
    <w:rsid w:val="007D2186"/>
    <w:rsid w:val="007D249D"/>
    <w:rsid w:val="007D3ABE"/>
    <w:rsid w:val="007E4E3F"/>
    <w:rsid w:val="007E5DD1"/>
    <w:rsid w:val="007E6A43"/>
    <w:rsid w:val="007F0F4C"/>
    <w:rsid w:val="008014CC"/>
    <w:rsid w:val="00810251"/>
    <w:rsid w:val="008339BC"/>
    <w:rsid w:val="00835D11"/>
    <w:rsid w:val="008520B0"/>
    <w:rsid w:val="00854575"/>
    <w:rsid w:val="00854FFB"/>
    <w:rsid w:val="008723E6"/>
    <w:rsid w:val="00874C74"/>
    <w:rsid w:val="008766EA"/>
    <w:rsid w:val="008772F7"/>
    <w:rsid w:val="008815E2"/>
    <w:rsid w:val="0088648B"/>
    <w:rsid w:val="0088649E"/>
    <w:rsid w:val="008867E8"/>
    <w:rsid w:val="00894CB8"/>
    <w:rsid w:val="008979FB"/>
    <w:rsid w:val="008A0660"/>
    <w:rsid w:val="008A5755"/>
    <w:rsid w:val="008B1DE6"/>
    <w:rsid w:val="008B24AE"/>
    <w:rsid w:val="008B4D12"/>
    <w:rsid w:val="008B572A"/>
    <w:rsid w:val="008C0DD1"/>
    <w:rsid w:val="008C144E"/>
    <w:rsid w:val="008D6A76"/>
    <w:rsid w:val="008E2BD7"/>
    <w:rsid w:val="008F0BF6"/>
    <w:rsid w:val="008F1AE6"/>
    <w:rsid w:val="008F4F5D"/>
    <w:rsid w:val="008F7BBD"/>
    <w:rsid w:val="009012A6"/>
    <w:rsid w:val="00902197"/>
    <w:rsid w:val="00906B18"/>
    <w:rsid w:val="00911F9D"/>
    <w:rsid w:val="0091341A"/>
    <w:rsid w:val="009230A8"/>
    <w:rsid w:val="00930651"/>
    <w:rsid w:val="00932149"/>
    <w:rsid w:val="009337B3"/>
    <w:rsid w:val="00933A5B"/>
    <w:rsid w:val="009362ED"/>
    <w:rsid w:val="00936A71"/>
    <w:rsid w:val="0094071B"/>
    <w:rsid w:val="00945DB7"/>
    <w:rsid w:val="00952868"/>
    <w:rsid w:val="00954D42"/>
    <w:rsid w:val="00957431"/>
    <w:rsid w:val="009576EC"/>
    <w:rsid w:val="009624AE"/>
    <w:rsid w:val="00962562"/>
    <w:rsid w:val="0096439C"/>
    <w:rsid w:val="009712A3"/>
    <w:rsid w:val="0097488D"/>
    <w:rsid w:val="009831FA"/>
    <w:rsid w:val="00984706"/>
    <w:rsid w:val="00995D7C"/>
    <w:rsid w:val="00997610"/>
    <w:rsid w:val="009A5123"/>
    <w:rsid w:val="009A7DA4"/>
    <w:rsid w:val="009B7A69"/>
    <w:rsid w:val="009C1980"/>
    <w:rsid w:val="009C6DD3"/>
    <w:rsid w:val="009D1213"/>
    <w:rsid w:val="009D4B3A"/>
    <w:rsid w:val="009E4EE1"/>
    <w:rsid w:val="009F3A61"/>
    <w:rsid w:val="009F3F76"/>
    <w:rsid w:val="009F4708"/>
    <w:rsid w:val="00A00E54"/>
    <w:rsid w:val="00A103D8"/>
    <w:rsid w:val="00A14CAE"/>
    <w:rsid w:val="00A17DF9"/>
    <w:rsid w:val="00A20BE3"/>
    <w:rsid w:val="00A2190C"/>
    <w:rsid w:val="00A226AE"/>
    <w:rsid w:val="00A23E16"/>
    <w:rsid w:val="00A2470B"/>
    <w:rsid w:val="00A261F6"/>
    <w:rsid w:val="00A317C6"/>
    <w:rsid w:val="00A3505C"/>
    <w:rsid w:val="00A37A46"/>
    <w:rsid w:val="00A47660"/>
    <w:rsid w:val="00A60DE3"/>
    <w:rsid w:val="00A72A33"/>
    <w:rsid w:val="00A7437D"/>
    <w:rsid w:val="00A75F83"/>
    <w:rsid w:val="00A773E7"/>
    <w:rsid w:val="00A813FD"/>
    <w:rsid w:val="00A86105"/>
    <w:rsid w:val="00A87726"/>
    <w:rsid w:val="00A928FB"/>
    <w:rsid w:val="00AA3541"/>
    <w:rsid w:val="00AA4946"/>
    <w:rsid w:val="00AB1210"/>
    <w:rsid w:val="00AC0C8F"/>
    <w:rsid w:val="00AC2567"/>
    <w:rsid w:val="00AC40E3"/>
    <w:rsid w:val="00AC7445"/>
    <w:rsid w:val="00AD0D9D"/>
    <w:rsid w:val="00AD101A"/>
    <w:rsid w:val="00AD221F"/>
    <w:rsid w:val="00AD52B5"/>
    <w:rsid w:val="00AF6EBB"/>
    <w:rsid w:val="00B00338"/>
    <w:rsid w:val="00B03A25"/>
    <w:rsid w:val="00B04FA9"/>
    <w:rsid w:val="00B04FE4"/>
    <w:rsid w:val="00B17F7F"/>
    <w:rsid w:val="00B20DC9"/>
    <w:rsid w:val="00B218C6"/>
    <w:rsid w:val="00B259F5"/>
    <w:rsid w:val="00B26BA6"/>
    <w:rsid w:val="00B41621"/>
    <w:rsid w:val="00B45738"/>
    <w:rsid w:val="00B45A63"/>
    <w:rsid w:val="00B47902"/>
    <w:rsid w:val="00B47A99"/>
    <w:rsid w:val="00B50A09"/>
    <w:rsid w:val="00B51E86"/>
    <w:rsid w:val="00B5216D"/>
    <w:rsid w:val="00B55316"/>
    <w:rsid w:val="00B65D18"/>
    <w:rsid w:val="00B668B3"/>
    <w:rsid w:val="00B66FE7"/>
    <w:rsid w:val="00B773CB"/>
    <w:rsid w:val="00B8702C"/>
    <w:rsid w:val="00B9675C"/>
    <w:rsid w:val="00B97026"/>
    <w:rsid w:val="00B979A6"/>
    <w:rsid w:val="00BA1608"/>
    <w:rsid w:val="00BA6524"/>
    <w:rsid w:val="00BB2D74"/>
    <w:rsid w:val="00BB32F2"/>
    <w:rsid w:val="00BC0683"/>
    <w:rsid w:val="00BC45E7"/>
    <w:rsid w:val="00BC6ECF"/>
    <w:rsid w:val="00BC7476"/>
    <w:rsid w:val="00BD144B"/>
    <w:rsid w:val="00BE033E"/>
    <w:rsid w:val="00BE14E9"/>
    <w:rsid w:val="00BF00B7"/>
    <w:rsid w:val="00BF3CB8"/>
    <w:rsid w:val="00BF482A"/>
    <w:rsid w:val="00C00F98"/>
    <w:rsid w:val="00C074B8"/>
    <w:rsid w:val="00C21382"/>
    <w:rsid w:val="00C22973"/>
    <w:rsid w:val="00C242C9"/>
    <w:rsid w:val="00C2695D"/>
    <w:rsid w:val="00C306BA"/>
    <w:rsid w:val="00C322C5"/>
    <w:rsid w:val="00C35757"/>
    <w:rsid w:val="00C40A0C"/>
    <w:rsid w:val="00C42D28"/>
    <w:rsid w:val="00C43950"/>
    <w:rsid w:val="00C46A90"/>
    <w:rsid w:val="00C46F22"/>
    <w:rsid w:val="00C50B39"/>
    <w:rsid w:val="00C50FF6"/>
    <w:rsid w:val="00C530DE"/>
    <w:rsid w:val="00C53C3A"/>
    <w:rsid w:val="00C6109B"/>
    <w:rsid w:val="00C6157E"/>
    <w:rsid w:val="00C65E3C"/>
    <w:rsid w:val="00C67D16"/>
    <w:rsid w:val="00C7202A"/>
    <w:rsid w:val="00C83141"/>
    <w:rsid w:val="00C8395A"/>
    <w:rsid w:val="00C86AB8"/>
    <w:rsid w:val="00C92C08"/>
    <w:rsid w:val="00C92C99"/>
    <w:rsid w:val="00C93ADA"/>
    <w:rsid w:val="00C9492B"/>
    <w:rsid w:val="00C96AE2"/>
    <w:rsid w:val="00C96E1D"/>
    <w:rsid w:val="00C97197"/>
    <w:rsid w:val="00CA3FB2"/>
    <w:rsid w:val="00CA4EB7"/>
    <w:rsid w:val="00CA66C0"/>
    <w:rsid w:val="00CA6F77"/>
    <w:rsid w:val="00CB2CCC"/>
    <w:rsid w:val="00CC0F8F"/>
    <w:rsid w:val="00CC2594"/>
    <w:rsid w:val="00CD0A41"/>
    <w:rsid w:val="00CE0A3D"/>
    <w:rsid w:val="00CF2B35"/>
    <w:rsid w:val="00CF6185"/>
    <w:rsid w:val="00D01E87"/>
    <w:rsid w:val="00D034D5"/>
    <w:rsid w:val="00D04862"/>
    <w:rsid w:val="00D07A61"/>
    <w:rsid w:val="00D11BF3"/>
    <w:rsid w:val="00D16021"/>
    <w:rsid w:val="00D1640B"/>
    <w:rsid w:val="00D175E8"/>
    <w:rsid w:val="00D27861"/>
    <w:rsid w:val="00D40562"/>
    <w:rsid w:val="00D44395"/>
    <w:rsid w:val="00D46661"/>
    <w:rsid w:val="00D52D18"/>
    <w:rsid w:val="00D57146"/>
    <w:rsid w:val="00D66039"/>
    <w:rsid w:val="00D7033D"/>
    <w:rsid w:val="00D74883"/>
    <w:rsid w:val="00D7574D"/>
    <w:rsid w:val="00D869AF"/>
    <w:rsid w:val="00D87B63"/>
    <w:rsid w:val="00D95FFB"/>
    <w:rsid w:val="00DA54FB"/>
    <w:rsid w:val="00DB6C30"/>
    <w:rsid w:val="00DB6F76"/>
    <w:rsid w:val="00DC10CA"/>
    <w:rsid w:val="00DC11BF"/>
    <w:rsid w:val="00DD3F80"/>
    <w:rsid w:val="00DD4BCD"/>
    <w:rsid w:val="00DD50F0"/>
    <w:rsid w:val="00DE1C5B"/>
    <w:rsid w:val="00DE2E81"/>
    <w:rsid w:val="00DE577A"/>
    <w:rsid w:val="00DE7581"/>
    <w:rsid w:val="00DE787D"/>
    <w:rsid w:val="00DF1385"/>
    <w:rsid w:val="00DF57B9"/>
    <w:rsid w:val="00DF6930"/>
    <w:rsid w:val="00DF7157"/>
    <w:rsid w:val="00E03966"/>
    <w:rsid w:val="00E059FF"/>
    <w:rsid w:val="00E10A24"/>
    <w:rsid w:val="00E159A9"/>
    <w:rsid w:val="00E207DC"/>
    <w:rsid w:val="00E26A24"/>
    <w:rsid w:val="00E306AF"/>
    <w:rsid w:val="00E3309E"/>
    <w:rsid w:val="00E426D6"/>
    <w:rsid w:val="00E42879"/>
    <w:rsid w:val="00E43215"/>
    <w:rsid w:val="00E47E1A"/>
    <w:rsid w:val="00E541E4"/>
    <w:rsid w:val="00E62328"/>
    <w:rsid w:val="00E654B7"/>
    <w:rsid w:val="00E65E3E"/>
    <w:rsid w:val="00E67C47"/>
    <w:rsid w:val="00E736DC"/>
    <w:rsid w:val="00E73A65"/>
    <w:rsid w:val="00E74480"/>
    <w:rsid w:val="00E77C82"/>
    <w:rsid w:val="00E831B4"/>
    <w:rsid w:val="00E90C66"/>
    <w:rsid w:val="00E93B29"/>
    <w:rsid w:val="00E95BDE"/>
    <w:rsid w:val="00EA5361"/>
    <w:rsid w:val="00EA6CBB"/>
    <w:rsid w:val="00EA7FA8"/>
    <w:rsid w:val="00EB010B"/>
    <w:rsid w:val="00EB5046"/>
    <w:rsid w:val="00EC00F9"/>
    <w:rsid w:val="00EC1975"/>
    <w:rsid w:val="00EC3869"/>
    <w:rsid w:val="00ED282D"/>
    <w:rsid w:val="00ED5955"/>
    <w:rsid w:val="00EF1950"/>
    <w:rsid w:val="00F00815"/>
    <w:rsid w:val="00F00E75"/>
    <w:rsid w:val="00F02F37"/>
    <w:rsid w:val="00F0790A"/>
    <w:rsid w:val="00F1530B"/>
    <w:rsid w:val="00F256CE"/>
    <w:rsid w:val="00F25AA5"/>
    <w:rsid w:val="00F275EA"/>
    <w:rsid w:val="00F3011F"/>
    <w:rsid w:val="00F4170E"/>
    <w:rsid w:val="00F4177D"/>
    <w:rsid w:val="00F4285E"/>
    <w:rsid w:val="00F46749"/>
    <w:rsid w:val="00F55B03"/>
    <w:rsid w:val="00F677C2"/>
    <w:rsid w:val="00F70908"/>
    <w:rsid w:val="00F73C3F"/>
    <w:rsid w:val="00F7493D"/>
    <w:rsid w:val="00F75193"/>
    <w:rsid w:val="00F8285E"/>
    <w:rsid w:val="00F93EA0"/>
    <w:rsid w:val="00F95B3A"/>
    <w:rsid w:val="00F97D7F"/>
    <w:rsid w:val="00FA6D8F"/>
    <w:rsid w:val="00FB2E2E"/>
    <w:rsid w:val="00FB67C0"/>
    <w:rsid w:val="00FB69D5"/>
    <w:rsid w:val="00FB7E17"/>
    <w:rsid w:val="00FC123E"/>
    <w:rsid w:val="00FC3EE3"/>
    <w:rsid w:val="00FC7FC1"/>
    <w:rsid w:val="00FD2EDD"/>
    <w:rsid w:val="00FD3EBE"/>
    <w:rsid w:val="00FE483C"/>
    <w:rsid w:val="00FE48BD"/>
    <w:rsid w:val="13AE2A77"/>
    <w:rsid w:val="264CF43A"/>
    <w:rsid w:val="2904E0FC"/>
    <w:rsid w:val="41D8B969"/>
    <w:rsid w:val="4B54F07A"/>
    <w:rsid w:val="4FEB21CC"/>
    <w:rsid w:val="5A249C68"/>
    <w:rsid w:val="60B38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4AF20"/>
  <w15:chartTrackingRefBased/>
  <w15:docId w15:val="{99EF830E-B84B-4813-8A74-969D4680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3E"/>
    <w:rPr>
      <w:rFonts w:asciiTheme="minorHAnsi" w:hAnsiTheme="minorHAnsi" w:cstheme="minorBid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6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6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60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60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60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160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D16021"/>
    <w:pPr>
      <w:ind w:left="720"/>
      <w:contextualSpacing/>
    </w:pPr>
  </w:style>
  <w:style w:type="table" w:styleId="Tabellrutenett">
    <w:name w:val="Table Grid"/>
    <w:basedOn w:val="Vanligtabell"/>
    <w:uiPriority w:val="39"/>
    <w:rsid w:val="00D1602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D1602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D1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6021"/>
    <w:rPr>
      <w:rFonts w:asciiTheme="minorHAnsi" w:hAnsiTheme="minorHAnsi" w:cstheme="minorBid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6021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D1602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1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6021"/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D16021"/>
    <w:rPr>
      <w:color w:val="0563C1" w:themeColor="hyperlink"/>
      <w:u w:val="single"/>
    </w:rPr>
  </w:style>
  <w:style w:type="paragraph" w:customStyle="1" w:styleId="Default">
    <w:name w:val="Default"/>
    <w:rsid w:val="00D1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D16021"/>
    <w:rPr>
      <w:i/>
      <w:iCs/>
    </w:rPr>
  </w:style>
  <w:style w:type="paragraph" w:customStyle="1" w:styleId="mortaga">
    <w:name w:val="mortag_a"/>
    <w:basedOn w:val="Normal"/>
    <w:rsid w:val="00D1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160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160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16021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160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16021"/>
    <w:rPr>
      <w:rFonts w:asciiTheme="minorHAnsi" w:hAnsiTheme="minorHAnsi" w:cstheme="minorBidi"/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D1602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16021"/>
    <w:pPr>
      <w:spacing w:after="0" w:line="240" w:lineRule="auto"/>
    </w:pPr>
    <w:rPr>
      <w:rFonts w:asciiTheme="minorHAnsi" w:hAnsiTheme="minorHAnsi" w:cstheme="minorBidi"/>
    </w:rPr>
  </w:style>
  <w:style w:type="character" w:styleId="Omtale">
    <w:name w:val="Mention"/>
    <w:basedOn w:val="Standardskriftforavsnitt"/>
    <w:uiPriority w:val="99"/>
    <w:unhideWhenUsed/>
    <w:rsid w:val="00E736DC"/>
    <w:rPr>
      <w:color w:val="2B579A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869A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869AF"/>
    <w:rPr>
      <w:rFonts w:asciiTheme="minorHAnsi" w:hAnsiTheme="minorHAnsi" w:cstheme="minorBid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869AF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9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forskrift/2020-12-15-2912/&#167;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E020-FFF6-4E93-A8BF-CBD37075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2315</Words>
  <Characters>12274</Characters>
  <Application>Microsoft Office Word</Application>
  <DocSecurity>4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Edman</dc:creator>
  <cp:keywords/>
  <dc:description/>
  <cp:lastModifiedBy>Anne Edman</cp:lastModifiedBy>
  <cp:revision>2</cp:revision>
  <dcterms:created xsi:type="dcterms:W3CDTF">2022-10-04T07:00:00Z</dcterms:created>
  <dcterms:modified xsi:type="dcterms:W3CDTF">2022-10-04T07:00:00Z</dcterms:modified>
</cp:coreProperties>
</file>